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18F7" w14:textId="77777777" w:rsidR="00DD5C5B" w:rsidRDefault="00DD5C5B" w:rsidP="00DD5C5B">
      <w:pPr>
        <w:spacing w:after="0" w:line="240" w:lineRule="auto"/>
        <w:rPr>
          <w:rFonts w:ascii="Arial" w:hAnsi="Arial" w:cs="Arial"/>
          <w:b/>
          <w:color w:val="00945E"/>
          <w:sz w:val="40"/>
          <w:szCs w:val="40"/>
          <w:lang w:val="en-CA"/>
        </w:rPr>
      </w:pPr>
    </w:p>
    <w:p w14:paraId="419170EE" w14:textId="77777777" w:rsidR="00DD5C5B" w:rsidRPr="00BF3F46" w:rsidRDefault="00DD5C5B" w:rsidP="000128CB">
      <w:pPr>
        <w:pStyle w:val="Heading1"/>
      </w:pPr>
      <w:r w:rsidRPr="00BF3F46">
        <w:t>Personal Annual Competency Evaluation Plan Template</w:t>
      </w:r>
    </w:p>
    <w:p w14:paraId="03A632F5" w14:textId="77777777" w:rsidR="00DD5C5B" w:rsidRPr="00974EC8" w:rsidRDefault="00DD5C5B" w:rsidP="00DD5C5B">
      <w:pPr>
        <w:spacing w:after="0"/>
        <w:ind w:left="-630"/>
        <w:jc w:val="right"/>
        <w:rPr>
          <w:rFonts w:ascii="Arial" w:eastAsiaTheme="majorEastAsia" w:hAnsi="Arial" w:cs="Arial"/>
          <w:b/>
          <w:bCs/>
          <w:sz w:val="32"/>
          <w:szCs w:val="32"/>
          <w:lang w:val="en-CA" w:eastAsia="en-CA"/>
        </w:rPr>
      </w:pPr>
    </w:p>
    <w:p w14:paraId="19FD81FA" w14:textId="7AAAB641" w:rsidR="00DD5C5B" w:rsidRPr="008B32C5" w:rsidRDefault="00DD5C5B" w:rsidP="00DD5C5B">
      <w:pPr>
        <w:pStyle w:val="BodyText"/>
        <w:spacing w:line="276" w:lineRule="auto"/>
        <w:ind w:left="-630"/>
        <w:rPr>
          <w:rFonts w:ascii="Arial" w:hAnsi="Arial" w:cs="Arial"/>
          <w:color w:val="002060"/>
        </w:rPr>
      </w:pPr>
      <w:r w:rsidRPr="00162D35">
        <w:rPr>
          <w:rFonts w:ascii="Arial" w:hAnsi="Arial" w:cs="Arial"/>
          <w:color w:val="002060"/>
        </w:rPr>
        <w:t xml:space="preserve">Each licensed professional’s practice is unique, and therefore </w:t>
      </w:r>
      <w:r w:rsidRPr="008D68EE">
        <w:rPr>
          <w:rFonts w:ascii="Arial" w:hAnsi="Arial" w:cs="Arial"/>
          <w:color w:val="002060"/>
        </w:rPr>
        <w:t>Personal Annual Competency Evaluation</w:t>
      </w:r>
      <w:r w:rsidRPr="0017614F">
        <w:rPr>
          <w:rFonts w:ascii="Arial" w:hAnsi="Arial" w:cs="Arial"/>
          <w:color w:val="002060"/>
        </w:rPr>
        <w:t xml:space="preserve"> (</w:t>
      </w:r>
      <w:r w:rsidRPr="008D68EE">
        <w:rPr>
          <w:rFonts w:ascii="Arial" w:hAnsi="Arial" w:cs="Arial"/>
          <w:color w:val="002060"/>
        </w:rPr>
        <w:t>PACE</w:t>
      </w:r>
      <w:r w:rsidRPr="0017614F">
        <w:rPr>
          <w:rFonts w:ascii="Arial" w:hAnsi="Arial" w:cs="Arial"/>
          <w:color w:val="002060"/>
        </w:rPr>
        <w:t>)</w:t>
      </w:r>
      <w:r w:rsidRPr="00162D35">
        <w:rPr>
          <w:rFonts w:ascii="Arial" w:hAnsi="Arial" w:cs="Arial"/>
          <w:color w:val="002060"/>
        </w:rPr>
        <w:t xml:space="preserve"> plans will vary. You may use this template to create your PACE plan as required in the </w:t>
      </w:r>
      <w:r w:rsidRPr="00162D35">
        <w:rPr>
          <w:rFonts w:ascii="Arial" w:hAnsi="Arial" w:cs="Arial"/>
          <w:i/>
          <w:iCs/>
          <w:color w:val="002060"/>
        </w:rPr>
        <w:t>Continuing Professional Development</w:t>
      </w:r>
      <w:r w:rsidRPr="00162D35">
        <w:rPr>
          <w:rFonts w:ascii="Arial" w:hAnsi="Arial" w:cs="Arial"/>
          <w:color w:val="002060"/>
        </w:rPr>
        <w:t xml:space="preserve"> practice standard</w:t>
      </w:r>
      <w:r w:rsidRPr="00162D35">
        <w:rPr>
          <w:rFonts w:ascii="Arial" w:hAnsi="Arial" w:cs="Arial"/>
          <w:i/>
          <w:iCs/>
          <w:color w:val="002060"/>
        </w:rPr>
        <w:t xml:space="preserve">. </w:t>
      </w:r>
      <w:r w:rsidRPr="00162D35">
        <w:rPr>
          <w:rFonts w:ascii="Arial" w:hAnsi="Arial" w:cs="Arial"/>
          <w:color w:val="002060"/>
        </w:rPr>
        <w:t xml:space="preserve">This template does not replace the practice standard. </w:t>
      </w:r>
      <w:r w:rsidR="00AB7A68">
        <w:rPr>
          <w:rFonts w:ascii="Arial" w:hAnsi="Arial" w:cs="Arial"/>
          <w:color w:val="002060"/>
        </w:rPr>
        <w:t>R</w:t>
      </w:r>
      <w:r w:rsidRPr="00162D35">
        <w:rPr>
          <w:rFonts w:ascii="Arial" w:hAnsi="Arial" w:cs="Arial"/>
          <w:color w:val="002060"/>
        </w:rPr>
        <w:t>efer</w:t>
      </w:r>
      <w:r w:rsidR="00AB7A68">
        <w:rPr>
          <w:rFonts w:ascii="Arial" w:hAnsi="Arial" w:cs="Arial"/>
          <w:color w:val="002060"/>
        </w:rPr>
        <w:t xml:space="preserve"> </w:t>
      </w:r>
      <w:r w:rsidRPr="00162D35">
        <w:rPr>
          <w:rFonts w:ascii="Arial" w:hAnsi="Arial" w:cs="Arial"/>
          <w:color w:val="002060"/>
        </w:rPr>
        <w:t xml:space="preserve">to the </w:t>
      </w:r>
      <w:r w:rsidRPr="00162D35">
        <w:rPr>
          <w:rFonts w:ascii="Arial" w:hAnsi="Arial" w:cs="Arial"/>
          <w:i/>
          <w:iCs/>
          <w:color w:val="002060"/>
        </w:rPr>
        <w:t>Personal Annual Competency Evaluation</w:t>
      </w:r>
      <w:r w:rsidRPr="00162D35">
        <w:rPr>
          <w:rFonts w:ascii="Arial" w:hAnsi="Arial" w:cs="Arial"/>
          <w:color w:val="002060"/>
        </w:rPr>
        <w:t xml:space="preserve"> practice guideline for </w:t>
      </w:r>
      <w:r w:rsidR="00D45EA1">
        <w:rPr>
          <w:rFonts w:ascii="Arial" w:hAnsi="Arial" w:cs="Arial"/>
          <w:color w:val="002060"/>
        </w:rPr>
        <w:t>more</w:t>
      </w:r>
      <w:r w:rsidR="00D45EA1" w:rsidRPr="00162D35">
        <w:rPr>
          <w:rFonts w:ascii="Arial" w:hAnsi="Arial" w:cs="Arial"/>
          <w:color w:val="002060"/>
        </w:rPr>
        <w:t xml:space="preserve"> </w:t>
      </w:r>
      <w:r w:rsidRPr="00162D35">
        <w:rPr>
          <w:rFonts w:ascii="Arial" w:hAnsi="Arial" w:cs="Arial"/>
          <w:color w:val="002060"/>
        </w:rPr>
        <w:t>information.</w:t>
      </w:r>
    </w:p>
    <w:p w14:paraId="2D70044D" w14:textId="77777777" w:rsidR="00DD5C5B" w:rsidRDefault="00DD5C5B" w:rsidP="00DD5C5B">
      <w:pPr>
        <w:ind w:left="-540"/>
      </w:pPr>
    </w:p>
    <w:p w14:paraId="2A23E215" w14:textId="77777777" w:rsidR="00690E88" w:rsidRPr="000128CB" w:rsidRDefault="00DD5C5B" w:rsidP="000128CB">
      <w:pPr>
        <w:pStyle w:val="Heading2"/>
      </w:pPr>
      <w:r w:rsidRPr="00690E88">
        <w:t>Personal Information</w:t>
      </w:r>
    </w:p>
    <w:p w14:paraId="3D61C574" w14:textId="5291F9E3" w:rsidR="00DD5C5B" w:rsidRPr="0001472F" w:rsidRDefault="00DD5C5B" w:rsidP="003F210A">
      <w:pPr>
        <w:pStyle w:val="GREENHEADERS"/>
        <w:numPr>
          <w:ilvl w:val="0"/>
          <w:numId w:val="0"/>
        </w:numPr>
        <w:ind w:left="-630" w:firstLine="270"/>
      </w:pPr>
      <w:r w:rsidRPr="0001472F">
        <w:rPr>
          <w:b w:val="0"/>
          <w:color w:val="auto"/>
          <w:sz w:val="22"/>
          <w:szCs w:val="22"/>
        </w:rPr>
        <w:t xml:space="preserve">Refer to Section 3.1 of the </w:t>
      </w:r>
      <w:r w:rsidRPr="0001472F">
        <w:rPr>
          <w:b w:val="0"/>
          <w:i/>
          <w:iCs/>
          <w:color w:val="auto"/>
          <w:sz w:val="22"/>
          <w:szCs w:val="22"/>
        </w:rPr>
        <w:t>Personal Annual Competency Evaluation</w:t>
      </w:r>
      <w:r w:rsidRPr="0001472F">
        <w:rPr>
          <w:b w:val="0"/>
          <w:color w:val="auto"/>
          <w:sz w:val="22"/>
          <w:szCs w:val="22"/>
        </w:rPr>
        <w:t xml:space="preserve"> practice guideline.</w:t>
      </w:r>
    </w:p>
    <w:tbl>
      <w:tblPr>
        <w:tblStyle w:val="PlainTable2"/>
        <w:tblW w:w="0" w:type="auto"/>
        <w:tblInd w:w="-360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800"/>
        <w:gridCol w:w="4140"/>
        <w:gridCol w:w="3685"/>
      </w:tblGrid>
      <w:tr w:rsidR="00DD5C5B" w:rsidRPr="00974EC8" w14:paraId="03ABB22E" w14:textId="77777777" w:rsidTr="00EF1D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Merge w:val="restart"/>
          </w:tcPr>
          <w:p w14:paraId="6AE0D7EB" w14:textId="77777777" w:rsidR="00DD5C5B" w:rsidRPr="00726464" w:rsidRDefault="00DD5C5B" w:rsidP="008D68EE">
            <w:pPr>
              <w:tabs>
                <w:tab w:val="left" w:pos="-19"/>
              </w:tabs>
              <w:ind w:left="-19" w:right="-342"/>
              <w:rPr>
                <w:rFonts w:ascii="Arial" w:hAnsi="Arial" w:cs="Arial"/>
              </w:rPr>
            </w:pPr>
            <w:r w:rsidRPr="00726464">
              <w:rPr>
                <w:rFonts w:ascii="Arial" w:hAnsi="Arial" w:cs="Arial"/>
              </w:rPr>
              <w:t>Licensed professional</w:t>
            </w:r>
          </w:p>
        </w:tc>
        <w:tc>
          <w:tcPr>
            <w:tcW w:w="4140" w:type="dxa"/>
          </w:tcPr>
          <w:p w14:paraId="4EC837F9" w14:textId="77777777" w:rsidR="00DD5C5B" w:rsidRPr="00760B93" w:rsidRDefault="00DD5C5B" w:rsidP="008D68EE">
            <w:pPr>
              <w:pStyle w:val="ListParagraph"/>
              <w:pBdr>
                <w:bottom w:val="single" w:sz="12" w:space="1" w:color="auto"/>
              </w:pBdr>
              <w:tabs>
                <w:tab w:val="left" w:pos="-108"/>
              </w:tabs>
              <w:ind w:left="521" w:right="-342" w:hanging="59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</w:p>
          <w:p w14:paraId="251C121C" w14:textId="77777777" w:rsidR="00DD5C5B" w:rsidRPr="00235075" w:rsidRDefault="00DD5C5B" w:rsidP="008D68EE">
            <w:pPr>
              <w:pStyle w:val="ListParagraph"/>
              <w:tabs>
                <w:tab w:val="left" w:pos="-108"/>
              </w:tabs>
              <w:ind w:left="521" w:right="-342" w:hanging="59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14"/>
                <w:szCs w:val="14"/>
              </w:rPr>
            </w:pPr>
            <w:r w:rsidRPr="00235075">
              <w:rPr>
                <w:rFonts w:ascii="Arial" w:hAnsi="Arial" w:cs="Arial"/>
                <w:b w:val="0"/>
                <w:bCs w:val="0"/>
                <w:i/>
                <w:iCs/>
                <w:sz w:val="14"/>
                <w:szCs w:val="14"/>
              </w:rPr>
              <w:t>Last name</w:t>
            </w:r>
          </w:p>
        </w:tc>
        <w:tc>
          <w:tcPr>
            <w:tcW w:w="3685" w:type="dxa"/>
          </w:tcPr>
          <w:p w14:paraId="40EF78A4" w14:textId="77777777" w:rsidR="00DD5C5B" w:rsidRPr="00760B93" w:rsidRDefault="00DD5C5B" w:rsidP="008D68EE">
            <w:pPr>
              <w:pStyle w:val="ListParagraph"/>
              <w:pBdr>
                <w:bottom w:val="single" w:sz="12" w:space="1" w:color="auto"/>
              </w:pBdr>
              <w:tabs>
                <w:tab w:val="left" w:pos="-108"/>
              </w:tabs>
              <w:ind w:left="521" w:right="-342" w:hanging="59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</w:p>
          <w:p w14:paraId="531C6717" w14:textId="77777777" w:rsidR="00DD5C5B" w:rsidRPr="00235075" w:rsidRDefault="00DD5C5B" w:rsidP="008D68EE">
            <w:pPr>
              <w:pStyle w:val="ListParagraph"/>
              <w:tabs>
                <w:tab w:val="left" w:pos="-108"/>
              </w:tabs>
              <w:ind w:left="521" w:right="-342" w:hanging="59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14"/>
                <w:szCs w:val="14"/>
              </w:rPr>
            </w:pPr>
            <w:r w:rsidRPr="00235075">
              <w:rPr>
                <w:rFonts w:ascii="Arial" w:hAnsi="Arial" w:cs="Arial"/>
                <w:b w:val="0"/>
                <w:bCs w:val="0"/>
                <w:i/>
                <w:iCs/>
                <w:sz w:val="14"/>
                <w:szCs w:val="14"/>
              </w:rPr>
              <w:t>First name</w:t>
            </w:r>
          </w:p>
        </w:tc>
      </w:tr>
      <w:tr w:rsidR="00DD5C5B" w:rsidRPr="00974EC8" w14:paraId="0E798C3B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Merge/>
          </w:tcPr>
          <w:p w14:paraId="6CDF3380" w14:textId="77777777" w:rsidR="00DD5C5B" w:rsidRPr="00660AE7" w:rsidRDefault="00DD5C5B" w:rsidP="008D68EE">
            <w:pPr>
              <w:pStyle w:val="ListParagraph"/>
              <w:tabs>
                <w:tab w:val="left" w:pos="-19"/>
              </w:tabs>
              <w:ind w:left="521" w:right="-342" w:hanging="611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40" w:type="dxa"/>
          </w:tcPr>
          <w:p w14:paraId="08E3E225" w14:textId="77777777" w:rsidR="00DD5C5B" w:rsidRPr="00760B93" w:rsidRDefault="00DD5C5B" w:rsidP="008D68EE">
            <w:pPr>
              <w:pStyle w:val="ListParagraph"/>
              <w:pBdr>
                <w:bottom w:val="single" w:sz="12" w:space="1" w:color="auto"/>
              </w:pBdr>
              <w:tabs>
                <w:tab w:val="left" w:pos="-108"/>
              </w:tabs>
              <w:ind w:left="521" w:right="-342" w:hanging="5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9675E8A" w14:textId="77777777" w:rsidR="00DD5C5B" w:rsidRPr="00235075" w:rsidRDefault="00DD5C5B" w:rsidP="008D68EE">
            <w:pPr>
              <w:pStyle w:val="ListParagraph"/>
              <w:tabs>
                <w:tab w:val="left" w:pos="-108"/>
              </w:tabs>
              <w:ind w:left="521" w:right="-342" w:hanging="5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235075">
              <w:rPr>
                <w:rFonts w:ascii="Arial" w:hAnsi="Arial" w:cs="Arial"/>
                <w:i/>
                <w:iCs/>
                <w:sz w:val="14"/>
                <w:szCs w:val="14"/>
              </w:rPr>
              <w:t>APEGA ID</w:t>
            </w:r>
          </w:p>
        </w:tc>
        <w:tc>
          <w:tcPr>
            <w:tcW w:w="3685" w:type="dxa"/>
          </w:tcPr>
          <w:p w14:paraId="6194E22F" w14:textId="688DC6D6" w:rsidR="00DD5C5B" w:rsidRPr="00760B93" w:rsidRDefault="00DD5C5B" w:rsidP="008D68EE">
            <w:pPr>
              <w:pStyle w:val="ListParagraph"/>
              <w:pBdr>
                <w:bottom w:val="single" w:sz="12" w:space="1" w:color="auto"/>
              </w:pBdr>
              <w:tabs>
                <w:tab w:val="left" w:pos="-108"/>
              </w:tabs>
              <w:ind w:left="521" w:right="-342" w:hanging="5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7B60F66" w14:textId="77777777" w:rsidR="00DD5C5B" w:rsidRPr="00235075" w:rsidRDefault="00DD5C5B" w:rsidP="008D68EE">
            <w:pPr>
              <w:pStyle w:val="ListParagraph"/>
              <w:tabs>
                <w:tab w:val="left" w:pos="-108"/>
              </w:tabs>
              <w:ind w:left="521" w:right="-342" w:hanging="5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235075">
              <w:rPr>
                <w:rFonts w:ascii="Arial" w:hAnsi="Arial" w:cs="Arial"/>
                <w:i/>
                <w:iCs/>
                <w:sz w:val="14"/>
                <w:szCs w:val="14"/>
              </w:rPr>
              <w:t>Designation</w:t>
            </w:r>
          </w:p>
        </w:tc>
      </w:tr>
      <w:tr w:rsidR="00DD5C5B" w:rsidRPr="00974EC8" w14:paraId="2FC87586" w14:textId="77777777" w:rsidTr="008D6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</w:tcPr>
          <w:p w14:paraId="6805748B" w14:textId="77777777" w:rsidR="00DD5C5B" w:rsidRPr="00726464" w:rsidRDefault="00DD5C5B" w:rsidP="008D68EE">
            <w:pPr>
              <w:pStyle w:val="ListParagraph"/>
              <w:tabs>
                <w:tab w:val="left" w:pos="-19"/>
              </w:tabs>
              <w:ind w:left="-19" w:right="-342"/>
              <w:rPr>
                <w:rFonts w:ascii="Arial" w:hAnsi="Arial" w:cs="Arial"/>
              </w:rPr>
            </w:pPr>
            <w:r w:rsidRPr="00726464">
              <w:rPr>
                <w:rFonts w:ascii="Arial" w:hAnsi="Arial" w:cs="Arial"/>
              </w:rPr>
              <w:t>Contact</w:t>
            </w:r>
            <w:r w:rsidRPr="00726464">
              <w:rPr>
                <w:rFonts w:ascii="Arial" w:hAnsi="Arial" w:cs="Arial"/>
              </w:rPr>
              <w:br/>
              <w:t>information</w:t>
            </w:r>
          </w:p>
        </w:tc>
        <w:tc>
          <w:tcPr>
            <w:tcW w:w="4140" w:type="dxa"/>
          </w:tcPr>
          <w:p w14:paraId="39F2A6EB" w14:textId="77777777" w:rsidR="00DD5C5B" w:rsidRPr="00760B93" w:rsidRDefault="00DD5C5B" w:rsidP="008D68EE">
            <w:pPr>
              <w:pStyle w:val="ListParagraph"/>
              <w:pBdr>
                <w:bottom w:val="single" w:sz="12" w:space="1" w:color="auto"/>
              </w:pBdr>
              <w:tabs>
                <w:tab w:val="left" w:pos="-108"/>
              </w:tabs>
              <w:ind w:left="521" w:right="-342" w:hanging="5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CFA4B0E" w14:textId="77777777" w:rsidR="00DD5C5B" w:rsidRPr="00235075" w:rsidRDefault="00DD5C5B" w:rsidP="008D68EE">
            <w:pPr>
              <w:pStyle w:val="ListParagraph"/>
              <w:tabs>
                <w:tab w:val="left" w:pos="-108"/>
              </w:tabs>
              <w:ind w:left="521" w:right="-342" w:hanging="5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235075">
              <w:rPr>
                <w:rFonts w:ascii="Arial" w:hAnsi="Arial" w:cs="Arial"/>
                <w:i/>
                <w:iCs/>
                <w:sz w:val="14"/>
                <w:szCs w:val="14"/>
              </w:rPr>
              <w:t>Email</w:t>
            </w:r>
          </w:p>
        </w:tc>
        <w:tc>
          <w:tcPr>
            <w:tcW w:w="3685" w:type="dxa"/>
          </w:tcPr>
          <w:p w14:paraId="3600E7AF" w14:textId="77777777" w:rsidR="00DD5C5B" w:rsidRPr="00760B93" w:rsidRDefault="00DD5C5B" w:rsidP="008D68EE">
            <w:pPr>
              <w:pStyle w:val="ListParagraph"/>
              <w:pBdr>
                <w:bottom w:val="single" w:sz="12" w:space="1" w:color="auto"/>
              </w:pBdr>
              <w:tabs>
                <w:tab w:val="left" w:pos="-108"/>
              </w:tabs>
              <w:ind w:left="521" w:right="-342" w:hanging="5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BC5011C" w14:textId="77777777" w:rsidR="00DD5C5B" w:rsidRPr="00235075" w:rsidRDefault="00DD5C5B" w:rsidP="008D68EE">
            <w:pPr>
              <w:pStyle w:val="ListParagraph"/>
              <w:tabs>
                <w:tab w:val="left" w:pos="-108"/>
              </w:tabs>
              <w:ind w:left="521" w:right="-342" w:hanging="59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235075">
              <w:rPr>
                <w:rFonts w:ascii="Arial" w:hAnsi="Arial" w:cs="Arial"/>
                <w:i/>
                <w:iCs/>
                <w:sz w:val="14"/>
                <w:szCs w:val="14"/>
              </w:rPr>
              <w:t>Telephone</w:t>
            </w:r>
          </w:p>
        </w:tc>
      </w:tr>
    </w:tbl>
    <w:p w14:paraId="3851742A" w14:textId="77777777" w:rsidR="00DD5C5B" w:rsidRPr="00974EC8" w:rsidRDefault="00DD5C5B" w:rsidP="00DD5C5B">
      <w:pPr>
        <w:pStyle w:val="ListParagraph"/>
        <w:ind w:left="-270"/>
        <w:rPr>
          <w:rFonts w:ascii="Arial" w:hAnsi="Arial" w:cs="Arial"/>
          <w:b/>
          <w:strike/>
          <w:sz w:val="28"/>
          <w:szCs w:val="28"/>
          <w:u w:val="single"/>
        </w:rPr>
      </w:pPr>
    </w:p>
    <w:p w14:paraId="65378EA9" w14:textId="77777777" w:rsidR="007E4126" w:rsidRPr="000128CB" w:rsidRDefault="00DD5C5B" w:rsidP="000128CB">
      <w:pPr>
        <w:pStyle w:val="Heading2"/>
      </w:pPr>
      <w:r>
        <w:t>Description of Area(s) of Practice</w:t>
      </w:r>
    </w:p>
    <w:p w14:paraId="27E24AF9" w14:textId="452C5B9F" w:rsidR="00DD5C5B" w:rsidRPr="00AF6E18" w:rsidRDefault="00DD5C5B" w:rsidP="003F210A">
      <w:pPr>
        <w:pStyle w:val="GREENHEADERS"/>
        <w:numPr>
          <w:ilvl w:val="0"/>
          <w:numId w:val="0"/>
        </w:numPr>
        <w:ind w:left="-630" w:firstLine="270"/>
      </w:pPr>
      <w:r w:rsidRPr="0001472F">
        <w:rPr>
          <w:b w:val="0"/>
          <w:bCs/>
          <w:color w:val="auto"/>
          <w:sz w:val="22"/>
          <w:szCs w:val="22"/>
        </w:rPr>
        <w:t xml:space="preserve">Refer to Section 3.2 of the </w:t>
      </w:r>
      <w:r w:rsidRPr="0001472F">
        <w:rPr>
          <w:b w:val="0"/>
          <w:bCs/>
          <w:i/>
          <w:iCs/>
          <w:color w:val="auto"/>
          <w:sz w:val="22"/>
          <w:szCs w:val="22"/>
        </w:rPr>
        <w:t>Personal Annual Competency Evaluation</w:t>
      </w:r>
      <w:r w:rsidRPr="0001472F">
        <w:rPr>
          <w:b w:val="0"/>
          <w:bCs/>
          <w:color w:val="auto"/>
          <w:sz w:val="22"/>
          <w:szCs w:val="22"/>
        </w:rPr>
        <w:t xml:space="preserve"> practice guideline.</w:t>
      </w:r>
    </w:p>
    <w:tbl>
      <w:tblPr>
        <w:tblStyle w:val="PlainTable2"/>
        <w:tblW w:w="0" w:type="auto"/>
        <w:tblInd w:w="-360" w:type="dxa"/>
        <w:tblBorders>
          <w:insideH w:val="single" w:sz="4" w:space="0" w:color="7F7F7F" w:themeColor="text1" w:themeTint="80"/>
          <w:insideV w:val="single" w:sz="4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520"/>
        <w:gridCol w:w="4362"/>
        <w:gridCol w:w="2838"/>
      </w:tblGrid>
      <w:tr w:rsidR="00DD5C5B" w:rsidRPr="0082349D" w14:paraId="374F7458" w14:textId="77777777" w:rsidTr="008D6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F62F286" w14:textId="77777777" w:rsidR="00DD5C5B" w:rsidRPr="00FF5747" w:rsidRDefault="00DD5C5B" w:rsidP="008D68EE">
            <w:pPr>
              <w:pStyle w:val="ListParagraph"/>
              <w:ind w:left="0"/>
              <w:rPr>
                <w:rFonts w:ascii="Arial" w:hAnsi="Arial" w:cs="Arial"/>
              </w:rPr>
            </w:pPr>
            <w:r w:rsidRPr="00FF5747">
              <w:rPr>
                <w:rFonts w:ascii="Arial" w:hAnsi="Arial" w:cs="Arial"/>
              </w:rPr>
              <w:t>Continuing professional development period</w:t>
            </w:r>
          </w:p>
        </w:tc>
        <w:tc>
          <w:tcPr>
            <w:tcW w:w="4362" w:type="dxa"/>
            <w:vAlign w:val="center"/>
          </w:tcPr>
          <w:p w14:paraId="24C30629" w14:textId="77777777" w:rsidR="00DD5C5B" w:rsidRPr="00760B93" w:rsidRDefault="00DD5C5B" w:rsidP="008D68EE">
            <w:pPr>
              <w:pStyle w:val="ListParagraph"/>
              <w:pBdr>
                <w:bottom w:val="single" w:sz="12" w:space="1" w:color="auto"/>
              </w:pBdr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</w:p>
          <w:p w14:paraId="68D01355" w14:textId="77777777" w:rsidR="00DD5C5B" w:rsidRPr="002369F7" w:rsidRDefault="00DD5C5B" w:rsidP="008D68EE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14"/>
                <w:szCs w:val="14"/>
              </w:rPr>
            </w:pPr>
            <w:r w:rsidRPr="002369F7">
              <w:rPr>
                <w:rFonts w:ascii="Arial" w:hAnsi="Arial" w:cs="Arial"/>
                <w:b w:val="0"/>
                <w:bCs w:val="0"/>
                <w:i/>
                <w:iCs/>
                <w:sz w:val="14"/>
                <w:szCs w:val="14"/>
              </w:rPr>
              <w:t>From (DD-MMM-YYYY)</w:t>
            </w:r>
          </w:p>
        </w:tc>
        <w:tc>
          <w:tcPr>
            <w:tcW w:w="2838" w:type="dxa"/>
            <w:vAlign w:val="center"/>
          </w:tcPr>
          <w:p w14:paraId="5AC6B7D8" w14:textId="77777777" w:rsidR="00DD5C5B" w:rsidRPr="00760B93" w:rsidRDefault="00DD5C5B" w:rsidP="008D68EE">
            <w:pPr>
              <w:pStyle w:val="ListParagraph"/>
              <w:pBdr>
                <w:bottom w:val="single" w:sz="12" w:space="1" w:color="auto"/>
              </w:pBdr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</w:p>
          <w:p w14:paraId="1487C2F9" w14:textId="77777777" w:rsidR="00DD5C5B" w:rsidRPr="002369F7" w:rsidRDefault="00DD5C5B" w:rsidP="008D68EE">
            <w:pPr>
              <w:pStyle w:val="ListParagraph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14"/>
                <w:szCs w:val="14"/>
              </w:rPr>
            </w:pPr>
            <w:r w:rsidRPr="002369F7">
              <w:rPr>
                <w:rFonts w:ascii="Arial" w:hAnsi="Arial" w:cs="Arial"/>
                <w:b w:val="0"/>
                <w:bCs w:val="0"/>
                <w:i/>
                <w:iCs/>
                <w:sz w:val="14"/>
                <w:szCs w:val="14"/>
              </w:rPr>
              <w:t>To (DD-MMM-YYYY)</w:t>
            </w:r>
          </w:p>
        </w:tc>
      </w:tr>
      <w:tr w:rsidR="00DD5C5B" w:rsidRPr="0082349D" w14:paraId="5EF24F63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7E2F1C0C" w14:textId="77777777" w:rsidR="00DD5C5B" w:rsidRPr="00FF5747" w:rsidRDefault="00DD5C5B" w:rsidP="008D68EE">
            <w:pPr>
              <w:pStyle w:val="ListParagraph"/>
              <w:ind w:left="0"/>
              <w:rPr>
                <w:rFonts w:ascii="Arial" w:hAnsi="Arial" w:cs="Arial"/>
              </w:rPr>
            </w:pPr>
            <w:r w:rsidRPr="00FF5747">
              <w:rPr>
                <w:rFonts w:ascii="Arial" w:hAnsi="Arial" w:cs="Arial"/>
              </w:rPr>
              <w:t>Job title</w:t>
            </w:r>
          </w:p>
        </w:tc>
        <w:tc>
          <w:tcPr>
            <w:tcW w:w="7200" w:type="dxa"/>
            <w:gridSpan w:val="2"/>
            <w:vAlign w:val="center"/>
          </w:tcPr>
          <w:p w14:paraId="7053EE85" w14:textId="77777777" w:rsidR="00DD5C5B" w:rsidRPr="00760B93" w:rsidRDefault="00DD5C5B" w:rsidP="008D68EE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D5C5B" w:rsidRPr="0082349D" w14:paraId="71462AE8" w14:textId="77777777" w:rsidTr="008D68EE">
        <w:trPr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10DC7889" w14:textId="77777777" w:rsidR="00DD5C5B" w:rsidRPr="00FF5747" w:rsidRDefault="00DD5C5B" w:rsidP="008D68EE">
            <w:pPr>
              <w:pStyle w:val="ListParagraph"/>
              <w:ind w:left="0"/>
              <w:rPr>
                <w:rFonts w:ascii="Arial" w:hAnsi="Arial" w:cs="Arial"/>
              </w:rPr>
            </w:pPr>
            <w:r w:rsidRPr="00FF5747">
              <w:rPr>
                <w:rFonts w:ascii="Arial" w:hAnsi="Arial" w:cs="Arial"/>
              </w:rPr>
              <w:t>Employer</w:t>
            </w:r>
          </w:p>
        </w:tc>
        <w:tc>
          <w:tcPr>
            <w:tcW w:w="7200" w:type="dxa"/>
            <w:gridSpan w:val="2"/>
            <w:vAlign w:val="center"/>
          </w:tcPr>
          <w:p w14:paraId="7508E500" w14:textId="77777777" w:rsidR="00DD5C5B" w:rsidRPr="00760B93" w:rsidRDefault="00DD5C5B" w:rsidP="008D68EE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D5C5B" w:rsidRPr="0082349D" w14:paraId="3A17CA58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BE8F481" w14:textId="77777777" w:rsidR="00DD5C5B" w:rsidRPr="00FF5747" w:rsidRDefault="00DD5C5B" w:rsidP="008D68EE">
            <w:pPr>
              <w:pStyle w:val="ListParagraph"/>
              <w:ind w:left="0"/>
              <w:rPr>
                <w:rFonts w:ascii="Arial" w:hAnsi="Arial" w:cs="Arial"/>
              </w:rPr>
            </w:pPr>
            <w:r w:rsidRPr="00FF5747">
              <w:rPr>
                <w:rFonts w:ascii="Arial" w:hAnsi="Arial" w:cs="Arial"/>
              </w:rPr>
              <w:t>Industry of practice</w:t>
            </w:r>
          </w:p>
        </w:tc>
        <w:tc>
          <w:tcPr>
            <w:tcW w:w="7200" w:type="dxa"/>
            <w:gridSpan w:val="2"/>
            <w:vAlign w:val="center"/>
          </w:tcPr>
          <w:p w14:paraId="22F8B3D5" w14:textId="77777777" w:rsidR="00DD5C5B" w:rsidRPr="00760B93" w:rsidRDefault="00DD5C5B" w:rsidP="008D68EE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D5C5B" w:rsidRPr="0082349D" w14:paraId="2FE423A0" w14:textId="77777777" w:rsidTr="00796C0C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3DBA7540" w14:textId="4B26A770" w:rsidR="00DD5C5B" w:rsidRPr="00FF5747" w:rsidRDefault="00DD5C5B" w:rsidP="008D68EE">
            <w:pPr>
              <w:pStyle w:val="ListParagraph"/>
              <w:ind w:left="0"/>
              <w:rPr>
                <w:rFonts w:ascii="Arial" w:hAnsi="Arial" w:cs="Arial"/>
              </w:rPr>
            </w:pPr>
            <w:r w:rsidRPr="00FF5747">
              <w:rPr>
                <w:rFonts w:ascii="Arial" w:hAnsi="Arial" w:cs="Arial"/>
              </w:rPr>
              <w:t xml:space="preserve">Current area(s) of practice (job duties and responsibilities) </w:t>
            </w:r>
            <w:r w:rsidRPr="00C05B92">
              <w:rPr>
                <w:rFonts w:ascii="Arial" w:hAnsi="Arial" w:cs="Arial"/>
                <w:i/>
                <w:iCs/>
                <w:color w:val="F7692E"/>
              </w:rPr>
              <w:t>(</w:t>
            </w:r>
            <w:r w:rsidR="00C00F16" w:rsidRPr="00C05B92">
              <w:rPr>
                <w:rFonts w:ascii="Arial" w:hAnsi="Arial" w:cs="Arial"/>
                <w:i/>
                <w:iCs/>
                <w:color w:val="F7692E"/>
              </w:rPr>
              <w:t>REQUIRED</w:t>
            </w:r>
            <w:r w:rsidRPr="00C05B92">
              <w:rPr>
                <w:rFonts w:ascii="Arial" w:hAnsi="Arial" w:cs="Arial"/>
                <w:i/>
                <w:iCs/>
                <w:color w:val="F7692E"/>
              </w:rPr>
              <w:t>)</w:t>
            </w:r>
          </w:p>
        </w:tc>
        <w:tc>
          <w:tcPr>
            <w:tcW w:w="7200" w:type="dxa"/>
            <w:gridSpan w:val="2"/>
          </w:tcPr>
          <w:p w14:paraId="3530E594" w14:textId="16320281" w:rsidR="00DD5C5B" w:rsidRPr="00760B93" w:rsidRDefault="00DD5C5B" w:rsidP="00796C0C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D5C5B" w:rsidRPr="0082349D" w14:paraId="71B702B2" w14:textId="77777777" w:rsidTr="00796C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5E378831" w14:textId="77777777" w:rsidR="00DD5C5B" w:rsidRPr="00FF5747" w:rsidRDefault="00DD5C5B" w:rsidP="008D68EE">
            <w:pPr>
              <w:pStyle w:val="ListParagraph"/>
              <w:ind w:left="0"/>
              <w:rPr>
                <w:rFonts w:ascii="Arial" w:hAnsi="Arial" w:cs="Arial"/>
              </w:rPr>
            </w:pPr>
            <w:r w:rsidRPr="00FF5747">
              <w:rPr>
                <w:rFonts w:ascii="Arial" w:hAnsi="Arial" w:cs="Arial"/>
              </w:rPr>
              <w:t>Future area(s) of practice</w:t>
            </w:r>
            <w:r>
              <w:rPr>
                <w:rFonts w:ascii="Arial" w:hAnsi="Arial" w:cs="Arial"/>
              </w:rPr>
              <w:t xml:space="preserve">, </w:t>
            </w:r>
            <w:r w:rsidRPr="00FF5747">
              <w:rPr>
                <w:rFonts w:ascii="Arial" w:hAnsi="Arial" w:cs="Arial"/>
              </w:rPr>
              <w:t>if applicable (job duties, responsibilities, and industry of practice)</w:t>
            </w:r>
          </w:p>
        </w:tc>
        <w:tc>
          <w:tcPr>
            <w:tcW w:w="7200" w:type="dxa"/>
            <w:gridSpan w:val="2"/>
          </w:tcPr>
          <w:p w14:paraId="356152EC" w14:textId="77777777" w:rsidR="00DD5C5B" w:rsidRPr="006A0E20" w:rsidRDefault="00DD5C5B" w:rsidP="00796C0C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4EF5423" w14:textId="77777777" w:rsidR="00DD5C5B" w:rsidRDefault="00DD5C5B" w:rsidP="00DD5C5B">
      <w:pPr>
        <w:ind w:left="-630"/>
      </w:pPr>
    </w:p>
    <w:p w14:paraId="7BD2C447" w14:textId="51C3BAA7" w:rsidR="007E4126" w:rsidRPr="000128CB" w:rsidRDefault="00DD5C5B" w:rsidP="000128CB">
      <w:pPr>
        <w:pStyle w:val="Heading2"/>
      </w:pPr>
      <w:r>
        <w:t>Completed Competenc</w:t>
      </w:r>
      <w:r w:rsidR="00B4673D">
        <w:t>e</w:t>
      </w:r>
      <w:r>
        <w:t xml:space="preserve"> Evaluation</w:t>
      </w:r>
    </w:p>
    <w:p w14:paraId="476E77A3" w14:textId="2938862F" w:rsidR="00172D32" w:rsidRPr="003F210A" w:rsidRDefault="00DD5C5B" w:rsidP="003F210A">
      <w:pPr>
        <w:pStyle w:val="GREENHEADERS"/>
        <w:numPr>
          <w:ilvl w:val="0"/>
          <w:numId w:val="0"/>
        </w:numPr>
        <w:ind w:left="-630" w:firstLine="270"/>
        <w:rPr>
          <w:b w:val="0"/>
          <w:bCs/>
          <w:color w:val="auto"/>
          <w:sz w:val="22"/>
          <w:szCs w:val="22"/>
        </w:rPr>
      </w:pPr>
      <w:r w:rsidRPr="00A0260A">
        <w:rPr>
          <w:b w:val="0"/>
          <w:bCs/>
          <w:color w:val="auto"/>
          <w:sz w:val="22"/>
          <w:szCs w:val="22"/>
        </w:rPr>
        <w:t xml:space="preserve">Refer to Section 3.3 of the </w:t>
      </w:r>
      <w:r w:rsidRPr="008D68EE">
        <w:rPr>
          <w:b w:val="0"/>
          <w:bCs/>
          <w:i/>
          <w:iCs/>
          <w:color w:val="auto"/>
          <w:sz w:val="22"/>
          <w:szCs w:val="22"/>
        </w:rPr>
        <w:t>Personal Annual Competency Evaluation</w:t>
      </w:r>
      <w:r w:rsidRPr="00A0260A">
        <w:rPr>
          <w:b w:val="0"/>
          <w:bCs/>
          <w:color w:val="auto"/>
          <w:sz w:val="22"/>
          <w:szCs w:val="22"/>
        </w:rPr>
        <w:t xml:space="preserve"> practice guideline.</w:t>
      </w:r>
    </w:p>
    <w:tbl>
      <w:tblPr>
        <w:tblStyle w:val="PlainTable2"/>
        <w:tblW w:w="9720" w:type="dxa"/>
        <w:tblInd w:w="-360" w:type="dxa"/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7545"/>
        <w:gridCol w:w="2175"/>
      </w:tblGrid>
      <w:tr w:rsidR="00DD5C5B" w:rsidRPr="003477F2" w14:paraId="2DF1C523" w14:textId="77777777" w:rsidTr="008D6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  <w:tcBorders>
              <w:top w:val="nil"/>
              <w:bottom w:val="nil"/>
            </w:tcBorders>
            <w:shd w:val="clear" w:color="auto" w:fill="DAE9F7" w:themeFill="text2" w:themeFillTint="1A"/>
          </w:tcPr>
          <w:p w14:paraId="699FAE62" w14:textId="77777777" w:rsidR="00DD5C5B" w:rsidRPr="000128CB" w:rsidRDefault="00DD5C5B" w:rsidP="000128CB">
            <w:pPr>
              <w:pStyle w:val="Heading3"/>
              <w:rPr>
                <w:b/>
                <w:bCs/>
              </w:rPr>
            </w:pPr>
            <w:r w:rsidRPr="000128CB">
              <w:rPr>
                <w:b/>
                <w:bCs/>
              </w:rPr>
              <w:lastRenderedPageBreak/>
              <w:t>Awareness of risk factors associated with my practice</w:t>
            </w:r>
          </w:p>
        </w:tc>
      </w:tr>
      <w:tr w:rsidR="00DD5C5B" w:rsidRPr="003477F2" w14:paraId="3CEB0982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  <w:tcBorders>
              <w:top w:val="nil"/>
            </w:tcBorders>
          </w:tcPr>
          <w:p w14:paraId="2F2499E5" w14:textId="77777777" w:rsidR="00DD5C5B" w:rsidRPr="009608A4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608A4">
              <w:rPr>
                <w:rFonts w:ascii="Arial" w:hAnsi="Arial" w:cs="Arial"/>
              </w:rPr>
              <w:t>How many years of professional-level experience do I have in my current area of practice?</w:t>
            </w:r>
          </w:p>
          <w:p w14:paraId="2A30B94A" w14:textId="13144C92" w:rsidR="00DD5C5B" w:rsidRPr="009608A4" w:rsidRDefault="00000000" w:rsidP="008D68EE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sdt>
              <w:sdtPr>
                <w:rPr>
                  <w:rFonts w:ascii="Arial" w:hAnsi="Arial" w:cs="Arial"/>
                </w:rPr>
                <w:id w:val="-1038119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480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Less than 5 years of professional-level experience in my current area of practice</w:t>
            </w:r>
          </w:p>
          <w:p w14:paraId="2A411038" w14:textId="77777777" w:rsidR="00DD5C5B" w:rsidRPr="009608A4" w:rsidRDefault="00000000" w:rsidP="008D68EE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sdt>
              <w:sdtPr>
                <w:rPr>
                  <w:rFonts w:ascii="Arial" w:hAnsi="Arial" w:cs="Arial"/>
                </w:rPr>
                <w:id w:val="903960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5 to 10 years of professional-level experience in my current area of practice</w:t>
            </w:r>
          </w:p>
          <w:p w14:paraId="1D1800FF" w14:textId="77777777" w:rsidR="00DD5C5B" w:rsidRPr="003477F2" w:rsidRDefault="00000000" w:rsidP="008D68EE">
            <w:pPr>
              <w:spacing w:line="276" w:lineRule="auto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="Arial" w:hAnsi="Arial" w:cs="Arial"/>
                </w:rPr>
                <w:id w:val="-1083067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10 or more years of professional-level experience in my current area of practice</w:t>
            </w:r>
          </w:p>
        </w:tc>
      </w:tr>
      <w:tr w:rsidR="00DD5C5B" w:rsidRPr="003477F2" w14:paraId="4578BB20" w14:textId="77777777" w:rsidTr="008D68EE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45" w:type="dxa"/>
          </w:tcPr>
          <w:p w14:paraId="1FD89606" w14:textId="77777777" w:rsidR="00DD5C5B" w:rsidRPr="009608A4" w:rsidRDefault="00DD5C5B" w:rsidP="008D68EE">
            <w:pPr>
              <w:spacing w:line="276" w:lineRule="auto"/>
              <w:rPr>
                <w:rFonts w:ascii="Arial" w:hAnsi="Arial" w:cs="Arial"/>
              </w:rPr>
            </w:pPr>
            <w:r w:rsidRPr="009608A4">
              <w:rPr>
                <w:rFonts w:ascii="Arial" w:hAnsi="Arial" w:cs="Arial"/>
              </w:rPr>
              <w:t>Have I recently been away from practice for an extended period of time?</w:t>
            </w:r>
          </w:p>
        </w:tc>
        <w:tc>
          <w:tcPr>
            <w:tcW w:w="2175" w:type="dxa"/>
          </w:tcPr>
          <w:p w14:paraId="530016D5" w14:textId="77777777" w:rsidR="00DD5C5B" w:rsidRPr="009608A4" w:rsidRDefault="00000000" w:rsidP="008D68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-10388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9147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</w:rPr>
              <w:t xml:space="preserve">  No</w:t>
            </w:r>
          </w:p>
        </w:tc>
      </w:tr>
      <w:tr w:rsidR="00DD5C5B" w:rsidRPr="003477F2" w14:paraId="659C5B90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45" w:type="dxa"/>
          </w:tcPr>
          <w:p w14:paraId="43AF9AFC" w14:textId="77777777" w:rsidR="00DD5C5B" w:rsidRPr="009608A4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608A4">
              <w:rPr>
                <w:rFonts w:ascii="Arial" w:hAnsi="Arial" w:cs="Arial"/>
              </w:rPr>
              <w:t>Is my workload affecting my ability to complete my work with a sufficient level of accuracy and quality assurance?</w:t>
            </w:r>
          </w:p>
        </w:tc>
        <w:tc>
          <w:tcPr>
            <w:tcW w:w="2175" w:type="dxa"/>
          </w:tcPr>
          <w:p w14:paraId="42D97FA7" w14:textId="77777777" w:rsidR="00DD5C5B" w:rsidRPr="009608A4" w:rsidRDefault="00000000" w:rsidP="008D68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82663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76506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</w:rPr>
              <w:t xml:space="preserve">  No</w:t>
            </w:r>
          </w:p>
          <w:p w14:paraId="2D02F5CC" w14:textId="77777777" w:rsidR="00DD5C5B" w:rsidRPr="009608A4" w:rsidRDefault="00DD5C5B" w:rsidP="008D68EE">
            <w:pPr>
              <w:pStyle w:val="ListParagraph"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D5C5B" w:rsidRPr="003477F2" w14:paraId="62FBD87A" w14:textId="77777777" w:rsidTr="008D68EE">
        <w:trPr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</w:tcPr>
          <w:p w14:paraId="3A7195F4" w14:textId="77777777" w:rsidR="00DD5C5B" w:rsidRPr="009608A4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608A4">
              <w:rPr>
                <w:rFonts w:ascii="Arial" w:hAnsi="Arial" w:cs="Arial"/>
              </w:rPr>
              <w:t>What is my level of skill and knowledge relative to the work I do?</w:t>
            </w:r>
          </w:p>
          <w:p w14:paraId="32928809" w14:textId="77777777" w:rsidR="00DD5C5B" w:rsidRPr="009608A4" w:rsidRDefault="00000000" w:rsidP="008D68EE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sdt>
              <w:sdtPr>
                <w:rPr>
                  <w:rFonts w:ascii="Arial" w:hAnsi="Arial" w:cs="Arial"/>
                </w:rPr>
                <w:id w:val="-19431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I am developing and expanding my current skills and knowledge in the</w:t>
            </w:r>
            <w:r w:rsidR="00DD5C5B">
              <w:rPr>
                <w:rFonts w:ascii="Arial" w:hAnsi="Arial" w:cs="Arial"/>
                <w:b w:val="0"/>
                <w:bCs w:val="0"/>
              </w:rPr>
              <w:t xml:space="preserve"> </w:t>
            </w:r>
            <w:r w:rsidR="00DD5C5B" w:rsidRPr="009608A4">
              <w:rPr>
                <w:rFonts w:ascii="Arial" w:hAnsi="Arial" w:cs="Arial"/>
                <w:b w:val="0"/>
                <w:bCs w:val="0"/>
              </w:rPr>
              <w:t>work I am doing.</w:t>
            </w:r>
          </w:p>
          <w:p w14:paraId="3A79854E" w14:textId="77777777" w:rsidR="00DD5C5B" w:rsidRPr="009608A4" w:rsidRDefault="00000000" w:rsidP="008D68EE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32912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My skills and knowledge are sufficient or greater than necessary for the work I do.</w:t>
            </w:r>
          </w:p>
        </w:tc>
      </w:tr>
      <w:tr w:rsidR="00DD5C5B" w:rsidRPr="003477F2" w14:paraId="0AA5F007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</w:tcPr>
          <w:p w14:paraId="72ACA3AC" w14:textId="77777777" w:rsidR="00DD5C5B" w:rsidRPr="009608A4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608A4">
              <w:rPr>
                <w:rFonts w:ascii="Arial" w:hAnsi="Arial" w:cs="Arial"/>
              </w:rPr>
              <w:t>Is my area of practice changing or expanding?</w:t>
            </w:r>
          </w:p>
          <w:p w14:paraId="640FF824" w14:textId="77777777" w:rsidR="00DD5C5B" w:rsidRPr="009608A4" w:rsidRDefault="00000000" w:rsidP="008D68EE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sdt>
              <w:sdtPr>
                <w:rPr>
                  <w:rFonts w:ascii="Arial" w:hAnsi="Arial" w:cs="Arial"/>
                </w:rPr>
                <w:id w:val="1830707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No, the work I regularly do is similar to the work I have done before.</w:t>
            </w:r>
          </w:p>
          <w:p w14:paraId="53AF6441" w14:textId="77777777" w:rsidR="00DD5C5B" w:rsidRPr="009608A4" w:rsidRDefault="00000000" w:rsidP="008D68EE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09049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Yes, I am applying my skills and knowledge to new areas.</w:t>
            </w:r>
          </w:p>
        </w:tc>
      </w:tr>
      <w:tr w:rsidR="00DD5C5B" w:rsidRPr="003477F2" w14:paraId="4F1610B0" w14:textId="77777777" w:rsidTr="008D6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</w:tcPr>
          <w:p w14:paraId="1AF5EAED" w14:textId="77777777" w:rsidR="00DD5C5B" w:rsidRPr="009608A4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608A4">
              <w:rPr>
                <w:rFonts w:ascii="Arial" w:hAnsi="Arial" w:cs="Arial"/>
              </w:rPr>
              <w:t>Do I work with other licensed professionals in my area of practice or do I work alone?</w:t>
            </w:r>
          </w:p>
          <w:p w14:paraId="67424A48" w14:textId="77777777" w:rsidR="00DD5C5B" w:rsidRPr="009608A4" w:rsidRDefault="00000000" w:rsidP="008D68EE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sdt>
              <w:sdtPr>
                <w:rPr>
                  <w:rFonts w:ascii="Arial" w:hAnsi="Arial" w:cs="Arial"/>
                </w:rPr>
                <w:id w:val="429317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I work with several other licensed professionals in my area of practice.</w:t>
            </w:r>
          </w:p>
          <w:p w14:paraId="7528913B" w14:textId="77777777" w:rsidR="00DD5C5B" w:rsidRPr="009608A4" w:rsidRDefault="00000000" w:rsidP="008D68EE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sdt>
              <w:sdtPr>
                <w:rPr>
                  <w:rFonts w:ascii="Arial" w:hAnsi="Arial" w:cs="Arial"/>
                </w:rPr>
                <w:id w:val="-147566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I work with a few other licensed professionals in my area of practice. </w:t>
            </w:r>
          </w:p>
          <w:p w14:paraId="305885E9" w14:textId="77777777" w:rsidR="00DD5C5B" w:rsidRPr="009608A4" w:rsidRDefault="00000000" w:rsidP="008D68EE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56849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I work primarily alone.</w:t>
            </w:r>
          </w:p>
        </w:tc>
      </w:tr>
      <w:tr w:rsidR="00DD5C5B" w:rsidRPr="003477F2" w14:paraId="494C2ECA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</w:tcPr>
          <w:p w14:paraId="1C8B1000" w14:textId="77777777" w:rsidR="00DD5C5B" w:rsidRPr="009608A4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  <w:b w:val="0"/>
                <w:bCs w:val="0"/>
              </w:rPr>
            </w:pPr>
            <w:r w:rsidRPr="009608A4">
              <w:rPr>
                <w:rFonts w:ascii="Arial" w:hAnsi="Arial" w:cs="Arial"/>
              </w:rPr>
              <w:t>How often is my work checked by others (e.g., peer or mentor review or formal review process</w:t>
            </w:r>
            <w:r w:rsidRPr="009608A4">
              <w:rPr>
                <w:rFonts w:ascii="Arial" w:hAnsi="Arial" w:cs="Arial"/>
                <w:b w:val="0"/>
                <w:bCs w:val="0"/>
              </w:rPr>
              <w:t>)</w:t>
            </w:r>
            <w:r w:rsidRPr="009608A4">
              <w:rPr>
                <w:rFonts w:ascii="Arial" w:hAnsi="Arial" w:cs="Arial"/>
              </w:rPr>
              <w:t>?</w:t>
            </w:r>
            <w:r w:rsidRPr="009608A4">
              <w:rPr>
                <w:rFonts w:ascii="Arial" w:hAnsi="Arial" w:cs="Arial"/>
                <w:b w:val="0"/>
                <w:bCs w:val="0"/>
              </w:rPr>
              <w:t xml:space="preserve"> </w:t>
            </w:r>
          </w:p>
          <w:p w14:paraId="1DF17E3C" w14:textId="77777777" w:rsidR="00DD5C5B" w:rsidRPr="009608A4" w:rsidRDefault="00000000" w:rsidP="008D68EE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sdt>
              <w:sdtPr>
                <w:rPr>
                  <w:rFonts w:ascii="Arial" w:hAnsi="Arial" w:cs="Arial"/>
                </w:rPr>
                <w:id w:val="-49608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My work is frequently checked by others.</w:t>
            </w:r>
          </w:p>
          <w:p w14:paraId="54847A0B" w14:textId="77777777" w:rsidR="00DD5C5B" w:rsidRPr="009608A4" w:rsidRDefault="00000000" w:rsidP="008D68EE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sdt>
              <w:sdtPr>
                <w:rPr>
                  <w:rFonts w:ascii="Arial" w:hAnsi="Arial" w:cs="Arial"/>
                </w:rPr>
                <w:id w:val="1283462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My work is occasionally checked by others.</w:t>
            </w:r>
          </w:p>
          <w:p w14:paraId="794AE550" w14:textId="77777777" w:rsidR="00DD5C5B" w:rsidRPr="009608A4" w:rsidRDefault="00000000" w:rsidP="008D68EE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19885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608A4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608A4">
              <w:rPr>
                <w:rFonts w:ascii="Arial" w:hAnsi="Arial" w:cs="Arial"/>
                <w:b w:val="0"/>
                <w:bCs w:val="0"/>
              </w:rPr>
              <w:t xml:space="preserve">  My work is never checked by others.</w:t>
            </w:r>
          </w:p>
        </w:tc>
      </w:tr>
      <w:tr w:rsidR="00DD5C5B" w:rsidRPr="003477F2" w14:paraId="0E7E4822" w14:textId="77777777" w:rsidTr="008D6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</w:tcPr>
          <w:p w14:paraId="0AABD7A0" w14:textId="77777777" w:rsidR="00DD5C5B" w:rsidRPr="009608A4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608A4">
              <w:rPr>
                <w:rFonts w:ascii="Arial" w:hAnsi="Arial" w:cs="Arial"/>
              </w:rPr>
              <w:t>Who or what would be affected by an error or failure in my work (e.g., people, property, environment)?</w:t>
            </w:r>
          </w:p>
          <w:p w14:paraId="7D7BB93D" w14:textId="7ACAE196" w:rsidR="00A17979" w:rsidRPr="00A17979" w:rsidRDefault="00DD5C5B" w:rsidP="005D4AAA">
            <w:pPr>
              <w:pStyle w:val="ListParagraph"/>
              <w:spacing w:line="276" w:lineRule="auto"/>
              <w:ind w:left="0"/>
            </w:pPr>
            <w:r w:rsidRPr="00C05B92">
              <w:rPr>
                <w:rFonts w:ascii="Arial" w:hAnsi="Arial" w:cs="Arial"/>
                <w:b w:val="0"/>
                <w:bCs w:val="0"/>
              </w:rPr>
              <w:t>Describe:</w:t>
            </w:r>
          </w:p>
        </w:tc>
      </w:tr>
      <w:tr w:rsidR="00DD5C5B" w:rsidRPr="003477F2" w14:paraId="4FD2FDAC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</w:tcPr>
          <w:p w14:paraId="1DA1F447" w14:textId="77777777" w:rsidR="00DD5C5B" w:rsidRPr="009608A4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608A4">
              <w:rPr>
                <w:rFonts w:ascii="Arial" w:hAnsi="Arial" w:cs="Arial"/>
              </w:rPr>
              <w:t xml:space="preserve">How would an error or failure in my work affect the people or things identified above </w:t>
            </w:r>
            <w:r>
              <w:rPr>
                <w:rFonts w:ascii="Arial" w:hAnsi="Arial" w:cs="Arial"/>
              </w:rPr>
              <w:br/>
            </w:r>
            <w:r w:rsidRPr="009608A4">
              <w:rPr>
                <w:rFonts w:ascii="Arial" w:hAnsi="Arial" w:cs="Arial"/>
              </w:rPr>
              <w:t>(e.g., injury, damage, financial loss, environmental contamination)?</w:t>
            </w:r>
          </w:p>
          <w:p w14:paraId="69251CE9" w14:textId="33254FDA" w:rsidR="00B04801" w:rsidRPr="00C05B92" w:rsidRDefault="00DD5C5B" w:rsidP="00B04801">
            <w:pPr>
              <w:pStyle w:val="ListParagraph"/>
              <w:spacing w:line="276" w:lineRule="auto"/>
              <w:ind w:left="0"/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C05B92">
              <w:rPr>
                <w:rFonts w:ascii="Arial" w:hAnsi="Arial" w:cs="Arial"/>
                <w:b w:val="0"/>
                <w:bCs w:val="0"/>
              </w:rPr>
              <w:t>Describe:</w:t>
            </w:r>
          </w:p>
        </w:tc>
      </w:tr>
      <w:tr w:rsidR="00DD5C5B" w:rsidRPr="003477F2" w14:paraId="7BD7F1C8" w14:textId="77777777" w:rsidTr="008D6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</w:tcPr>
          <w:p w14:paraId="6C5A7FF4" w14:textId="77777777" w:rsidR="00DD5C5B" w:rsidRPr="009608A4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608A4">
              <w:rPr>
                <w:rFonts w:ascii="Arial" w:hAnsi="Arial" w:cs="Arial"/>
              </w:rPr>
              <w:t>How serious would the effects be (e.g., minor, moderate, major, catastrophic)?</w:t>
            </w:r>
          </w:p>
          <w:p w14:paraId="66EBB6FD" w14:textId="77777777" w:rsidR="00DD5C5B" w:rsidRPr="00C05B92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  <w:b w:val="0"/>
                <w:bCs w:val="0"/>
              </w:rPr>
            </w:pPr>
            <w:r w:rsidRPr="00C05B92">
              <w:rPr>
                <w:rFonts w:ascii="Arial" w:hAnsi="Arial" w:cs="Arial"/>
                <w:b w:val="0"/>
                <w:bCs w:val="0"/>
              </w:rPr>
              <w:t>Describe:</w:t>
            </w:r>
          </w:p>
        </w:tc>
      </w:tr>
      <w:tr w:rsidR="00DD5C5B" w:rsidRPr="003477F2" w14:paraId="3CCDAFBE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</w:tcPr>
          <w:p w14:paraId="266378BF" w14:textId="77777777" w:rsidR="00DD5C5B" w:rsidRPr="009608A4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608A4">
              <w:rPr>
                <w:rFonts w:ascii="Arial" w:hAnsi="Arial" w:cs="Arial"/>
              </w:rPr>
              <w:t>What are the most significant risks related to my practice?</w:t>
            </w:r>
          </w:p>
          <w:p w14:paraId="511C113A" w14:textId="77777777" w:rsidR="00DD5C5B" w:rsidRPr="00C05B92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  <w:b w:val="0"/>
                <w:bCs w:val="0"/>
              </w:rPr>
            </w:pPr>
            <w:r w:rsidRPr="00C05B92">
              <w:rPr>
                <w:rFonts w:ascii="Arial" w:hAnsi="Arial" w:cs="Arial"/>
                <w:b w:val="0"/>
                <w:bCs w:val="0"/>
              </w:rPr>
              <w:t>Describe:</w:t>
            </w:r>
          </w:p>
        </w:tc>
      </w:tr>
    </w:tbl>
    <w:p w14:paraId="39DBE56A" w14:textId="77777777" w:rsidR="00DD5C5B" w:rsidRPr="008D68EE" w:rsidRDefault="00DD5C5B" w:rsidP="00DD5C5B">
      <w:pPr>
        <w:rPr>
          <w:rFonts w:ascii="Arial" w:hAnsi="Arial" w:cs="Arial"/>
          <w:b/>
          <w:sz w:val="28"/>
          <w:szCs w:val="28"/>
        </w:rPr>
      </w:pPr>
    </w:p>
    <w:tbl>
      <w:tblPr>
        <w:tblStyle w:val="PlainTable2"/>
        <w:tblW w:w="9720" w:type="dxa"/>
        <w:tblInd w:w="-360" w:type="dxa"/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7450"/>
        <w:gridCol w:w="2270"/>
      </w:tblGrid>
      <w:tr w:rsidR="00DD5C5B" w:rsidRPr="009A1367" w14:paraId="576CB50C" w14:textId="77777777" w:rsidTr="008D6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  <w:tcBorders>
              <w:top w:val="nil"/>
              <w:bottom w:val="nil"/>
            </w:tcBorders>
            <w:shd w:val="clear" w:color="auto" w:fill="DAE9F7" w:themeFill="text2" w:themeFillTint="1A"/>
          </w:tcPr>
          <w:p w14:paraId="43FCE1BC" w14:textId="15E01D18" w:rsidR="00DD5C5B" w:rsidRPr="009A1367" w:rsidRDefault="00DD5C5B" w:rsidP="008D68EE">
            <w:pPr>
              <w:spacing w:line="276" w:lineRule="auto"/>
              <w:rPr>
                <w:rFonts w:ascii="Arial" w:hAnsi="Arial" w:cs="Arial"/>
                <w:color w:val="002E6D"/>
              </w:rPr>
            </w:pPr>
            <w:r w:rsidRPr="009A1367">
              <w:rPr>
                <w:rFonts w:ascii="Arial" w:hAnsi="Arial" w:cs="Arial"/>
                <w:color w:val="002E6D"/>
              </w:rPr>
              <w:t>Evaluation of competenc</w:t>
            </w:r>
            <w:r w:rsidR="00F93FCB">
              <w:rPr>
                <w:rFonts w:ascii="Arial" w:hAnsi="Arial" w:cs="Arial"/>
                <w:color w:val="002E6D"/>
              </w:rPr>
              <w:t>e</w:t>
            </w:r>
            <w:r w:rsidR="00880C2B">
              <w:rPr>
                <w:rFonts w:ascii="Arial" w:hAnsi="Arial" w:cs="Arial"/>
                <w:color w:val="002E6D"/>
              </w:rPr>
              <w:t xml:space="preserve"> in the technical category</w:t>
            </w:r>
          </w:p>
        </w:tc>
      </w:tr>
      <w:tr w:rsidR="00DD5C5B" w:rsidRPr="009A1367" w14:paraId="118E7D2B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  <w:tcBorders>
              <w:top w:val="nil"/>
            </w:tcBorders>
          </w:tcPr>
          <w:p w14:paraId="006A7FB4" w14:textId="77777777" w:rsidR="00DD5C5B" w:rsidRPr="009A1367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A1367">
              <w:rPr>
                <w:rFonts w:ascii="Arial" w:hAnsi="Arial" w:cs="Arial"/>
              </w:rPr>
              <w:t xml:space="preserve">What is the level of my technical skills and knowledge in my current area of practice? </w:t>
            </w:r>
          </w:p>
          <w:p w14:paraId="10B1D6EA" w14:textId="77777777" w:rsidR="00DD5C5B" w:rsidRPr="009A1367" w:rsidRDefault="00000000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  <w:b w:val="0"/>
                <w:bCs w:val="0"/>
              </w:rPr>
            </w:pPr>
            <w:sdt>
              <w:sdtPr>
                <w:rPr>
                  <w:rFonts w:ascii="Arial" w:eastAsia="Symbol" w:hAnsi="Arial" w:cs="Arial"/>
                </w:rPr>
                <w:id w:val="1742906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A1367" w:rsidDel="007C36DF">
              <w:rPr>
                <w:rFonts w:ascii="Arial" w:eastAsia="Symbol" w:hAnsi="Arial" w:cs="Arial"/>
                <w:b w:val="0"/>
                <w:bCs w:val="0"/>
              </w:rPr>
              <w:t xml:space="preserve"> </w:t>
            </w:r>
            <w:r w:rsidR="00DD5C5B" w:rsidRPr="009A1367">
              <w:rPr>
                <w:rFonts w:ascii="Arial" w:hAnsi="Arial" w:cs="Arial"/>
                <w:b w:val="0"/>
                <w:bCs w:val="0"/>
              </w:rPr>
              <w:t xml:space="preserve"> High          </w:t>
            </w:r>
            <w:sdt>
              <w:sdtPr>
                <w:rPr>
                  <w:rFonts w:ascii="Arial" w:eastAsia="Symbol" w:hAnsi="Arial" w:cs="Arial"/>
                </w:rPr>
                <w:id w:val="-1183047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A1367" w:rsidDel="007C36DF">
              <w:rPr>
                <w:rFonts w:ascii="Arial" w:eastAsia="Symbol" w:hAnsi="Arial" w:cs="Arial"/>
                <w:b w:val="0"/>
                <w:bCs w:val="0"/>
              </w:rPr>
              <w:t xml:space="preserve"> </w:t>
            </w:r>
            <w:r w:rsidR="00DD5C5B" w:rsidRPr="009A1367">
              <w:rPr>
                <w:rFonts w:ascii="Arial" w:hAnsi="Arial" w:cs="Arial"/>
                <w:b w:val="0"/>
                <w:bCs w:val="0"/>
              </w:rPr>
              <w:t xml:space="preserve"> Medium           </w:t>
            </w:r>
            <w:sdt>
              <w:sdtPr>
                <w:rPr>
                  <w:rFonts w:ascii="Arial" w:eastAsia="Symbol" w:hAnsi="Arial" w:cs="Arial"/>
                </w:rPr>
                <w:id w:val="179170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DD5C5B" w:rsidRPr="009A1367" w:rsidDel="007C36DF">
              <w:rPr>
                <w:rFonts w:ascii="Arial" w:eastAsia="Symbol" w:hAnsi="Arial" w:cs="Arial"/>
                <w:b w:val="0"/>
                <w:bCs w:val="0"/>
              </w:rPr>
              <w:t xml:space="preserve"> </w:t>
            </w:r>
            <w:r w:rsidR="00DD5C5B" w:rsidRPr="009A1367">
              <w:rPr>
                <w:rFonts w:ascii="Arial" w:hAnsi="Arial" w:cs="Arial"/>
                <w:b w:val="0"/>
                <w:bCs w:val="0"/>
              </w:rPr>
              <w:t xml:space="preserve"> Low </w:t>
            </w:r>
          </w:p>
        </w:tc>
      </w:tr>
      <w:tr w:rsidR="00DD5C5B" w:rsidRPr="009A1367" w14:paraId="577A6695" w14:textId="77777777" w:rsidTr="008D6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</w:tcPr>
          <w:p w14:paraId="22649568" w14:textId="77777777" w:rsidR="00DD5C5B" w:rsidRPr="009A1367" w:rsidRDefault="00DD5C5B" w:rsidP="008D68EE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9A1367">
              <w:rPr>
                <w:rFonts w:ascii="Arial" w:hAnsi="Arial" w:cs="Arial"/>
              </w:rPr>
              <w:t>Could any of my technical skills or knowledge use refreshing or upgrading?</w:t>
            </w:r>
          </w:p>
          <w:p w14:paraId="07C46A26" w14:textId="77777777" w:rsidR="00DD5C5B" w:rsidRPr="005D4AAA" w:rsidRDefault="00DD5C5B" w:rsidP="008D68EE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 w:rsidRPr="00F7758C">
              <w:rPr>
                <w:rFonts w:ascii="Arial" w:hAnsi="Arial" w:cs="Arial"/>
                <w:b w:val="0"/>
                <w:bCs w:val="0"/>
              </w:rPr>
              <w:t xml:space="preserve">Describe: </w:t>
            </w:r>
          </w:p>
        </w:tc>
        <w:tc>
          <w:tcPr>
            <w:tcW w:w="2270" w:type="dxa"/>
          </w:tcPr>
          <w:p w14:paraId="1528E7D8" w14:textId="77777777" w:rsidR="00DD5C5B" w:rsidRPr="009A1367" w:rsidRDefault="00000000" w:rsidP="008D68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-98847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1765879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No</w:t>
            </w:r>
          </w:p>
          <w:p w14:paraId="5D5315DB" w14:textId="77777777" w:rsidR="00DD5C5B" w:rsidRPr="009A1367" w:rsidRDefault="00DD5C5B" w:rsidP="008D68EE">
            <w:pPr>
              <w:pStyle w:val="ListParagraph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D5C5B" w:rsidRPr="009A1367" w14:paraId="57F05AEB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</w:tcPr>
          <w:p w14:paraId="0DBE5991" w14:textId="77777777" w:rsidR="00DD5C5B" w:rsidRPr="009A1367" w:rsidRDefault="00DD5C5B" w:rsidP="008D68EE">
            <w:pPr>
              <w:spacing w:line="276" w:lineRule="auto"/>
              <w:rPr>
                <w:rFonts w:ascii="Arial" w:hAnsi="Arial" w:cs="Arial"/>
              </w:rPr>
            </w:pPr>
            <w:r w:rsidRPr="009A1367">
              <w:rPr>
                <w:rFonts w:ascii="Arial" w:hAnsi="Arial" w:cs="Arial"/>
              </w:rPr>
              <w:t>Are there any new technical skills or knowledge I would like to gain in my area of practice?</w:t>
            </w:r>
          </w:p>
          <w:p w14:paraId="5A7ED7AE" w14:textId="77777777" w:rsidR="00DD5C5B" w:rsidRPr="00F7758C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  <w:b w:val="0"/>
                <w:bCs w:val="0"/>
              </w:rPr>
            </w:pPr>
            <w:r w:rsidRPr="00F7758C">
              <w:rPr>
                <w:rFonts w:ascii="Arial" w:hAnsi="Arial" w:cs="Arial"/>
                <w:b w:val="0"/>
                <w:bCs w:val="0"/>
              </w:rPr>
              <w:t>Describe:</w:t>
            </w:r>
          </w:p>
        </w:tc>
        <w:tc>
          <w:tcPr>
            <w:tcW w:w="2270" w:type="dxa"/>
          </w:tcPr>
          <w:p w14:paraId="4F251D67" w14:textId="570A6F6A" w:rsidR="00DD5C5B" w:rsidRPr="009A1367" w:rsidRDefault="00000000" w:rsidP="008D68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-194244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200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8132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No</w:t>
            </w:r>
          </w:p>
          <w:p w14:paraId="5DE5E789" w14:textId="77777777" w:rsidR="00DD5C5B" w:rsidRPr="009A1367" w:rsidRDefault="00DD5C5B" w:rsidP="008D68EE">
            <w:pPr>
              <w:pStyle w:val="ListParagraph"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D5C5B" w:rsidRPr="009A1367" w14:paraId="0DD64D8A" w14:textId="77777777" w:rsidTr="008D68EE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  <w:tcBorders>
              <w:bottom w:val="single" w:sz="4" w:space="0" w:color="auto"/>
            </w:tcBorders>
          </w:tcPr>
          <w:p w14:paraId="3ADCD5A5" w14:textId="77777777" w:rsidR="00DD5C5B" w:rsidRPr="009A1367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A1367">
              <w:rPr>
                <w:rFonts w:ascii="Arial" w:hAnsi="Arial" w:cs="Arial"/>
              </w:rPr>
              <w:t>Have there been recent technological changes or advances in my area of practice</w:t>
            </w:r>
            <w:r>
              <w:rPr>
                <w:rFonts w:ascii="Arial" w:hAnsi="Arial" w:cs="Arial"/>
              </w:rPr>
              <w:t xml:space="preserve"> </w:t>
            </w:r>
            <w:r w:rsidRPr="009A1367">
              <w:rPr>
                <w:rFonts w:ascii="Arial" w:hAnsi="Arial" w:cs="Arial"/>
              </w:rPr>
              <w:t>(e.g., technology, materials, machines)?</w:t>
            </w:r>
          </w:p>
          <w:p w14:paraId="44FCE07A" w14:textId="77777777" w:rsidR="00DD5C5B" w:rsidRPr="00F7758C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  <w:b w:val="0"/>
                <w:bCs w:val="0"/>
              </w:rPr>
            </w:pPr>
            <w:r w:rsidRPr="00F7758C">
              <w:rPr>
                <w:rFonts w:ascii="Arial" w:hAnsi="Arial" w:cs="Arial"/>
                <w:b w:val="0"/>
                <w:bCs w:val="0"/>
              </w:rPr>
              <w:t xml:space="preserve">Describe: 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343C7160" w14:textId="77777777" w:rsidR="00DD5C5B" w:rsidRPr="009A1367" w:rsidRDefault="00000000" w:rsidP="008D68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715938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696426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No</w:t>
            </w:r>
          </w:p>
        </w:tc>
      </w:tr>
      <w:tr w:rsidR="00DD5C5B" w:rsidRPr="009A1367" w14:paraId="7210A0FA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  <w:tcBorders>
              <w:top w:val="single" w:sz="4" w:space="0" w:color="auto"/>
              <w:bottom w:val="nil"/>
            </w:tcBorders>
          </w:tcPr>
          <w:p w14:paraId="71695C8E" w14:textId="77777777" w:rsidR="00DD5C5B" w:rsidRPr="009A1367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A1367">
              <w:rPr>
                <w:rFonts w:ascii="Arial" w:hAnsi="Arial" w:cs="Arial"/>
              </w:rPr>
              <w:t>Would it benefit my practice to improve my knowledge in any of the following areas?</w:t>
            </w:r>
          </w:p>
        </w:tc>
      </w:tr>
      <w:tr w:rsidR="00DD5C5B" w:rsidRPr="00433E26" w14:paraId="59342401" w14:textId="77777777" w:rsidTr="008D68EE">
        <w:trPr>
          <w:trHeight w:val="2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2"/>
            <w:tcBorders>
              <w:top w:val="nil"/>
              <w:bottom w:val="single" w:sz="4" w:space="0" w:color="auto"/>
            </w:tcBorders>
          </w:tcPr>
          <w:p w14:paraId="02FC9E85" w14:textId="231E6295" w:rsidR="00DD5C5B" w:rsidRPr="00433E26" w:rsidRDefault="00DD5C5B" w:rsidP="00DD5C5B">
            <w:pPr>
              <w:pStyle w:val="ListParagraph"/>
              <w:numPr>
                <w:ilvl w:val="0"/>
                <w:numId w:val="2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3E26">
              <w:rPr>
                <w:rFonts w:ascii="Arial" w:hAnsi="Arial" w:cs="Arial"/>
                <w:b w:val="0"/>
                <w:bCs w:val="0"/>
              </w:rPr>
              <w:t>Information technology (e.g., software, hardware systems)</w:t>
            </w:r>
            <w:r w:rsidRPr="00433E26"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203923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2FB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433E26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2124690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33E26">
                  <w:rPr>
                    <w:rFonts w:ascii="MS Gothic" w:eastAsia="MS Gothic" w:hAnsi="MS Gothic" w:cs="Arial"/>
                    <w:b w:val="0"/>
                    <w:bCs w:val="0"/>
                  </w:rPr>
                  <w:t>☐</w:t>
                </w:r>
              </w:sdtContent>
            </w:sdt>
            <w:r w:rsidRPr="00433E26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305A05FF" w14:textId="77777777" w:rsidR="00DD5C5B" w:rsidRPr="00433E26" w:rsidRDefault="00DD5C5B" w:rsidP="00DD5C5B">
            <w:pPr>
              <w:pStyle w:val="ListParagraph"/>
              <w:numPr>
                <w:ilvl w:val="0"/>
                <w:numId w:val="2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3E26">
              <w:rPr>
                <w:rFonts w:ascii="Arial" w:hAnsi="Arial" w:cs="Arial"/>
                <w:b w:val="0"/>
                <w:bCs w:val="0"/>
              </w:rPr>
              <w:t>Technological advancements (e.g., materials, tools)</w:t>
            </w:r>
            <w:r w:rsidRPr="00433E26"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40442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33E26">
                  <w:rPr>
                    <w:rFonts w:ascii="MS Gothic" w:eastAsia="MS Gothic" w:hAnsi="MS Gothic" w:cs="Arial"/>
                    <w:b w:val="0"/>
                    <w:bCs w:val="0"/>
                  </w:rPr>
                  <w:t>☐</w:t>
                </w:r>
              </w:sdtContent>
            </w:sdt>
            <w:r w:rsidRPr="00433E26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57157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33E26">
                  <w:rPr>
                    <w:rFonts w:ascii="MS Gothic" w:eastAsia="MS Gothic" w:hAnsi="MS Gothic" w:cs="Arial"/>
                    <w:b w:val="0"/>
                    <w:bCs w:val="0"/>
                  </w:rPr>
                  <w:t>☐</w:t>
                </w:r>
              </w:sdtContent>
            </w:sdt>
            <w:r w:rsidRPr="00433E26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08A4CB87" w14:textId="77777777" w:rsidR="00DD5C5B" w:rsidRPr="00433E26" w:rsidRDefault="00DD5C5B" w:rsidP="00DD5C5B">
            <w:pPr>
              <w:pStyle w:val="ListParagraph"/>
              <w:numPr>
                <w:ilvl w:val="0"/>
                <w:numId w:val="2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3E26">
              <w:rPr>
                <w:rFonts w:ascii="Arial" w:hAnsi="Arial" w:cs="Arial"/>
                <w:b w:val="0"/>
                <w:bCs w:val="0"/>
              </w:rPr>
              <w:t>Technical codes and standards</w:t>
            </w:r>
            <w:r w:rsidRPr="00433E26"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14287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33E26">
                  <w:rPr>
                    <w:rFonts w:ascii="MS Gothic" w:eastAsia="MS Gothic" w:hAnsi="MS Gothic" w:cs="Arial"/>
                    <w:b w:val="0"/>
                    <w:bCs w:val="0"/>
                  </w:rPr>
                  <w:t>☐</w:t>
                </w:r>
              </w:sdtContent>
            </w:sdt>
            <w:r w:rsidRPr="00433E26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860119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33E26">
                  <w:rPr>
                    <w:rFonts w:ascii="MS Gothic" w:eastAsia="MS Gothic" w:hAnsi="MS Gothic" w:cs="Arial"/>
                    <w:b w:val="0"/>
                    <w:bCs w:val="0"/>
                  </w:rPr>
                  <w:t>☐</w:t>
                </w:r>
              </w:sdtContent>
            </w:sdt>
            <w:r w:rsidRPr="00433E26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3520B3E3" w14:textId="77777777" w:rsidR="00DD5C5B" w:rsidRPr="00433E26" w:rsidDel="0003105F" w:rsidRDefault="00DD5C5B" w:rsidP="00DD5C5B">
            <w:pPr>
              <w:pStyle w:val="ListParagraph"/>
              <w:numPr>
                <w:ilvl w:val="0"/>
                <w:numId w:val="2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3E26">
              <w:rPr>
                <w:rFonts w:ascii="Arial" w:hAnsi="Arial" w:cs="Arial"/>
                <w:b w:val="0"/>
                <w:bCs w:val="0"/>
              </w:rPr>
              <w:t>Technical risk identification and management</w:t>
            </w:r>
            <w:r w:rsidRPr="00433E26"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808546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33E26">
                  <w:rPr>
                    <w:rFonts w:ascii="MS Gothic" w:eastAsia="MS Gothic" w:hAnsi="MS Gothic" w:cs="Arial"/>
                    <w:b w:val="0"/>
                    <w:bCs w:val="0"/>
                  </w:rPr>
                  <w:t>☐</w:t>
                </w:r>
              </w:sdtContent>
            </w:sdt>
            <w:r w:rsidRPr="00433E26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166434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33E26">
                  <w:rPr>
                    <w:rFonts w:ascii="MS Gothic" w:eastAsia="MS Gothic" w:hAnsi="MS Gothic" w:cs="Arial"/>
                    <w:b w:val="0"/>
                    <w:bCs w:val="0"/>
                  </w:rPr>
                  <w:t>☐</w:t>
                </w:r>
              </w:sdtContent>
            </w:sdt>
            <w:r w:rsidRPr="00433E26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42A1EDFF" w14:textId="77777777" w:rsidR="00DD5C5B" w:rsidRPr="008D68EE" w:rsidRDefault="00DD5C5B" w:rsidP="00DD5C5B">
            <w:pPr>
              <w:pStyle w:val="ListParagraph"/>
              <w:numPr>
                <w:ilvl w:val="0"/>
                <w:numId w:val="2"/>
              </w:numPr>
              <w:tabs>
                <w:tab w:val="left" w:leader="dot" w:pos="7416"/>
              </w:tabs>
              <w:spacing w:line="360" w:lineRule="auto"/>
              <w:rPr>
                <w:b w:val="0"/>
                <w:bCs w:val="0"/>
              </w:rPr>
            </w:pPr>
            <w:r w:rsidRPr="00433E26">
              <w:rPr>
                <w:rFonts w:ascii="Arial" w:hAnsi="Arial" w:cs="Arial"/>
                <w:b w:val="0"/>
                <w:bCs w:val="0"/>
              </w:rPr>
              <w:t xml:space="preserve">Other </w:t>
            </w:r>
            <w:r w:rsidRPr="006743A7">
              <w:rPr>
                <w:rFonts w:ascii="Arial" w:hAnsi="Arial" w:cs="Arial"/>
                <w:b w:val="0"/>
                <w:bCs w:val="0"/>
              </w:rPr>
              <w:t>_________________________________</w:t>
            </w:r>
            <w:r w:rsidRPr="00433E26"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140911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33E26">
                  <w:rPr>
                    <w:rFonts w:ascii="MS Gothic" w:eastAsia="MS Gothic" w:hAnsi="MS Gothic" w:cs="Arial"/>
                    <w:b w:val="0"/>
                    <w:bCs w:val="0"/>
                  </w:rPr>
                  <w:t>☐</w:t>
                </w:r>
              </w:sdtContent>
            </w:sdt>
            <w:r w:rsidRPr="00433E26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778456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33E26">
                  <w:rPr>
                    <w:rFonts w:ascii="MS Gothic" w:eastAsia="MS Gothic" w:hAnsi="MS Gothic" w:cs="Arial"/>
                    <w:b w:val="0"/>
                    <w:bCs w:val="0"/>
                  </w:rPr>
                  <w:t>☐</w:t>
                </w:r>
              </w:sdtContent>
            </w:sdt>
            <w:r w:rsidRPr="00433E26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</w:tc>
      </w:tr>
      <w:tr w:rsidR="00DD5C5B" w:rsidRPr="009A1367" w14:paraId="4B647C2E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  <w:tcBorders>
              <w:top w:val="single" w:sz="4" w:space="0" w:color="auto"/>
            </w:tcBorders>
          </w:tcPr>
          <w:p w14:paraId="4056286F" w14:textId="77777777" w:rsidR="00DD5C5B" w:rsidRPr="009A1367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A1367">
              <w:rPr>
                <w:rFonts w:ascii="Arial" w:hAnsi="Arial" w:cs="Arial"/>
              </w:rPr>
              <w:t xml:space="preserve">Am I planning on transitioning into new areas of practice in the future that will require additional technical skills? </w:t>
            </w:r>
          </w:p>
        </w:tc>
        <w:tc>
          <w:tcPr>
            <w:tcW w:w="2270" w:type="dxa"/>
            <w:tcBorders>
              <w:top w:val="single" w:sz="4" w:space="0" w:color="auto"/>
            </w:tcBorders>
          </w:tcPr>
          <w:p w14:paraId="4459FDA5" w14:textId="77777777" w:rsidR="00DD5C5B" w:rsidRPr="009A1367" w:rsidRDefault="00000000" w:rsidP="008D68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2016032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98677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No</w:t>
            </w:r>
          </w:p>
        </w:tc>
      </w:tr>
    </w:tbl>
    <w:p w14:paraId="68FCD75C" w14:textId="77777777" w:rsidR="00DD5C5B" w:rsidRPr="00974EC8" w:rsidRDefault="00DD5C5B" w:rsidP="00DD5C5B">
      <w:pPr>
        <w:spacing w:before="240"/>
        <w:rPr>
          <w:rFonts w:ascii="Arial" w:hAnsi="Arial" w:cs="Arial"/>
          <w:b/>
          <w:sz w:val="24"/>
          <w:szCs w:val="24"/>
        </w:rPr>
      </w:pPr>
    </w:p>
    <w:tbl>
      <w:tblPr>
        <w:tblStyle w:val="PlainTable2"/>
        <w:tblW w:w="9630" w:type="dxa"/>
        <w:tblInd w:w="-360" w:type="dxa"/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7450"/>
        <w:gridCol w:w="2180"/>
      </w:tblGrid>
      <w:tr w:rsidR="00DD5C5B" w:rsidRPr="00C66202" w14:paraId="6F1569E2" w14:textId="77777777" w:rsidTr="008D6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  <w:tcBorders>
              <w:top w:val="nil"/>
              <w:bottom w:val="nil"/>
            </w:tcBorders>
            <w:shd w:val="clear" w:color="auto" w:fill="DAE9F7" w:themeFill="text2" w:themeFillTint="1A"/>
          </w:tcPr>
          <w:p w14:paraId="46DEDEC8" w14:textId="50C83AAA" w:rsidR="00DD5C5B" w:rsidRPr="009A1367" w:rsidRDefault="00DD5C5B" w:rsidP="008D68EE">
            <w:pPr>
              <w:spacing w:line="276" w:lineRule="auto"/>
              <w:rPr>
                <w:rFonts w:ascii="Arial" w:hAnsi="Arial" w:cs="Arial"/>
                <w:color w:val="002E6D"/>
              </w:rPr>
            </w:pPr>
            <w:r w:rsidRPr="009A1367">
              <w:rPr>
                <w:rFonts w:ascii="Arial" w:hAnsi="Arial" w:cs="Arial"/>
                <w:color w:val="002E6D"/>
              </w:rPr>
              <w:t>Evaluation of competenc</w:t>
            </w:r>
            <w:r w:rsidR="00F93FCB">
              <w:rPr>
                <w:rFonts w:ascii="Arial" w:hAnsi="Arial" w:cs="Arial"/>
                <w:color w:val="002E6D"/>
              </w:rPr>
              <w:t>e</w:t>
            </w:r>
            <w:r w:rsidR="00880C2B">
              <w:rPr>
                <w:rFonts w:ascii="Arial" w:hAnsi="Arial" w:cs="Arial"/>
                <w:color w:val="002E6D"/>
              </w:rPr>
              <w:t xml:space="preserve"> in the regulatory category</w:t>
            </w:r>
          </w:p>
        </w:tc>
      </w:tr>
      <w:tr w:rsidR="00DD5C5B" w:rsidRPr="00C66202" w14:paraId="094A966A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  <w:tcBorders>
              <w:top w:val="nil"/>
            </w:tcBorders>
          </w:tcPr>
          <w:p w14:paraId="238BEB07" w14:textId="77777777" w:rsidR="00DD5C5B" w:rsidRPr="009A1367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A1367">
              <w:rPr>
                <w:rFonts w:ascii="Arial" w:hAnsi="Arial" w:cs="Arial"/>
              </w:rPr>
              <w:t xml:space="preserve">Do I work for a permit holder? </w:t>
            </w:r>
          </w:p>
        </w:tc>
        <w:tc>
          <w:tcPr>
            <w:tcW w:w="2180" w:type="dxa"/>
            <w:tcBorders>
              <w:top w:val="nil"/>
            </w:tcBorders>
          </w:tcPr>
          <w:p w14:paraId="49C442FC" w14:textId="77777777" w:rsidR="00DD5C5B" w:rsidRPr="009A1367" w:rsidRDefault="00000000" w:rsidP="008D68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-88540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214199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No</w:t>
            </w:r>
          </w:p>
        </w:tc>
      </w:tr>
      <w:tr w:rsidR="00DD5C5B" w:rsidRPr="00C66202" w14:paraId="0AA075E7" w14:textId="77777777" w:rsidTr="008D68EE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</w:tcPr>
          <w:p w14:paraId="0D792452" w14:textId="77777777" w:rsidR="00DD5C5B" w:rsidRPr="009A1367" w:rsidRDefault="00DD5C5B" w:rsidP="008D68EE">
            <w:pPr>
              <w:spacing w:line="276" w:lineRule="auto"/>
              <w:rPr>
                <w:rFonts w:ascii="Arial" w:hAnsi="Arial" w:cs="Arial"/>
              </w:rPr>
            </w:pPr>
            <w:r w:rsidRPr="009A1367">
              <w:rPr>
                <w:rFonts w:ascii="Arial" w:hAnsi="Arial" w:cs="Arial"/>
              </w:rPr>
              <w:t>If yes, am I familiar with our Professional Practice Management Plan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2180" w:type="dxa"/>
          </w:tcPr>
          <w:p w14:paraId="7B732006" w14:textId="77777777" w:rsidR="00DD5C5B" w:rsidRPr="009A1367" w:rsidRDefault="00000000" w:rsidP="008D68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2082020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886789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No</w:t>
            </w:r>
          </w:p>
        </w:tc>
      </w:tr>
      <w:tr w:rsidR="00DD5C5B" w:rsidRPr="00C66202" w14:paraId="61C6ADBA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</w:tcPr>
          <w:p w14:paraId="48D7CBCD" w14:textId="77777777" w:rsidR="00DD5C5B" w:rsidRPr="009A1367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A1367">
              <w:rPr>
                <w:rFonts w:ascii="Arial" w:hAnsi="Arial" w:cs="Arial"/>
              </w:rPr>
              <w:t xml:space="preserve">Am I familiar with the </w:t>
            </w:r>
            <w:r w:rsidRPr="009A1367">
              <w:rPr>
                <w:rFonts w:ascii="Arial" w:hAnsi="Arial" w:cs="Arial"/>
                <w:i/>
                <w:iCs/>
              </w:rPr>
              <w:t>Engineering and Geoscience Professions Act</w:t>
            </w:r>
            <w:r w:rsidRPr="009A1367">
              <w:rPr>
                <w:rFonts w:ascii="Arial" w:hAnsi="Arial" w:cs="Arial"/>
              </w:rPr>
              <w:t xml:space="preserve"> and </w:t>
            </w:r>
            <w:r w:rsidRPr="009A1367">
              <w:rPr>
                <w:rFonts w:ascii="Arial" w:hAnsi="Arial" w:cs="Arial"/>
                <w:i/>
                <w:iCs/>
              </w:rPr>
              <w:t>General Regulation</w:t>
            </w:r>
            <w:r w:rsidRPr="009A1367">
              <w:rPr>
                <w:rFonts w:ascii="Arial" w:hAnsi="Arial" w:cs="Arial"/>
              </w:rPr>
              <w:t xml:space="preserve"> in Alberta?</w:t>
            </w:r>
          </w:p>
        </w:tc>
        <w:tc>
          <w:tcPr>
            <w:tcW w:w="2180" w:type="dxa"/>
          </w:tcPr>
          <w:p w14:paraId="19B249BF" w14:textId="77777777" w:rsidR="00DD5C5B" w:rsidRPr="009A1367" w:rsidRDefault="00000000" w:rsidP="008D68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103145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90684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No</w:t>
            </w:r>
          </w:p>
          <w:p w14:paraId="67C3E8CB" w14:textId="77777777" w:rsidR="00DD5C5B" w:rsidRPr="009A1367" w:rsidRDefault="00DD5C5B" w:rsidP="008D68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D5C5B" w:rsidRPr="00C66202" w14:paraId="1F2F9685" w14:textId="77777777" w:rsidTr="008D68EE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  <w:tcBorders>
              <w:bottom w:val="single" w:sz="4" w:space="0" w:color="auto"/>
            </w:tcBorders>
          </w:tcPr>
          <w:p w14:paraId="1E03ADB0" w14:textId="77777777" w:rsidR="00DD5C5B" w:rsidRPr="009A1367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A1367">
              <w:rPr>
                <w:rFonts w:ascii="Arial" w:hAnsi="Arial" w:cs="Arial"/>
              </w:rPr>
              <w:t>Am I familiar with APEGA practice standards, bulletins, guidelines, and joint publications?</w:t>
            </w:r>
          </w:p>
        </w:tc>
        <w:tc>
          <w:tcPr>
            <w:tcW w:w="2180" w:type="dxa"/>
            <w:tcBorders>
              <w:bottom w:val="single" w:sz="4" w:space="0" w:color="auto"/>
            </w:tcBorders>
          </w:tcPr>
          <w:p w14:paraId="0E2AE8BF" w14:textId="77777777" w:rsidR="00DD5C5B" w:rsidRPr="009A1367" w:rsidRDefault="00000000" w:rsidP="008D68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-953781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2024658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No</w:t>
            </w:r>
          </w:p>
        </w:tc>
      </w:tr>
      <w:tr w:rsidR="00DD5C5B" w:rsidRPr="00C66202" w14:paraId="57794FBC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  <w:tcBorders>
              <w:top w:val="single" w:sz="4" w:space="0" w:color="auto"/>
              <w:bottom w:val="nil"/>
            </w:tcBorders>
          </w:tcPr>
          <w:p w14:paraId="7FAE2974" w14:textId="77777777" w:rsidR="00DD5C5B" w:rsidRPr="009A1367" w:rsidRDefault="00DD5C5B" w:rsidP="008D68EE">
            <w:pPr>
              <w:spacing w:line="276" w:lineRule="auto"/>
              <w:rPr>
                <w:rFonts w:ascii="Arial" w:hAnsi="Arial" w:cs="Arial"/>
              </w:rPr>
            </w:pPr>
            <w:r w:rsidRPr="009A1367">
              <w:rPr>
                <w:rFonts w:ascii="Arial" w:hAnsi="Arial" w:cs="Arial"/>
              </w:rPr>
              <w:lastRenderedPageBreak/>
              <w:t xml:space="preserve">Would it benefit my practice to improve my knowledge of any codes, standards, or regulations in my area of practice? </w:t>
            </w:r>
            <w:r w:rsidRPr="009A1367">
              <w:rPr>
                <w:rFonts w:ascii="Arial" w:hAnsi="Arial" w:cs="Arial"/>
              </w:rPr>
              <w:br/>
              <w:t>For example:</w:t>
            </w:r>
          </w:p>
        </w:tc>
      </w:tr>
      <w:tr w:rsidR="00DD5C5B" w:rsidRPr="00C66202" w14:paraId="368D9978" w14:textId="77777777" w:rsidTr="008D68EE">
        <w:trPr>
          <w:trHeight w:val="17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  <w:tcBorders>
              <w:top w:val="nil"/>
              <w:bottom w:val="single" w:sz="4" w:space="0" w:color="auto"/>
            </w:tcBorders>
          </w:tcPr>
          <w:p w14:paraId="63F4BE3B" w14:textId="77777777" w:rsidR="00DD5C5B" w:rsidRPr="006743A7" w:rsidRDefault="00DD5C5B" w:rsidP="00DD5C5B">
            <w:pPr>
              <w:pStyle w:val="ListParagraph"/>
              <w:numPr>
                <w:ilvl w:val="0"/>
                <w:numId w:val="3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Environmental regulations or standards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290782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1056670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3F32BC98" w14:textId="77777777" w:rsidR="00DD5C5B" w:rsidRPr="006743A7" w:rsidRDefault="00DD5C5B" w:rsidP="00DD5C5B">
            <w:pPr>
              <w:pStyle w:val="ListParagraph"/>
              <w:numPr>
                <w:ilvl w:val="0"/>
                <w:numId w:val="3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Sustainability principles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361567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622837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1879E0EC" w14:textId="77777777" w:rsidR="00DD5C5B" w:rsidRPr="006743A7" w:rsidRDefault="00DD5C5B" w:rsidP="00DD5C5B">
            <w:pPr>
              <w:pStyle w:val="ListParagraph"/>
              <w:numPr>
                <w:ilvl w:val="0"/>
                <w:numId w:val="3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Health and safety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2125058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74131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16B67F13" w14:textId="77777777" w:rsidR="00DD5C5B" w:rsidRPr="006743A7" w:rsidRDefault="00DD5C5B" w:rsidP="00DD5C5B">
            <w:pPr>
              <w:pStyle w:val="ListParagraph"/>
              <w:numPr>
                <w:ilvl w:val="0"/>
                <w:numId w:val="3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Privacy protection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149649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147673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7235BE5C" w14:textId="77777777" w:rsidR="00DD5C5B" w:rsidRPr="006743A7" w:rsidRDefault="00DD5C5B" w:rsidP="00DD5C5B">
            <w:pPr>
              <w:pStyle w:val="ListParagraph"/>
              <w:numPr>
                <w:ilvl w:val="0"/>
                <w:numId w:val="3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Quality assurance or quality control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29868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903594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12D4D40C" w14:textId="77777777" w:rsidR="00DD5C5B" w:rsidRPr="006743A7" w:rsidRDefault="00DD5C5B" w:rsidP="00DD5C5B">
            <w:pPr>
              <w:pStyle w:val="ListParagraph"/>
              <w:numPr>
                <w:ilvl w:val="0"/>
                <w:numId w:val="3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Risk identification and management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898883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1689253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09D79752" w14:textId="77777777" w:rsidR="00DD5C5B" w:rsidRPr="006743A7" w:rsidRDefault="00DD5C5B" w:rsidP="00DD5C5B">
            <w:pPr>
              <w:pStyle w:val="ListParagraph"/>
              <w:numPr>
                <w:ilvl w:val="0"/>
                <w:numId w:val="3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Liability management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907573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2145496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2ED4D8CA" w14:textId="77777777" w:rsidR="00DD5C5B" w:rsidRPr="009A1367" w:rsidRDefault="00DD5C5B" w:rsidP="00DD5C5B">
            <w:pPr>
              <w:pStyle w:val="ListParagraph"/>
              <w:numPr>
                <w:ilvl w:val="0"/>
                <w:numId w:val="3"/>
              </w:numPr>
              <w:tabs>
                <w:tab w:val="left" w:leader="dot" w:pos="7416"/>
              </w:tabs>
              <w:spacing w:line="360" w:lineRule="auto"/>
            </w:pPr>
            <w:r w:rsidRPr="006743A7">
              <w:rPr>
                <w:rFonts w:ascii="Arial" w:hAnsi="Arial" w:cs="Arial"/>
                <w:b w:val="0"/>
                <w:bCs w:val="0"/>
              </w:rPr>
              <w:t>Other _________________________________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203518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51217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</w:tc>
      </w:tr>
      <w:tr w:rsidR="00DD5C5B" w:rsidRPr="00C66202" w14:paraId="057F11DD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  <w:tcBorders>
              <w:top w:val="single" w:sz="4" w:space="0" w:color="auto"/>
            </w:tcBorders>
          </w:tcPr>
          <w:p w14:paraId="7145737F" w14:textId="77777777" w:rsidR="00DD5C5B" w:rsidRPr="009A1367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9A1367">
              <w:rPr>
                <w:rFonts w:ascii="Arial" w:hAnsi="Arial" w:cs="Arial"/>
              </w:rPr>
              <w:t>Have there been recent regulatory changes in my area of practice?</w:t>
            </w:r>
          </w:p>
          <w:p w14:paraId="106CC65A" w14:textId="77777777" w:rsidR="00DD5C5B" w:rsidRPr="00F7758C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  <w:b w:val="0"/>
                <w:bCs w:val="0"/>
              </w:rPr>
            </w:pPr>
            <w:r w:rsidRPr="00F7758C">
              <w:rPr>
                <w:rFonts w:ascii="Arial" w:hAnsi="Arial" w:cs="Arial"/>
                <w:b w:val="0"/>
                <w:bCs w:val="0"/>
              </w:rPr>
              <w:t>If yes, explain:</w:t>
            </w:r>
          </w:p>
        </w:tc>
        <w:tc>
          <w:tcPr>
            <w:tcW w:w="2180" w:type="dxa"/>
            <w:tcBorders>
              <w:top w:val="single" w:sz="4" w:space="0" w:color="auto"/>
            </w:tcBorders>
          </w:tcPr>
          <w:p w14:paraId="38021DDF" w14:textId="77777777" w:rsidR="00DD5C5B" w:rsidRPr="009A1367" w:rsidRDefault="00000000" w:rsidP="008D68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-1789889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319735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9A13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9A1367">
              <w:rPr>
                <w:rFonts w:ascii="Arial" w:hAnsi="Arial" w:cs="Arial"/>
              </w:rPr>
              <w:t xml:space="preserve">  No</w:t>
            </w:r>
          </w:p>
          <w:p w14:paraId="4440D02C" w14:textId="77777777" w:rsidR="00DD5C5B" w:rsidRPr="009A1367" w:rsidRDefault="00DD5C5B" w:rsidP="008D68EE">
            <w:pPr>
              <w:pStyle w:val="ListParagraph"/>
              <w:spacing w:line="276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6DCF1A5" w14:textId="77777777" w:rsidR="00DD5C5B" w:rsidRPr="00974EC8" w:rsidRDefault="00DD5C5B" w:rsidP="00DD5C5B">
      <w:pPr>
        <w:spacing w:before="240"/>
        <w:rPr>
          <w:rFonts w:ascii="Arial" w:hAnsi="Arial" w:cs="Arial"/>
          <w:b/>
          <w:sz w:val="24"/>
          <w:szCs w:val="24"/>
        </w:rPr>
      </w:pPr>
    </w:p>
    <w:tbl>
      <w:tblPr>
        <w:tblStyle w:val="PlainTable2"/>
        <w:tblW w:w="9630" w:type="dxa"/>
        <w:tblInd w:w="-360" w:type="dxa"/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7450"/>
        <w:gridCol w:w="2180"/>
      </w:tblGrid>
      <w:tr w:rsidR="00DD5C5B" w:rsidRPr="00213B62" w14:paraId="51C92830" w14:textId="77777777" w:rsidTr="008D6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  <w:tcBorders>
              <w:top w:val="nil"/>
              <w:bottom w:val="nil"/>
            </w:tcBorders>
            <w:shd w:val="clear" w:color="auto" w:fill="DAE9F7" w:themeFill="text2" w:themeFillTint="1A"/>
          </w:tcPr>
          <w:p w14:paraId="152F4726" w14:textId="4DAD87DF" w:rsidR="00DD5C5B" w:rsidRPr="005D01AB" w:rsidRDefault="00DD5C5B" w:rsidP="008D68EE">
            <w:pPr>
              <w:spacing w:line="276" w:lineRule="auto"/>
              <w:rPr>
                <w:rFonts w:ascii="Arial" w:hAnsi="Arial" w:cs="Arial"/>
              </w:rPr>
            </w:pPr>
            <w:r w:rsidRPr="005D01AB">
              <w:rPr>
                <w:rFonts w:ascii="Arial" w:hAnsi="Arial" w:cs="Arial"/>
                <w:color w:val="002E6D"/>
              </w:rPr>
              <w:t xml:space="preserve">Evaluation of </w:t>
            </w:r>
            <w:r w:rsidRPr="005F6493">
              <w:rPr>
                <w:rFonts w:ascii="Arial" w:hAnsi="Arial" w:cs="Arial"/>
                <w:color w:val="002E6D"/>
              </w:rPr>
              <w:t>competenc</w:t>
            </w:r>
            <w:r w:rsidR="00F93FCB" w:rsidRPr="005F6493">
              <w:rPr>
                <w:rFonts w:ascii="Arial" w:hAnsi="Arial" w:cs="Arial"/>
                <w:color w:val="002E6D"/>
              </w:rPr>
              <w:t>e</w:t>
            </w:r>
            <w:r w:rsidR="00880C2B">
              <w:rPr>
                <w:rFonts w:ascii="Arial" w:hAnsi="Arial" w:cs="Arial"/>
                <w:color w:val="002E6D"/>
              </w:rPr>
              <w:t xml:space="preserve"> in the </w:t>
            </w:r>
            <w:r w:rsidR="00880C2B" w:rsidRPr="005F6493">
              <w:rPr>
                <w:rFonts w:ascii="Arial" w:hAnsi="Arial" w:cs="Arial"/>
                <w:color w:val="002E6D"/>
              </w:rPr>
              <w:t xml:space="preserve">ethical practice </w:t>
            </w:r>
            <w:r w:rsidR="00D35168">
              <w:rPr>
                <w:rFonts w:ascii="Arial" w:hAnsi="Arial" w:cs="Arial"/>
                <w:color w:val="002E6D"/>
              </w:rPr>
              <w:t>category</w:t>
            </w:r>
          </w:p>
        </w:tc>
      </w:tr>
      <w:tr w:rsidR="00DD5C5B" w:rsidRPr="00213B62" w14:paraId="63F9971B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  <w:tcBorders>
              <w:top w:val="nil"/>
              <w:bottom w:val="single" w:sz="4" w:space="0" w:color="auto"/>
            </w:tcBorders>
          </w:tcPr>
          <w:p w14:paraId="2D1799CC" w14:textId="77777777" w:rsidR="00DD5C5B" w:rsidRPr="006743A7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6743A7">
              <w:rPr>
                <w:rFonts w:ascii="Arial" w:hAnsi="Arial" w:cs="Arial"/>
              </w:rPr>
              <w:t xml:space="preserve">Am I familiar with the Code of Ethics in the </w:t>
            </w:r>
            <w:r w:rsidRPr="006743A7">
              <w:rPr>
                <w:rFonts w:ascii="Arial" w:hAnsi="Arial" w:cs="Arial"/>
                <w:i/>
                <w:iCs/>
              </w:rPr>
              <w:t>General Regulation</w:t>
            </w:r>
            <w:r w:rsidRPr="006743A7">
              <w:rPr>
                <w:rFonts w:ascii="Arial" w:hAnsi="Arial" w:cs="Arial"/>
              </w:rPr>
              <w:t>?</w:t>
            </w:r>
          </w:p>
        </w:tc>
        <w:tc>
          <w:tcPr>
            <w:tcW w:w="2180" w:type="dxa"/>
            <w:tcBorders>
              <w:top w:val="nil"/>
              <w:bottom w:val="single" w:sz="4" w:space="0" w:color="auto"/>
            </w:tcBorders>
          </w:tcPr>
          <w:p w14:paraId="7D73F136" w14:textId="77777777" w:rsidR="00DD5C5B" w:rsidRPr="006743A7" w:rsidRDefault="00000000" w:rsidP="008D68EE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271062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6743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6743A7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458798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6743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6743A7">
              <w:rPr>
                <w:rFonts w:ascii="Arial" w:hAnsi="Arial" w:cs="Arial"/>
              </w:rPr>
              <w:t xml:space="preserve">  No</w:t>
            </w:r>
          </w:p>
        </w:tc>
      </w:tr>
      <w:tr w:rsidR="00DD5C5B" w:rsidRPr="00213B62" w14:paraId="61DE4DC3" w14:textId="77777777" w:rsidTr="008D6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  <w:tcBorders>
              <w:top w:val="single" w:sz="4" w:space="0" w:color="auto"/>
              <w:bottom w:val="nil"/>
            </w:tcBorders>
          </w:tcPr>
          <w:p w14:paraId="7926D5A0" w14:textId="77777777" w:rsidR="00DD5C5B" w:rsidRPr="006743A7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6743A7">
              <w:rPr>
                <w:rFonts w:ascii="Arial" w:hAnsi="Arial" w:cs="Arial"/>
              </w:rPr>
              <w:t xml:space="preserve">Would it benefit my practice to improve my knowledge in any of the following areas? </w:t>
            </w:r>
          </w:p>
        </w:tc>
      </w:tr>
      <w:tr w:rsidR="00DD5C5B" w:rsidRPr="00213B62" w14:paraId="67D13297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  <w:tcBorders>
              <w:top w:val="nil"/>
              <w:bottom w:val="single" w:sz="4" w:space="0" w:color="auto"/>
            </w:tcBorders>
          </w:tcPr>
          <w:p w14:paraId="285A2EBF" w14:textId="77777777" w:rsidR="00DD5C5B" w:rsidRPr="006743A7" w:rsidRDefault="00DD5C5B" w:rsidP="00DD5C5B">
            <w:pPr>
              <w:pStyle w:val="ListParagraph"/>
              <w:numPr>
                <w:ilvl w:val="0"/>
                <w:numId w:val="4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Identifying and resolving ethical issues and problems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224493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974F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211034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1594F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26C0275C" w14:textId="77777777" w:rsidR="00DD5C5B" w:rsidRPr="006743A7" w:rsidRDefault="00DD5C5B" w:rsidP="00DD5C5B">
            <w:pPr>
              <w:pStyle w:val="ListParagraph"/>
              <w:numPr>
                <w:ilvl w:val="0"/>
                <w:numId w:val="4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Conflict of interest identification and management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895089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974F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414255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1594F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34B2C353" w14:textId="77777777" w:rsidR="00DD5C5B" w:rsidRPr="006743A7" w:rsidRDefault="00DD5C5B" w:rsidP="00DD5C5B">
            <w:pPr>
              <w:pStyle w:val="ListParagraph"/>
              <w:numPr>
                <w:ilvl w:val="0"/>
                <w:numId w:val="4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 xml:space="preserve">Dealing with situations when professional decisions or </w:t>
            </w:r>
            <w:r>
              <w:rPr>
                <w:rFonts w:ascii="Arial" w:hAnsi="Arial" w:cs="Arial"/>
                <w:b w:val="0"/>
                <w:bCs w:val="0"/>
              </w:rPr>
              <w:br/>
            </w:r>
            <w:r w:rsidRPr="006743A7">
              <w:rPr>
                <w:rFonts w:ascii="Arial" w:hAnsi="Arial" w:cs="Arial"/>
                <w:b w:val="0"/>
                <w:bCs w:val="0"/>
              </w:rPr>
              <w:t>judgements are overruled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926723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974F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64048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1594F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48FC04E5" w14:textId="77777777" w:rsidR="00DD5C5B" w:rsidRPr="006743A7" w:rsidRDefault="00DD5C5B" w:rsidP="00DD5C5B">
            <w:pPr>
              <w:pStyle w:val="ListParagraph"/>
              <w:numPr>
                <w:ilvl w:val="0"/>
                <w:numId w:val="4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Whistleblower obligations, rights, and protections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89295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974F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115542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1594F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07549272" w14:textId="77777777" w:rsidR="00DD5C5B" w:rsidRPr="006743A7" w:rsidRDefault="00DD5C5B" w:rsidP="00DD5C5B">
            <w:pPr>
              <w:pStyle w:val="ListParagraph"/>
              <w:numPr>
                <w:ilvl w:val="0"/>
                <w:numId w:val="4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Reconciliation with Indigenous Peoples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33599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34D9B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351693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1594F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5282DD4E" w14:textId="77777777" w:rsidR="00DD5C5B" w:rsidRPr="006743A7" w:rsidRDefault="00DD5C5B" w:rsidP="00DD5C5B">
            <w:pPr>
              <w:pStyle w:val="ListParagraph"/>
              <w:numPr>
                <w:ilvl w:val="0"/>
                <w:numId w:val="4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Equity, diversity, and inclusion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00496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E40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69492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1594F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0170D487" w14:textId="77777777" w:rsidR="00DD5C5B" w:rsidRPr="006743A7" w:rsidRDefault="00DD5C5B" w:rsidP="00DD5C5B">
            <w:pPr>
              <w:pStyle w:val="ListParagraph"/>
              <w:numPr>
                <w:ilvl w:val="0"/>
                <w:numId w:val="4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>Confidentiality and protection of personal information legislation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1473949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E40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906694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1594F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6095F4B1" w14:textId="77777777" w:rsidR="00DD5C5B" w:rsidRPr="006743A7" w:rsidRDefault="00DD5C5B" w:rsidP="00DD5C5B">
            <w:pPr>
              <w:pStyle w:val="ListParagraph"/>
              <w:numPr>
                <w:ilvl w:val="0"/>
                <w:numId w:val="4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6743A7">
              <w:rPr>
                <w:rFonts w:ascii="Arial" w:hAnsi="Arial" w:cs="Arial"/>
                <w:b w:val="0"/>
                <w:bCs w:val="0"/>
              </w:rPr>
              <w:t xml:space="preserve">Professional communication on public platforms (e.g., news </w:t>
            </w:r>
            <w:r>
              <w:rPr>
                <w:rFonts w:ascii="Arial" w:hAnsi="Arial" w:cs="Arial"/>
                <w:b w:val="0"/>
                <w:bCs w:val="0"/>
              </w:rPr>
              <w:br/>
            </w:r>
            <w:r w:rsidRPr="006743A7">
              <w:rPr>
                <w:rFonts w:ascii="Arial" w:hAnsi="Arial" w:cs="Arial"/>
                <w:b w:val="0"/>
                <w:bCs w:val="0"/>
              </w:rPr>
              <w:t>and social media)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918526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E40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364511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1594F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73D9063C" w14:textId="3F0E3718" w:rsidR="00DD5C5B" w:rsidRPr="006743A7" w:rsidRDefault="00DD5C5B" w:rsidP="00DD5C5B">
            <w:pPr>
              <w:pStyle w:val="ListParagraph"/>
              <w:numPr>
                <w:ilvl w:val="0"/>
                <w:numId w:val="4"/>
              </w:numPr>
              <w:tabs>
                <w:tab w:val="left" w:leader="dot" w:pos="7416"/>
              </w:tabs>
              <w:spacing w:line="360" w:lineRule="auto"/>
            </w:pPr>
            <w:r w:rsidRPr="006743A7">
              <w:rPr>
                <w:rFonts w:ascii="Arial" w:hAnsi="Arial" w:cs="Arial"/>
                <w:b w:val="0"/>
                <w:bCs w:val="0"/>
              </w:rPr>
              <w:t>Other ___________________________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626158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E40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113090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1594F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F1594F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</w:tc>
      </w:tr>
      <w:tr w:rsidR="00DD5C5B" w:rsidRPr="00213B62" w14:paraId="68199F24" w14:textId="77777777" w:rsidTr="008D6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  <w:tcBorders>
              <w:top w:val="single" w:sz="4" w:space="0" w:color="auto"/>
            </w:tcBorders>
          </w:tcPr>
          <w:p w14:paraId="5F8EC25D" w14:textId="77777777" w:rsidR="00DD5C5B" w:rsidRPr="006743A7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</w:rPr>
            </w:pPr>
            <w:r w:rsidRPr="006743A7">
              <w:rPr>
                <w:rFonts w:ascii="Arial" w:hAnsi="Arial" w:cs="Arial"/>
              </w:rPr>
              <w:lastRenderedPageBreak/>
              <w:t>Have there been recent changes in societal expectations or ethical considerations related to my area of practice?</w:t>
            </w:r>
          </w:p>
          <w:p w14:paraId="02C35F20" w14:textId="77777777" w:rsidR="00DD5C5B" w:rsidRPr="00F7758C" w:rsidRDefault="00DD5C5B" w:rsidP="008D68EE">
            <w:pPr>
              <w:pStyle w:val="ListParagraph"/>
              <w:spacing w:line="276" w:lineRule="auto"/>
              <w:ind w:left="0"/>
              <w:rPr>
                <w:rFonts w:ascii="Arial" w:hAnsi="Arial" w:cs="Arial"/>
                <w:b w:val="0"/>
                <w:bCs w:val="0"/>
              </w:rPr>
            </w:pPr>
            <w:r w:rsidRPr="00F7758C">
              <w:rPr>
                <w:rFonts w:ascii="Arial" w:hAnsi="Arial" w:cs="Arial"/>
                <w:b w:val="0"/>
                <w:bCs w:val="0"/>
              </w:rPr>
              <w:t>If yes, explain:</w:t>
            </w:r>
          </w:p>
        </w:tc>
        <w:tc>
          <w:tcPr>
            <w:tcW w:w="2180" w:type="dxa"/>
            <w:tcBorders>
              <w:top w:val="single" w:sz="4" w:space="0" w:color="auto"/>
            </w:tcBorders>
          </w:tcPr>
          <w:p w14:paraId="1C251356" w14:textId="77777777" w:rsidR="00DD5C5B" w:rsidRPr="006743A7" w:rsidRDefault="00000000" w:rsidP="008D68EE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432871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6743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6743A7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413919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5C5B" w:rsidRPr="006743A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D5C5B" w:rsidRPr="006743A7">
              <w:rPr>
                <w:rFonts w:ascii="Arial" w:hAnsi="Arial" w:cs="Arial"/>
              </w:rPr>
              <w:t xml:space="preserve">  No</w:t>
            </w:r>
          </w:p>
          <w:p w14:paraId="55639360" w14:textId="77777777" w:rsidR="00DD5C5B" w:rsidRPr="006743A7" w:rsidRDefault="00DD5C5B" w:rsidP="008D68EE">
            <w:pPr>
              <w:pStyle w:val="ListParagraph"/>
              <w:spacing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9FB1D0B" w14:textId="77777777" w:rsidR="00DD5C5B" w:rsidRDefault="00DD5C5B" w:rsidP="00DD5C5B">
      <w:pPr>
        <w:spacing w:before="240"/>
        <w:rPr>
          <w:rFonts w:ascii="Arial" w:hAnsi="Arial" w:cs="Arial"/>
          <w:b/>
          <w:sz w:val="24"/>
          <w:szCs w:val="24"/>
        </w:rPr>
      </w:pPr>
    </w:p>
    <w:tbl>
      <w:tblPr>
        <w:tblStyle w:val="PlainTable2"/>
        <w:tblW w:w="9630" w:type="dxa"/>
        <w:tblInd w:w="-360" w:type="dxa"/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7450"/>
        <w:gridCol w:w="2180"/>
      </w:tblGrid>
      <w:tr w:rsidR="008B0088" w:rsidRPr="00974EC8" w14:paraId="00CACB34" w14:textId="77777777" w:rsidTr="008D6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  <w:tcBorders>
              <w:top w:val="nil"/>
              <w:bottom w:val="nil"/>
            </w:tcBorders>
            <w:shd w:val="clear" w:color="auto" w:fill="DAE9F7" w:themeFill="text2" w:themeFillTint="1A"/>
          </w:tcPr>
          <w:p w14:paraId="1CD3B4C6" w14:textId="6D0AD2B5" w:rsidR="008B0088" w:rsidRPr="00434B79" w:rsidRDefault="008B0088" w:rsidP="008D68EE">
            <w:pPr>
              <w:spacing w:line="276" w:lineRule="auto"/>
              <w:ind w:left="-19"/>
              <w:rPr>
                <w:rFonts w:ascii="Arial" w:hAnsi="Arial" w:cs="Arial"/>
                <w:color w:val="002E6D"/>
              </w:rPr>
            </w:pPr>
            <w:r w:rsidRPr="00434B79">
              <w:rPr>
                <w:rFonts w:ascii="Arial" w:hAnsi="Arial" w:cs="Arial"/>
                <w:color w:val="002E6D"/>
              </w:rPr>
              <w:t>Evaluation of competenc</w:t>
            </w:r>
            <w:r w:rsidR="001E3EF3">
              <w:rPr>
                <w:rFonts w:ascii="Arial" w:hAnsi="Arial" w:cs="Arial"/>
                <w:color w:val="002E6D"/>
              </w:rPr>
              <w:t>e</w:t>
            </w:r>
            <w:r w:rsidR="00D35168">
              <w:rPr>
                <w:rFonts w:ascii="Arial" w:hAnsi="Arial" w:cs="Arial"/>
                <w:color w:val="002E6D"/>
              </w:rPr>
              <w:t xml:space="preserve"> in the </w:t>
            </w:r>
            <w:r w:rsidR="00D35168" w:rsidRPr="00434B79">
              <w:rPr>
                <w:rFonts w:ascii="Arial" w:hAnsi="Arial" w:cs="Arial"/>
                <w:color w:val="002E6D"/>
              </w:rPr>
              <w:t xml:space="preserve">communication, management, and leadership </w:t>
            </w:r>
            <w:r w:rsidR="00D35168">
              <w:rPr>
                <w:rFonts w:ascii="Arial" w:hAnsi="Arial" w:cs="Arial"/>
                <w:color w:val="002E6D"/>
              </w:rPr>
              <w:t>category</w:t>
            </w:r>
          </w:p>
        </w:tc>
      </w:tr>
      <w:tr w:rsidR="008B0088" w:rsidRPr="00974EC8" w14:paraId="0884ED56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  <w:tcBorders>
              <w:top w:val="nil"/>
            </w:tcBorders>
          </w:tcPr>
          <w:p w14:paraId="7EE23100" w14:textId="77777777" w:rsidR="008B0088" w:rsidRPr="00434B79" w:rsidRDefault="008B0088" w:rsidP="008D68EE">
            <w:pPr>
              <w:spacing w:line="276" w:lineRule="auto"/>
              <w:ind w:left="-19"/>
              <w:rPr>
                <w:rFonts w:ascii="Arial" w:hAnsi="Arial" w:cs="Arial"/>
              </w:rPr>
            </w:pPr>
            <w:r w:rsidRPr="00434B79">
              <w:rPr>
                <w:rFonts w:ascii="Arial" w:hAnsi="Arial" w:cs="Arial"/>
              </w:rPr>
              <w:t>Do I supervise or manage others as part of my professional practice?</w:t>
            </w:r>
          </w:p>
        </w:tc>
        <w:tc>
          <w:tcPr>
            <w:tcW w:w="2180" w:type="dxa"/>
            <w:tcBorders>
              <w:top w:val="nil"/>
            </w:tcBorders>
          </w:tcPr>
          <w:p w14:paraId="467EC629" w14:textId="77777777" w:rsidR="008B0088" w:rsidRPr="00434B79" w:rsidRDefault="00000000" w:rsidP="008D68EE">
            <w:pPr>
              <w:spacing w:line="276" w:lineRule="auto"/>
              <w:ind w:left="-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1863698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2063632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</w:rPr>
              <w:t xml:space="preserve">  No</w:t>
            </w:r>
          </w:p>
        </w:tc>
      </w:tr>
      <w:tr w:rsidR="008B0088" w:rsidRPr="00974EC8" w14:paraId="630F3CF8" w14:textId="77777777" w:rsidTr="008D6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</w:tcPr>
          <w:p w14:paraId="6E91B8EE" w14:textId="77777777" w:rsidR="008B0088" w:rsidRPr="00434B79" w:rsidRDefault="008B0088" w:rsidP="008D68EE">
            <w:pPr>
              <w:pStyle w:val="ListParagraph"/>
              <w:spacing w:line="276" w:lineRule="auto"/>
              <w:ind w:left="-19"/>
              <w:rPr>
                <w:rFonts w:ascii="Arial" w:hAnsi="Arial" w:cs="Arial"/>
              </w:rPr>
            </w:pPr>
            <w:r w:rsidRPr="00434B79">
              <w:rPr>
                <w:rFonts w:ascii="Arial" w:hAnsi="Arial" w:cs="Arial"/>
              </w:rPr>
              <w:t>What is my communication skill level relative to the needs of my role?</w:t>
            </w:r>
          </w:p>
          <w:p w14:paraId="6770879B" w14:textId="77777777" w:rsidR="008B0088" w:rsidRPr="00434B79" w:rsidRDefault="00000000" w:rsidP="008D68EE">
            <w:pPr>
              <w:pStyle w:val="ListParagraph"/>
              <w:spacing w:line="276" w:lineRule="auto"/>
              <w:ind w:left="-19"/>
              <w:rPr>
                <w:rFonts w:ascii="Arial" w:hAnsi="Arial" w:cs="Arial"/>
                <w:b w:val="0"/>
                <w:bCs w:val="0"/>
              </w:rPr>
            </w:pPr>
            <w:sdt>
              <w:sdtPr>
                <w:rPr>
                  <w:rFonts w:ascii="Arial" w:eastAsia="Symbol" w:hAnsi="Arial" w:cs="Arial"/>
                </w:rPr>
                <w:id w:val="-107458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  <w:b w:val="0"/>
                <w:bCs w:val="0"/>
              </w:rPr>
              <w:t xml:space="preserve"> High           </w:t>
            </w:r>
            <w:sdt>
              <w:sdtPr>
                <w:rPr>
                  <w:rFonts w:ascii="Arial" w:eastAsia="Symbol" w:hAnsi="Arial" w:cs="Arial"/>
                </w:rPr>
                <w:id w:val="-1092238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  <w:b w:val="0"/>
                <w:bCs w:val="0"/>
              </w:rPr>
              <w:t xml:space="preserve"> Medium           </w:t>
            </w:r>
            <w:sdt>
              <w:sdtPr>
                <w:rPr>
                  <w:rFonts w:ascii="Arial" w:eastAsia="Symbol" w:hAnsi="Arial" w:cs="Arial"/>
                </w:rPr>
                <w:id w:val="-98808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  <w:b w:val="0"/>
                <w:bCs w:val="0"/>
              </w:rPr>
              <w:t xml:space="preserve"> Low </w:t>
            </w:r>
          </w:p>
        </w:tc>
      </w:tr>
      <w:tr w:rsidR="008B0088" w:rsidRPr="00974EC8" w14:paraId="2AC5380C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</w:tcPr>
          <w:p w14:paraId="5AA2D301" w14:textId="77777777" w:rsidR="008B0088" w:rsidRPr="00434B79" w:rsidRDefault="008B0088" w:rsidP="008D68EE">
            <w:pPr>
              <w:pStyle w:val="ListParagraph"/>
              <w:spacing w:line="276" w:lineRule="auto"/>
              <w:ind w:left="-19"/>
              <w:rPr>
                <w:rFonts w:ascii="Arial" w:hAnsi="Arial" w:cs="Arial"/>
              </w:rPr>
            </w:pPr>
            <w:r w:rsidRPr="00434B79">
              <w:rPr>
                <w:rFonts w:ascii="Arial" w:hAnsi="Arial" w:cs="Arial"/>
              </w:rPr>
              <w:t>What is my management skill level relative to the needs of my role?</w:t>
            </w:r>
          </w:p>
          <w:p w14:paraId="3385B032" w14:textId="77777777" w:rsidR="008B0088" w:rsidRPr="00434B79" w:rsidRDefault="00000000" w:rsidP="008D68EE">
            <w:pPr>
              <w:pStyle w:val="ListParagraph"/>
              <w:spacing w:line="276" w:lineRule="auto"/>
              <w:ind w:left="-19"/>
              <w:rPr>
                <w:rFonts w:ascii="Arial" w:hAnsi="Arial" w:cs="Arial"/>
                <w:b w:val="0"/>
                <w:bCs w:val="0"/>
              </w:rPr>
            </w:pPr>
            <w:sdt>
              <w:sdtPr>
                <w:rPr>
                  <w:rFonts w:ascii="Arial" w:eastAsia="Symbol" w:hAnsi="Arial" w:cs="Arial"/>
                </w:rPr>
                <w:id w:val="452060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  <w:b w:val="0"/>
                <w:bCs w:val="0"/>
              </w:rPr>
              <w:t xml:space="preserve"> High           </w:t>
            </w:r>
            <w:sdt>
              <w:sdtPr>
                <w:rPr>
                  <w:rFonts w:ascii="Arial" w:eastAsia="Symbol" w:hAnsi="Arial" w:cs="Arial"/>
                </w:rPr>
                <w:id w:val="-225457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  <w:b w:val="0"/>
                <w:bCs w:val="0"/>
              </w:rPr>
              <w:t xml:space="preserve"> Medium           </w:t>
            </w:r>
            <w:sdt>
              <w:sdtPr>
                <w:rPr>
                  <w:rFonts w:ascii="Arial" w:eastAsia="Symbol" w:hAnsi="Arial" w:cs="Arial"/>
                </w:rPr>
                <w:id w:val="283396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  <w:b w:val="0"/>
                <w:bCs w:val="0"/>
              </w:rPr>
              <w:t xml:space="preserve"> Low</w:t>
            </w:r>
          </w:p>
        </w:tc>
      </w:tr>
      <w:tr w:rsidR="008B0088" w:rsidRPr="00974EC8" w14:paraId="729CB06D" w14:textId="77777777" w:rsidTr="008D6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  <w:tcBorders>
              <w:bottom w:val="single" w:sz="4" w:space="0" w:color="auto"/>
            </w:tcBorders>
          </w:tcPr>
          <w:p w14:paraId="6B03DB94" w14:textId="77777777" w:rsidR="008B0088" w:rsidRPr="00434B79" w:rsidRDefault="008B0088" w:rsidP="008D68EE">
            <w:pPr>
              <w:pStyle w:val="ListParagraph"/>
              <w:spacing w:line="276" w:lineRule="auto"/>
              <w:ind w:left="-19"/>
              <w:rPr>
                <w:rFonts w:ascii="Arial" w:hAnsi="Arial" w:cs="Arial"/>
              </w:rPr>
            </w:pPr>
            <w:r w:rsidRPr="00434B79">
              <w:rPr>
                <w:rFonts w:ascii="Arial" w:hAnsi="Arial" w:cs="Arial"/>
              </w:rPr>
              <w:t>What is my leadership skill level relative to the needs of my role?</w:t>
            </w:r>
          </w:p>
          <w:p w14:paraId="0E0BB7F3" w14:textId="77777777" w:rsidR="008B0088" w:rsidRPr="00434B79" w:rsidRDefault="00000000" w:rsidP="008D68EE">
            <w:pPr>
              <w:pStyle w:val="ListParagraph"/>
              <w:spacing w:line="276" w:lineRule="auto"/>
              <w:ind w:left="-19"/>
              <w:rPr>
                <w:rFonts w:ascii="Arial" w:hAnsi="Arial" w:cs="Arial"/>
                <w:b w:val="0"/>
                <w:bCs w:val="0"/>
              </w:rPr>
            </w:pPr>
            <w:sdt>
              <w:sdtPr>
                <w:rPr>
                  <w:rFonts w:ascii="Arial" w:eastAsia="Symbol" w:hAnsi="Arial" w:cs="Arial"/>
                </w:rPr>
                <w:id w:val="-174572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  <w:b w:val="0"/>
                <w:bCs w:val="0"/>
              </w:rPr>
              <w:t xml:space="preserve"> High           </w:t>
            </w:r>
            <w:sdt>
              <w:sdtPr>
                <w:rPr>
                  <w:rFonts w:ascii="Arial" w:eastAsia="Symbol" w:hAnsi="Arial" w:cs="Arial"/>
                </w:rPr>
                <w:id w:val="-1018689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  <w:b w:val="0"/>
                <w:bCs w:val="0"/>
              </w:rPr>
              <w:t xml:space="preserve"> Medium           </w:t>
            </w:r>
            <w:sdt>
              <w:sdtPr>
                <w:rPr>
                  <w:rFonts w:ascii="Arial" w:eastAsia="Symbol" w:hAnsi="Arial" w:cs="Arial"/>
                </w:rPr>
                <w:id w:val="-20047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  <w:b w:val="0"/>
                <w:bCs w:val="0"/>
              </w:rPr>
              <w:t xml:space="preserve"> Low </w:t>
            </w:r>
          </w:p>
        </w:tc>
      </w:tr>
      <w:tr w:rsidR="008B0088" w:rsidRPr="00974EC8" w14:paraId="4B78AF02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  <w:tcBorders>
              <w:top w:val="single" w:sz="4" w:space="0" w:color="auto"/>
              <w:bottom w:val="nil"/>
            </w:tcBorders>
          </w:tcPr>
          <w:p w14:paraId="00294CEC" w14:textId="77777777" w:rsidR="008B0088" w:rsidRPr="00434B79" w:rsidRDefault="008B0088" w:rsidP="008D68EE">
            <w:pPr>
              <w:pStyle w:val="ListParagraph"/>
              <w:spacing w:line="276" w:lineRule="auto"/>
              <w:ind w:left="-19"/>
              <w:rPr>
                <w:rFonts w:ascii="Arial" w:hAnsi="Arial" w:cs="Arial"/>
              </w:rPr>
            </w:pPr>
            <w:r w:rsidRPr="00434B79">
              <w:rPr>
                <w:rFonts w:ascii="Arial" w:hAnsi="Arial" w:cs="Arial"/>
              </w:rPr>
              <w:t>Would it benefit my practice to improve my skills and knowledge in any of the following areas?</w:t>
            </w:r>
          </w:p>
        </w:tc>
      </w:tr>
      <w:tr w:rsidR="008B0088" w:rsidRPr="00974EC8" w14:paraId="41C917F7" w14:textId="77777777" w:rsidTr="008D68EE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2"/>
            <w:tcBorders>
              <w:top w:val="nil"/>
              <w:bottom w:val="single" w:sz="4" w:space="0" w:color="auto"/>
            </w:tcBorders>
          </w:tcPr>
          <w:p w14:paraId="6FDEBF2F" w14:textId="77777777" w:rsidR="008B0088" w:rsidRPr="009E262F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9E262F">
              <w:rPr>
                <w:rFonts w:ascii="Arial" w:hAnsi="Arial" w:cs="Arial"/>
                <w:b w:val="0"/>
                <w:bCs w:val="0"/>
              </w:rPr>
              <w:t>Conflict resolution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165907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35D2B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148072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4F596609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Critical thinking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8675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052540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33AC39C4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Communications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2039851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18220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7130ED84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Technical writing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874158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782966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7D14CE92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Presentation skills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84529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35D2B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475834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2245AD5A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Information management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1282143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994020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66182857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Time management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782408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529333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47D078DB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Client management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726534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35D2B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45688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23B94EF0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Stakeholder engagement and communication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208629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90368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17161DD0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Mentorship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1437560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163852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4682791F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Team management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568084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427032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166D7BD2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Project management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1219014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184335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0133EDCD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Business management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26492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128538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40368207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Contract administration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2119638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1087730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062714FF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lastRenderedPageBreak/>
              <w:t>Financial management or budgeting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23174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21886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245D4066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  <w:rPr>
                <w:rFonts w:ascii="Arial" w:hAnsi="Arial" w:cs="Arial"/>
                <w:b w:val="0"/>
                <w:bCs w:val="0"/>
              </w:rPr>
            </w:pPr>
            <w:r w:rsidRPr="00434B79">
              <w:rPr>
                <w:rFonts w:ascii="Arial" w:hAnsi="Arial" w:cs="Arial"/>
                <w:b w:val="0"/>
                <w:bCs w:val="0"/>
              </w:rPr>
              <w:t>Liability management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724520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0752D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668367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  <w:p w14:paraId="287C40A7" w14:textId="77777777" w:rsidR="008B0088" w:rsidRPr="00434B79" w:rsidRDefault="008B0088" w:rsidP="008D68EE">
            <w:pPr>
              <w:pStyle w:val="ListParagraph"/>
              <w:numPr>
                <w:ilvl w:val="0"/>
                <w:numId w:val="5"/>
              </w:numPr>
              <w:tabs>
                <w:tab w:val="left" w:leader="dot" w:pos="7416"/>
              </w:tabs>
              <w:spacing w:line="360" w:lineRule="auto"/>
            </w:pPr>
            <w:r w:rsidRPr="00434B79">
              <w:rPr>
                <w:rFonts w:ascii="Arial" w:hAnsi="Arial" w:cs="Arial"/>
                <w:b w:val="0"/>
                <w:bCs w:val="0"/>
              </w:rPr>
              <w:t xml:space="preserve">Other </w:t>
            </w:r>
            <w:r w:rsidRPr="006743A7">
              <w:rPr>
                <w:rFonts w:ascii="Arial" w:hAnsi="Arial" w:cs="Arial"/>
                <w:b w:val="0"/>
                <w:bCs w:val="0"/>
              </w:rPr>
              <w:t>_________________________________</w:t>
            </w:r>
            <w:r>
              <w:rPr>
                <w:rFonts w:ascii="Arial" w:hAnsi="Arial" w:cs="Arial"/>
                <w:b w:val="0"/>
                <w:bCs w:val="0"/>
              </w:rPr>
              <w:tab/>
            </w:r>
            <w:sdt>
              <w:sdtPr>
                <w:rPr>
                  <w:rFonts w:ascii="Arial" w:eastAsia="Symbol" w:hAnsi="Arial" w:cs="Arial"/>
                </w:rPr>
                <w:id w:val="-1129315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35D2B">
                  <w:rPr>
                    <w:rFonts w:ascii="MS Gothic" w:eastAsia="MS Gothic" w:hAnsi="MS Gothic" w:cs="Arial" w:hint="eastAsia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1530329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A1E38">
                  <w:rPr>
                    <w:rFonts w:ascii="Segoe UI Symbol" w:eastAsia="MS Gothic" w:hAnsi="Segoe UI Symbol" w:cs="Segoe UI Symbol"/>
                    <w:b w:val="0"/>
                    <w:bCs w:val="0"/>
                  </w:rPr>
                  <w:t>☐</w:t>
                </w:r>
              </w:sdtContent>
            </w:sdt>
            <w:r w:rsidRPr="006A1E38">
              <w:rPr>
                <w:rFonts w:ascii="Arial" w:hAnsi="Arial" w:cs="Arial"/>
                <w:b w:val="0"/>
                <w:bCs w:val="0"/>
              </w:rPr>
              <w:t xml:space="preserve">  No</w:t>
            </w:r>
          </w:p>
        </w:tc>
      </w:tr>
      <w:tr w:rsidR="008B0088" w:rsidRPr="00974EC8" w14:paraId="767CF4D5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50" w:type="dxa"/>
            <w:tcBorders>
              <w:top w:val="single" w:sz="4" w:space="0" w:color="auto"/>
            </w:tcBorders>
          </w:tcPr>
          <w:p w14:paraId="5AA93BA4" w14:textId="77777777" w:rsidR="008B0088" w:rsidRPr="00434B79" w:rsidRDefault="008B0088" w:rsidP="008D68EE">
            <w:pPr>
              <w:spacing w:line="276" w:lineRule="auto"/>
              <w:ind w:left="-19"/>
              <w:rPr>
                <w:rFonts w:ascii="Arial" w:hAnsi="Arial" w:cs="Arial"/>
              </w:rPr>
            </w:pPr>
            <w:r w:rsidRPr="00434B79">
              <w:rPr>
                <w:rFonts w:ascii="Arial" w:hAnsi="Arial" w:cs="Arial"/>
              </w:rPr>
              <w:lastRenderedPageBreak/>
              <w:t>Am I planning on transitioning into a new role or level of leadership?</w:t>
            </w:r>
          </w:p>
          <w:p w14:paraId="2961E569" w14:textId="77777777" w:rsidR="008B0088" w:rsidRPr="00434B79" w:rsidRDefault="008B0088" w:rsidP="008D68EE">
            <w:pPr>
              <w:spacing w:line="276" w:lineRule="auto"/>
              <w:ind w:left="-19"/>
              <w:rPr>
                <w:rFonts w:ascii="Arial" w:hAnsi="Arial" w:cs="Arial"/>
                <w:b w:val="0"/>
                <w:bCs w:val="0"/>
              </w:rPr>
            </w:pPr>
          </w:p>
          <w:p w14:paraId="2BAAB707" w14:textId="77777777" w:rsidR="008B0088" w:rsidRPr="00434B79" w:rsidRDefault="008B0088" w:rsidP="008D68EE">
            <w:pPr>
              <w:spacing w:line="276" w:lineRule="auto"/>
              <w:ind w:left="-19"/>
              <w:rPr>
                <w:rFonts w:ascii="Arial" w:hAnsi="Arial" w:cs="Arial"/>
              </w:rPr>
            </w:pPr>
            <w:r w:rsidRPr="00434B79">
              <w:rPr>
                <w:rFonts w:ascii="Arial" w:hAnsi="Arial" w:cs="Arial"/>
              </w:rPr>
              <w:t>If yes, what additional communication, management, and leaderships skills do I need to support this?</w:t>
            </w:r>
          </w:p>
          <w:p w14:paraId="4F3C3EC4" w14:textId="77777777" w:rsidR="008B0088" w:rsidRPr="00F7758C" w:rsidDel="00BB2DBF" w:rsidRDefault="008B0088" w:rsidP="008D68EE">
            <w:pPr>
              <w:spacing w:line="276" w:lineRule="auto"/>
              <w:ind w:left="-19"/>
              <w:rPr>
                <w:rFonts w:ascii="Arial" w:hAnsi="Arial" w:cs="Arial"/>
                <w:b w:val="0"/>
                <w:bCs w:val="0"/>
              </w:rPr>
            </w:pPr>
            <w:r w:rsidRPr="00F7758C">
              <w:rPr>
                <w:rFonts w:ascii="Arial" w:hAnsi="Arial" w:cs="Arial"/>
                <w:b w:val="0"/>
                <w:bCs w:val="0"/>
              </w:rPr>
              <w:t>Explain:</w:t>
            </w:r>
          </w:p>
        </w:tc>
        <w:tc>
          <w:tcPr>
            <w:tcW w:w="2180" w:type="dxa"/>
            <w:tcBorders>
              <w:top w:val="single" w:sz="4" w:space="0" w:color="auto"/>
            </w:tcBorders>
          </w:tcPr>
          <w:p w14:paraId="5540BA05" w14:textId="77777777" w:rsidR="008B0088" w:rsidRPr="00434B79" w:rsidRDefault="00000000" w:rsidP="008D68EE">
            <w:pPr>
              <w:spacing w:line="276" w:lineRule="auto"/>
              <w:ind w:left="-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eastAsia="Symbol" w:hAnsi="Arial" w:cs="Arial"/>
                </w:rPr>
                <w:id w:val="14880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</w:rPr>
              <w:t xml:space="preserve">  Yes        </w:t>
            </w:r>
            <w:sdt>
              <w:sdtPr>
                <w:rPr>
                  <w:rFonts w:ascii="Arial" w:eastAsia="Symbol" w:hAnsi="Arial" w:cs="Arial"/>
                </w:rPr>
                <w:id w:val="-512753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088" w:rsidRPr="00434B7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B0088" w:rsidRPr="00434B79">
              <w:rPr>
                <w:rFonts w:ascii="Arial" w:hAnsi="Arial" w:cs="Arial"/>
              </w:rPr>
              <w:t xml:space="preserve">  No</w:t>
            </w:r>
          </w:p>
          <w:p w14:paraId="2F2D4356" w14:textId="77777777" w:rsidR="008B0088" w:rsidRPr="00434B79" w:rsidRDefault="008B0088" w:rsidP="008D68EE">
            <w:pPr>
              <w:spacing w:line="276" w:lineRule="auto"/>
              <w:ind w:left="-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F7EED72" w14:textId="77777777" w:rsidR="008B0088" w:rsidRPr="001D7E42" w:rsidRDefault="008B0088" w:rsidP="00DD5C5B">
      <w:pPr>
        <w:spacing w:before="240"/>
        <w:rPr>
          <w:rFonts w:ascii="Arial" w:hAnsi="Arial" w:cs="Arial"/>
          <w:b/>
          <w:sz w:val="24"/>
          <w:szCs w:val="24"/>
        </w:rPr>
      </w:pPr>
    </w:p>
    <w:p w14:paraId="05037AB4" w14:textId="77777777" w:rsidR="00913839" w:rsidRPr="00913839" w:rsidRDefault="00DD5C5B" w:rsidP="000128CB">
      <w:pPr>
        <w:pStyle w:val="Heading2"/>
      </w:pPr>
      <w:r w:rsidRPr="00276141">
        <w:t xml:space="preserve">Identification of </w:t>
      </w:r>
      <w:r>
        <w:t>S</w:t>
      </w:r>
      <w:r w:rsidRPr="00276141">
        <w:t xml:space="preserve">kills and </w:t>
      </w:r>
      <w:r>
        <w:t>K</w:t>
      </w:r>
      <w:r w:rsidRPr="00276141">
        <w:t xml:space="preserve">nowledge </w:t>
      </w:r>
      <w:r w:rsidR="0089696F" w:rsidRPr="00F7758C">
        <w:rPr>
          <w:bCs/>
          <w:i/>
          <w:iCs/>
          <w:color w:val="F7692E"/>
        </w:rPr>
        <w:t>(REQUIRED)</w:t>
      </w:r>
    </w:p>
    <w:p w14:paraId="2E41CDEB" w14:textId="5EE3B0F9" w:rsidR="00DD5C5B" w:rsidRPr="000128CB" w:rsidRDefault="00DD5C5B" w:rsidP="003F210A">
      <w:pPr>
        <w:ind w:left="-630" w:firstLine="270"/>
        <w:rPr>
          <w:rFonts w:ascii="Arial" w:hAnsi="Arial" w:cs="Arial"/>
          <w:b/>
          <w:color w:val="00945E"/>
          <w:sz w:val="24"/>
          <w:szCs w:val="24"/>
        </w:rPr>
      </w:pPr>
      <w:r w:rsidRPr="000128CB">
        <w:rPr>
          <w:rFonts w:ascii="Arial" w:hAnsi="Arial" w:cs="Arial"/>
        </w:rPr>
        <w:t xml:space="preserve">Refer to Section 3.4 of the </w:t>
      </w:r>
      <w:r w:rsidRPr="000128CB">
        <w:rPr>
          <w:rFonts w:ascii="Arial" w:hAnsi="Arial" w:cs="Arial"/>
          <w:i/>
          <w:iCs/>
        </w:rPr>
        <w:t>Personal Annual Competency Evaluation</w:t>
      </w:r>
      <w:r w:rsidRPr="000128CB">
        <w:rPr>
          <w:rFonts w:ascii="Arial" w:hAnsi="Arial" w:cs="Arial"/>
        </w:rPr>
        <w:t xml:space="preserve"> practice guideline.</w:t>
      </w:r>
    </w:p>
    <w:tbl>
      <w:tblPr>
        <w:tblStyle w:val="PlainTable2"/>
        <w:tblW w:w="9630" w:type="dxa"/>
        <w:tblInd w:w="-36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9630"/>
      </w:tblGrid>
      <w:tr w:rsidR="00DD5C5B" w:rsidRPr="00276141" w14:paraId="753290F3" w14:textId="77777777" w:rsidTr="00D51A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tcBorders>
              <w:bottom w:val="none" w:sz="0" w:space="0" w:color="auto"/>
            </w:tcBorders>
            <w:shd w:val="clear" w:color="auto" w:fill="D9D9D9" w:themeFill="background1" w:themeFillShade="D9"/>
          </w:tcPr>
          <w:p w14:paraId="2D857DA9" w14:textId="77777777" w:rsidR="00DD5C5B" w:rsidRPr="00C30ECB" w:rsidRDefault="00DD5C5B" w:rsidP="008D68EE">
            <w:pPr>
              <w:spacing w:line="276" w:lineRule="auto"/>
              <w:rPr>
                <w:rFonts w:ascii="Arial" w:hAnsi="Arial" w:cs="Arial"/>
              </w:rPr>
            </w:pPr>
            <w:r w:rsidRPr="00C30ECB">
              <w:rPr>
                <w:rFonts w:ascii="Arial" w:hAnsi="Arial" w:cs="Arial"/>
              </w:rPr>
              <w:t>Technical</w:t>
            </w:r>
          </w:p>
        </w:tc>
      </w:tr>
      <w:tr w:rsidR="00DD5C5B" w:rsidRPr="00276141" w14:paraId="17D6A4BB" w14:textId="77777777" w:rsidTr="00D51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tcBorders>
              <w:top w:val="none" w:sz="0" w:space="0" w:color="auto"/>
              <w:bottom w:val="none" w:sz="0" w:space="0" w:color="auto"/>
            </w:tcBorders>
          </w:tcPr>
          <w:p w14:paraId="2FEFA696" w14:textId="2C71D510" w:rsidR="00DD5C5B" w:rsidRPr="00276141" w:rsidRDefault="00E63342" w:rsidP="008D68EE">
            <w:pPr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Describe:</w:t>
            </w:r>
          </w:p>
        </w:tc>
      </w:tr>
      <w:tr w:rsidR="00DD5C5B" w:rsidRPr="00276141" w14:paraId="126AFF1E" w14:textId="77777777" w:rsidTr="00D51AD8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shd w:val="clear" w:color="auto" w:fill="D9D9D9" w:themeFill="background1" w:themeFillShade="D9"/>
          </w:tcPr>
          <w:p w14:paraId="207A646A" w14:textId="50FEA55C" w:rsidR="00DD5C5B" w:rsidRPr="00C30ECB" w:rsidRDefault="00DD5C5B" w:rsidP="008D68EE">
            <w:pPr>
              <w:tabs>
                <w:tab w:val="left" w:pos="1659"/>
              </w:tabs>
              <w:spacing w:line="276" w:lineRule="auto"/>
              <w:rPr>
                <w:rFonts w:ascii="Arial" w:hAnsi="Arial" w:cs="Arial"/>
              </w:rPr>
            </w:pPr>
            <w:r w:rsidRPr="00C30ECB">
              <w:rPr>
                <w:rFonts w:ascii="Arial" w:hAnsi="Arial" w:cs="Arial"/>
              </w:rPr>
              <w:t>Regulatory</w:t>
            </w:r>
          </w:p>
        </w:tc>
      </w:tr>
      <w:tr w:rsidR="00DD5C5B" w:rsidRPr="00276141" w14:paraId="3319F4E7" w14:textId="77777777" w:rsidTr="00D51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tcBorders>
              <w:top w:val="none" w:sz="0" w:space="0" w:color="auto"/>
              <w:bottom w:val="none" w:sz="0" w:space="0" w:color="auto"/>
            </w:tcBorders>
          </w:tcPr>
          <w:p w14:paraId="2DC9D5C0" w14:textId="3494FE90" w:rsidR="00DD5C5B" w:rsidRPr="00276141" w:rsidRDefault="00E63342" w:rsidP="008D68EE">
            <w:pPr>
              <w:tabs>
                <w:tab w:val="left" w:pos="1659"/>
              </w:tabs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Describe:</w:t>
            </w:r>
          </w:p>
        </w:tc>
      </w:tr>
      <w:tr w:rsidR="00DD5C5B" w:rsidRPr="00276141" w14:paraId="586EF77D" w14:textId="77777777" w:rsidTr="00D51AD8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shd w:val="clear" w:color="auto" w:fill="D9D9D9" w:themeFill="background1" w:themeFillShade="D9"/>
          </w:tcPr>
          <w:p w14:paraId="05D506B5" w14:textId="77777777" w:rsidR="00DD5C5B" w:rsidRPr="00C30ECB" w:rsidRDefault="00DD5C5B" w:rsidP="008D68EE">
            <w:pPr>
              <w:tabs>
                <w:tab w:val="left" w:pos="1659"/>
              </w:tabs>
              <w:spacing w:line="276" w:lineRule="auto"/>
              <w:rPr>
                <w:rFonts w:ascii="Arial" w:hAnsi="Arial" w:cs="Arial"/>
              </w:rPr>
            </w:pPr>
            <w:r w:rsidRPr="00C30ECB">
              <w:rPr>
                <w:rFonts w:ascii="Arial" w:hAnsi="Arial" w:cs="Arial"/>
              </w:rPr>
              <w:t>Ethical practice</w:t>
            </w:r>
          </w:p>
        </w:tc>
      </w:tr>
      <w:tr w:rsidR="00DD5C5B" w:rsidRPr="00276141" w14:paraId="4B284D69" w14:textId="77777777" w:rsidTr="00D51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tcBorders>
              <w:top w:val="none" w:sz="0" w:space="0" w:color="auto"/>
              <w:bottom w:val="none" w:sz="0" w:space="0" w:color="auto"/>
            </w:tcBorders>
          </w:tcPr>
          <w:p w14:paraId="341956EB" w14:textId="52F6A89D" w:rsidR="00DD5C5B" w:rsidRPr="00276141" w:rsidRDefault="00E63342" w:rsidP="008D68EE">
            <w:pPr>
              <w:tabs>
                <w:tab w:val="left" w:pos="1659"/>
              </w:tabs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Describe:</w:t>
            </w:r>
          </w:p>
        </w:tc>
      </w:tr>
      <w:tr w:rsidR="00DD5C5B" w:rsidRPr="00276141" w14:paraId="6BA5AEE5" w14:textId="77777777" w:rsidTr="00D51AD8">
        <w:trPr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shd w:val="clear" w:color="auto" w:fill="D9D9D9" w:themeFill="background1" w:themeFillShade="D9"/>
          </w:tcPr>
          <w:p w14:paraId="642E9F64" w14:textId="77777777" w:rsidR="00DD5C5B" w:rsidRPr="00C30ECB" w:rsidRDefault="00DD5C5B" w:rsidP="008D68EE">
            <w:pPr>
              <w:tabs>
                <w:tab w:val="left" w:pos="1659"/>
              </w:tabs>
              <w:spacing w:line="276" w:lineRule="auto"/>
              <w:rPr>
                <w:rFonts w:ascii="Arial" w:hAnsi="Arial" w:cs="Arial"/>
              </w:rPr>
            </w:pPr>
            <w:r w:rsidRPr="00C30ECB">
              <w:rPr>
                <w:rFonts w:ascii="Arial" w:hAnsi="Arial" w:cs="Arial"/>
              </w:rPr>
              <w:t>Communication, leadership, and management</w:t>
            </w:r>
          </w:p>
        </w:tc>
      </w:tr>
      <w:tr w:rsidR="00DD5C5B" w:rsidRPr="00276141" w14:paraId="26C782EE" w14:textId="77777777" w:rsidTr="00D51A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tcBorders>
              <w:top w:val="none" w:sz="0" w:space="0" w:color="auto"/>
              <w:bottom w:val="none" w:sz="0" w:space="0" w:color="auto"/>
            </w:tcBorders>
          </w:tcPr>
          <w:p w14:paraId="4E3372CA" w14:textId="5BAF61C1" w:rsidR="00DD5C5B" w:rsidRPr="00276141" w:rsidRDefault="00E63342" w:rsidP="008D68EE">
            <w:pPr>
              <w:tabs>
                <w:tab w:val="left" w:pos="1659"/>
              </w:tabs>
              <w:spacing w:line="276" w:lineRule="auto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  <w:b w:val="0"/>
                <w:bCs w:val="0"/>
              </w:rPr>
              <w:t>Describe:</w:t>
            </w:r>
          </w:p>
        </w:tc>
      </w:tr>
    </w:tbl>
    <w:p w14:paraId="4EF6AC3E" w14:textId="77777777" w:rsidR="00DD5C5B" w:rsidRDefault="00DD5C5B" w:rsidP="00DD5C5B">
      <w:pPr>
        <w:keepNext/>
        <w:rPr>
          <w:rFonts w:ascii="Arial" w:hAnsi="Arial" w:cs="Arial"/>
          <w:b/>
          <w:sz w:val="28"/>
          <w:szCs w:val="28"/>
          <w:u w:val="single"/>
        </w:rPr>
      </w:pPr>
    </w:p>
    <w:p w14:paraId="042F954C" w14:textId="77777777" w:rsidR="006E488D" w:rsidRDefault="006E488D" w:rsidP="00DD5C5B">
      <w:pPr>
        <w:keepNext/>
        <w:rPr>
          <w:rFonts w:ascii="Arial" w:hAnsi="Arial" w:cs="Arial"/>
          <w:b/>
          <w:sz w:val="28"/>
          <w:szCs w:val="28"/>
          <w:u w:val="single"/>
        </w:rPr>
        <w:sectPr w:rsidR="006E488D" w:rsidSect="00692169">
          <w:headerReference w:type="default" r:id="rId10"/>
          <w:footerReference w:type="default" r:id="rId11"/>
          <w:headerReference w:type="first" r:id="rId12"/>
          <w:pgSz w:w="12240" w:h="15840"/>
          <w:pgMar w:top="1440" w:right="1440" w:bottom="1440" w:left="1440" w:header="446" w:footer="259" w:gutter="0"/>
          <w:cols w:space="720"/>
          <w:titlePg/>
          <w:docGrid w:linePitch="360"/>
        </w:sectPr>
      </w:pPr>
    </w:p>
    <w:p w14:paraId="683AA0CF" w14:textId="77777777" w:rsidR="00DD5C5B" w:rsidRPr="00AF1106" w:rsidRDefault="00DD5C5B" w:rsidP="000128CB">
      <w:pPr>
        <w:pStyle w:val="Heading2"/>
      </w:pPr>
      <w:r w:rsidRPr="00AF1106">
        <w:lastRenderedPageBreak/>
        <w:t xml:space="preserve">Completed </w:t>
      </w:r>
      <w:r>
        <w:t>C</w:t>
      </w:r>
      <w:r w:rsidRPr="00AF1106">
        <w:t xml:space="preserve">ontinuing </w:t>
      </w:r>
      <w:r>
        <w:t>P</w:t>
      </w:r>
      <w:r w:rsidRPr="00AF1106">
        <w:t xml:space="preserve">rofessional </w:t>
      </w:r>
      <w:r>
        <w:t>D</w:t>
      </w:r>
      <w:r w:rsidRPr="00AF1106">
        <w:t>evelopment (</w:t>
      </w:r>
      <w:r>
        <w:t>CPD</w:t>
      </w:r>
      <w:r w:rsidRPr="00AF1106">
        <w:t xml:space="preserve">) </w:t>
      </w:r>
      <w:r>
        <w:t>A</w:t>
      </w:r>
      <w:r w:rsidRPr="00AF1106">
        <w:t>ctivities</w:t>
      </w:r>
    </w:p>
    <w:p w14:paraId="2C3820AF" w14:textId="77777777" w:rsidR="00DD5C5B" w:rsidRPr="00AF1106" w:rsidRDefault="00DD5C5B" w:rsidP="00DD5C5B">
      <w:pPr>
        <w:pStyle w:val="ListParagraph"/>
        <w:ind w:left="-360"/>
        <w:rPr>
          <w:rFonts w:ascii="Arial" w:hAnsi="Arial" w:cs="Arial"/>
          <w:bCs/>
        </w:rPr>
      </w:pPr>
      <w:r w:rsidRPr="00AF1106">
        <w:rPr>
          <w:rFonts w:ascii="Arial" w:hAnsi="Arial" w:cs="Arial"/>
          <w:bCs/>
        </w:rPr>
        <w:t xml:space="preserve">Refer to Section 3.5 of the </w:t>
      </w:r>
      <w:r w:rsidRPr="008D68EE">
        <w:rPr>
          <w:rFonts w:ascii="Arial" w:hAnsi="Arial" w:cs="Arial"/>
          <w:bCs/>
          <w:i/>
          <w:iCs/>
        </w:rPr>
        <w:t>Personal Annual Competency Evaluation</w:t>
      </w:r>
      <w:r w:rsidRPr="00AF1106">
        <w:rPr>
          <w:rFonts w:ascii="Arial" w:hAnsi="Arial" w:cs="Arial"/>
          <w:bCs/>
        </w:rPr>
        <w:t xml:space="preserve"> practice guideline.</w:t>
      </w:r>
    </w:p>
    <w:tbl>
      <w:tblPr>
        <w:tblStyle w:val="TableGrid"/>
        <w:tblW w:w="13415" w:type="dxa"/>
        <w:tblInd w:w="-365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72" w:type="dxa"/>
          <w:bottom w:w="72" w:type="dxa"/>
        </w:tblCellMar>
        <w:tblLook w:val="04A0" w:firstRow="1" w:lastRow="0" w:firstColumn="1" w:lastColumn="0" w:noHBand="0" w:noVBand="1"/>
      </w:tblPr>
      <w:tblGrid>
        <w:gridCol w:w="2040"/>
        <w:gridCol w:w="1025"/>
        <w:gridCol w:w="1051"/>
        <w:gridCol w:w="1859"/>
        <w:gridCol w:w="1948"/>
        <w:gridCol w:w="5492"/>
      </w:tblGrid>
      <w:tr w:rsidR="00DD5C5B" w14:paraId="107D2BCA" w14:textId="77777777" w:rsidTr="00BC0826">
        <w:tc>
          <w:tcPr>
            <w:tcW w:w="2040" w:type="dxa"/>
          </w:tcPr>
          <w:p w14:paraId="004A9A3E" w14:textId="77777777" w:rsidR="00DD5C5B" w:rsidRPr="00AF1106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  <w:r w:rsidRPr="00AF1106">
              <w:rPr>
                <w:rFonts w:ascii="Arial" w:hAnsi="Arial" w:cs="Arial"/>
              </w:rPr>
              <w:t xml:space="preserve">Activity title or description </w:t>
            </w:r>
          </w:p>
          <w:p w14:paraId="490BE6A2" w14:textId="67E8669D" w:rsidR="00DD5C5B" w:rsidRPr="0006652A" w:rsidRDefault="0089696F" w:rsidP="008D68EE">
            <w:pPr>
              <w:keepNext/>
              <w:spacing w:line="276" w:lineRule="auto"/>
              <w:rPr>
                <w:rFonts w:ascii="Arial" w:hAnsi="Arial" w:cs="Arial"/>
                <w:b/>
                <w:i/>
                <w:iCs/>
                <w:u w:val="single"/>
              </w:rPr>
            </w:pPr>
            <w:r w:rsidRPr="000559B6">
              <w:rPr>
                <w:rFonts w:ascii="Arial" w:hAnsi="Arial" w:cs="Arial"/>
                <w:i/>
                <w:iCs/>
                <w:color w:val="F7692E"/>
              </w:rPr>
              <w:t>(REQUIRED)</w:t>
            </w:r>
          </w:p>
        </w:tc>
        <w:tc>
          <w:tcPr>
            <w:tcW w:w="1025" w:type="dxa"/>
          </w:tcPr>
          <w:p w14:paraId="689BB1D6" w14:textId="77777777" w:rsidR="00DD5C5B" w:rsidRPr="00AF1106" w:rsidRDefault="00DD5C5B" w:rsidP="008D68EE">
            <w:pPr>
              <w:keepNext/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F1106">
              <w:rPr>
                <w:rFonts w:ascii="Arial" w:hAnsi="Arial" w:cs="Arial"/>
              </w:rPr>
              <w:t>Activity date</w:t>
            </w:r>
          </w:p>
        </w:tc>
        <w:tc>
          <w:tcPr>
            <w:tcW w:w="1051" w:type="dxa"/>
          </w:tcPr>
          <w:p w14:paraId="380256EE" w14:textId="77777777" w:rsidR="00DD5C5B" w:rsidRPr="00AF1106" w:rsidRDefault="00DD5C5B" w:rsidP="008D68EE">
            <w:pPr>
              <w:keepNext/>
              <w:spacing w:line="276" w:lineRule="auto"/>
              <w:rPr>
                <w:rFonts w:ascii="Arial" w:hAnsi="Arial" w:cs="Arial"/>
                <w:bCs/>
              </w:rPr>
            </w:pPr>
            <w:r w:rsidRPr="00AF1106">
              <w:rPr>
                <w:rFonts w:ascii="Arial" w:hAnsi="Arial" w:cs="Arial"/>
                <w:bCs/>
              </w:rPr>
              <w:t>Activity duration (days or hours)</w:t>
            </w:r>
          </w:p>
        </w:tc>
        <w:tc>
          <w:tcPr>
            <w:tcW w:w="1859" w:type="dxa"/>
          </w:tcPr>
          <w:p w14:paraId="4CCDA96C" w14:textId="77777777" w:rsidR="00DD5C5B" w:rsidRPr="00AF1106" w:rsidRDefault="00DD5C5B" w:rsidP="008D68EE">
            <w:pPr>
              <w:keepNext/>
              <w:spacing w:line="276" w:lineRule="auto"/>
              <w:rPr>
                <w:rFonts w:ascii="Arial" w:hAnsi="Arial" w:cs="Arial"/>
                <w:bCs/>
              </w:rPr>
            </w:pPr>
            <w:r w:rsidRPr="00AF1106">
              <w:rPr>
                <w:rFonts w:ascii="Arial" w:hAnsi="Arial" w:cs="Arial"/>
                <w:bCs/>
              </w:rPr>
              <w:t>Organizer or provider</w:t>
            </w:r>
          </w:p>
        </w:tc>
        <w:tc>
          <w:tcPr>
            <w:tcW w:w="1948" w:type="dxa"/>
          </w:tcPr>
          <w:p w14:paraId="08E98096" w14:textId="77777777" w:rsidR="00DD5C5B" w:rsidRPr="00AF1106" w:rsidRDefault="00DD5C5B" w:rsidP="008D68EE">
            <w:pPr>
              <w:keepNext/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F1106">
              <w:rPr>
                <w:rFonts w:ascii="Arial" w:hAnsi="Arial" w:cs="Arial"/>
              </w:rPr>
              <w:t>CPD activity category*</w:t>
            </w:r>
          </w:p>
        </w:tc>
        <w:tc>
          <w:tcPr>
            <w:tcW w:w="5492" w:type="dxa"/>
          </w:tcPr>
          <w:p w14:paraId="00F6A0A3" w14:textId="6009368B" w:rsidR="00DD5C5B" w:rsidRPr="00AF1106" w:rsidRDefault="00DD5C5B" w:rsidP="008D68EE">
            <w:pPr>
              <w:keepNext/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AF1106">
              <w:rPr>
                <w:rFonts w:ascii="Arial" w:hAnsi="Arial" w:cs="Arial"/>
              </w:rPr>
              <w:t>Written explanation (How does this activity contribute to my competenc</w:t>
            </w:r>
            <w:r w:rsidR="006A3001">
              <w:rPr>
                <w:rFonts w:ascii="Arial" w:hAnsi="Arial" w:cs="Arial"/>
              </w:rPr>
              <w:t>e</w:t>
            </w:r>
            <w:r w:rsidRPr="00AF1106">
              <w:rPr>
                <w:rFonts w:ascii="Arial" w:hAnsi="Arial" w:cs="Arial"/>
              </w:rPr>
              <w:t xml:space="preserve">?) </w:t>
            </w:r>
            <w:r w:rsidR="0089696F" w:rsidRPr="000559B6">
              <w:rPr>
                <w:rFonts w:ascii="Arial" w:hAnsi="Arial" w:cs="Arial"/>
                <w:i/>
                <w:iCs/>
                <w:color w:val="F7692E"/>
              </w:rPr>
              <w:t>(REQUIRED)</w:t>
            </w:r>
          </w:p>
        </w:tc>
      </w:tr>
      <w:tr w:rsidR="00DD5C5B" w14:paraId="698EEB9E" w14:textId="77777777" w:rsidTr="00BC0826">
        <w:tc>
          <w:tcPr>
            <w:tcW w:w="2040" w:type="dxa"/>
          </w:tcPr>
          <w:p w14:paraId="2D059C0F" w14:textId="77777777" w:rsidR="00DD5C5B" w:rsidRPr="003E7DA7" w:rsidRDefault="00DD5C5B" w:rsidP="008D68EE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</w:tcPr>
          <w:p w14:paraId="4B40A8DA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51" w:type="dxa"/>
          </w:tcPr>
          <w:p w14:paraId="0A9A9AA3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682B1C81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48" w:type="dxa"/>
          </w:tcPr>
          <w:p w14:paraId="58F17108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492" w:type="dxa"/>
          </w:tcPr>
          <w:p w14:paraId="418A1686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</w:tr>
      <w:tr w:rsidR="00DD5C5B" w14:paraId="286A843E" w14:textId="77777777" w:rsidTr="00BC0826">
        <w:tc>
          <w:tcPr>
            <w:tcW w:w="2040" w:type="dxa"/>
          </w:tcPr>
          <w:p w14:paraId="2AF1FD8B" w14:textId="6A3D0A6E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25" w:type="dxa"/>
          </w:tcPr>
          <w:p w14:paraId="20987B9D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51" w:type="dxa"/>
          </w:tcPr>
          <w:p w14:paraId="14CAFFC4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4AC2D1DA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48" w:type="dxa"/>
          </w:tcPr>
          <w:p w14:paraId="2EF97542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492" w:type="dxa"/>
          </w:tcPr>
          <w:p w14:paraId="33142F62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</w:tr>
      <w:tr w:rsidR="00DD5C5B" w14:paraId="2DAEB384" w14:textId="77777777" w:rsidTr="00BC0826">
        <w:tc>
          <w:tcPr>
            <w:tcW w:w="2040" w:type="dxa"/>
          </w:tcPr>
          <w:p w14:paraId="195FF67F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25" w:type="dxa"/>
          </w:tcPr>
          <w:p w14:paraId="118033EA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51" w:type="dxa"/>
          </w:tcPr>
          <w:p w14:paraId="7E54604F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05FFC1C5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48" w:type="dxa"/>
          </w:tcPr>
          <w:p w14:paraId="3FB95AD7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492" w:type="dxa"/>
          </w:tcPr>
          <w:p w14:paraId="44DEAD64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</w:tr>
      <w:tr w:rsidR="00DD5C5B" w14:paraId="7B5FFE78" w14:textId="77777777" w:rsidTr="00BC0826">
        <w:tc>
          <w:tcPr>
            <w:tcW w:w="2040" w:type="dxa"/>
          </w:tcPr>
          <w:p w14:paraId="22298ECB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25" w:type="dxa"/>
          </w:tcPr>
          <w:p w14:paraId="2F57D24C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51" w:type="dxa"/>
          </w:tcPr>
          <w:p w14:paraId="572B6B33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37BC6935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48" w:type="dxa"/>
          </w:tcPr>
          <w:p w14:paraId="521CDC63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492" w:type="dxa"/>
          </w:tcPr>
          <w:p w14:paraId="383F9C67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</w:tr>
      <w:tr w:rsidR="00DD5C5B" w14:paraId="216D0245" w14:textId="77777777" w:rsidTr="00BC0826">
        <w:tc>
          <w:tcPr>
            <w:tcW w:w="2040" w:type="dxa"/>
          </w:tcPr>
          <w:p w14:paraId="2CB246BE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25" w:type="dxa"/>
          </w:tcPr>
          <w:p w14:paraId="4E50B852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51" w:type="dxa"/>
          </w:tcPr>
          <w:p w14:paraId="09BBFEB4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0C26FBDC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48" w:type="dxa"/>
          </w:tcPr>
          <w:p w14:paraId="4E98F0CD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492" w:type="dxa"/>
          </w:tcPr>
          <w:p w14:paraId="5C5AC60F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</w:tr>
      <w:tr w:rsidR="00DD5C5B" w14:paraId="2449095E" w14:textId="77777777" w:rsidTr="00BC0826">
        <w:tc>
          <w:tcPr>
            <w:tcW w:w="2040" w:type="dxa"/>
          </w:tcPr>
          <w:p w14:paraId="6DFCDC38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25" w:type="dxa"/>
          </w:tcPr>
          <w:p w14:paraId="1899314E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51" w:type="dxa"/>
          </w:tcPr>
          <w:p w14:paraId="4805329C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0A736A22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48" w:type="dxa"/>
          </w:tcPr>
          <w:p w14:paraId="08BB5D91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492" w:type="dxa"/>
          </w:tcPr>
          <w:p w14:paraId="17013488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</w:tr>
      <w:tr w:rsidR="00DD5C5B" w14:paraId="7D32F106" w14:textId="77777777" w:rsidTr="00BC0826">
        <w:tc>
          <w:tcPr>
            <w:tcW w:w="2040" w:type="dxa"/>
          </w:tcPr>
          <w:p w14:paraId="20F92B53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25" w:type="dxa"/>
          </w:tcPr>
          <w:p w14:paraId="11FFD045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51" w:type="dxa"/>
          </w:tcPr>
          <w:p w14:paraId="1DE594A0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0B838263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48" w:type="dxa"/>
          </w:tcPr>
          <w:p w14:paraId="4F2DD5A6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492" w:type="dxa"/>
          </w:tcPr>
          <w:p w14:paraId="2C6A184C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</w:tr>
      <w:tr w:rsidR="00DD5C5B" w14:paraId="79263548" w14:textId="77777777" w:rsidTr="00BC0826">
        <w:tc>
          <w:tcPr>
            <w:tcW w:w="2040" w:type="dxa"/>
          </w:tcPr>
          <w:p w14:paraId="26557615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25" w:type="dxa"/>
          </w:tcPr>
          <w:p w14:paraId="379FC3B2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051" w:type="dxa"/>
          </w:tcPr>
          <w:p w14:paraId="072342C2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59" w:type="dxa"/>
          </w:tcPr>
          <w:p w14:paraId="6EC4BDB4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48" w:type="dxa"/>
          </w:tcPr>
          <w:p w14:paraId="0CAE8932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492" w:type="dxa"/>
          </w:tcPr>
          <w:p w14:paraId="1ED1FEBC" w14:textId="77777777" w:rsidR="00DD5C5B" w:rsidRPr="003E7DA7" w:rsidRDefault="00DD5C5B" w:rsidP="008D68EE">
            <w:pPr>
              <w:keepNext/>
              <w:spacing w:line="276" w:lineRule="auto"/>
              <w:rPr>
                <w:rFonts w:ascii="Arial" w:hAnsi="Arial" w:cs="Arial"/>
              </w:rPr>
            </w:pPr>
          </w:p>
        </w:tc>
      </w:tr>
      <w:tr w:rsidR="00DD5C5B" w14:paraId="565502C7" w14:textId="77777777" w:rsidTr="000E684E">
        <w:tc>
          <w:tcPr>
            <w:tcW w:w="13415" w:type="dxa"/>
            <w:gridSpan w:val="6"/>
          </w:tcPr>
          <w:p w14:paraId="49D6F3D5" w14:textId="77777777" w:rsidR="00DD5C5B" w:rsidRPr="00FC3094" w:rsidRDefault="00DD5C5B" w:rsidP="008D68EE">
            <w:pPr>
              <w:keepNext/>
              <w:spacing w:line="276" w:lineRule="auto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 w:rsidRPr="00FC309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*Technical; regulatory; ethical practice; or communication, leadership, and management</w:t>
            </w:r>
          </w:p>
        </w:tc>
      </w:tr>
    </w:tbl>
    <w:p w14:paraId="16586250" w14:textId="77777777" w:rsidR="00DD5C5B" w:rsidRDefault="00DD5C5B" w:rsidP="00DD5C5B">
      <w:pPr>
        <w:keepNext/>
        <w:rPr>
          <w:rFonts w:ascii="Arial" w:hAnsi="Arial" w:cs="Arial"/>
          <w:b/>
          <w:sz w:val="28"/>
          <w:szCs w:val="28"/>
          <w:u w:val="single"/>
        </w:rPr>
      </w:pPr>
    </w:p>
    <w:p w14:paraId="2931C5AE" w14:textId="77777777" w:rsidR="006E488D" w:rsidRDefault="006E488D" w:rsidP="00DD5C5B">
      <w:pPr>
        <w:keepNext/>
        <w:rPr>
          <w:rFonts w:ascii="Arial" w:hAnsi="Arial" w:cs="Arial"/>
          <w:b/>
          <w:sz w:val="28"/>
          <w:szCs w:val="28"/>
          <w:u w:val="single"/>
        </w:rPr>
        <w:sectPr w:rsidR="006E488D" w:rsidSect="00F24C06">
          <w:footerReference w:type="default" r:id="rId13"/>
          <w:pgSz w:w="15840" w:h="12240" w:orient="landscape"/>
          <w:pgMar w:top="1440" w:right="1440" w:bottom="1440" w:left="1440" w:header="446" w:footer="259" w:gutter="0"/>
          <w:cols w:space="720"/>
          <w:docGrid w:linePitch="360"/>
        </w:sectPr>
      </w:pPr>
    </w:p>
    <w:p w14:paraId="57C05E9E" w14:textId="77777777" w:rsidR="00DD5C5B" w:rsidRPr="00AF1106" w:rsidRDefault="00DD5C5B" w:rsidP="000128CB">
      <w:pPr>
        <w:pStyle w:val="Heading2"/>
      </w:pPr>
      <w:r w:rsidRPr="00AF1106">
        <w:lastRenderedPageBreak/>
        <w:t xml:space="preserve">Peer </w:t>
      </w:r>
      <w:r>
        <w:t>I</w:t>
      </w:r>
      <w:r w:rsidRPr="00AF1106">
        <w:t xml:space="preserve">nput and </w:t>
      </w:r>
      <w:r>
        <w:t>R</w:t>
      </w:r>
      <w:r w:rsidRPr="00AF1106">
        <w:t>eview</w:t>
      </w:r>
    </w:p>
    <w:p w14:paraId="09FABF26" w14:textId="77777777" w:rsidR="00DD5C5B" w:rsidRPr="00AF1106" w:rsidRDefault="00DD5C5B" w:rsidP="003F210A">
      <w:pPr>
        <w:spacing w:line="276" w:lineRule="auto"/>
        <w:ind w:left="-360"/>
        <w:rPr>
          <w:rStyle w:val="ui-provider"/>
          <w:rFonts w:ascii="Arial" w:hAnsi="Arial" w:cs="Arial"/>
        </w:rPr>
      </w:pPr>
      <w:r w:rsidRPr="00AF1106">
        <w:rPr>
          <w:rStyle w:val="ui-provider"/>
          <w:rFonts w:ascii="Arial" w:hAnsi="Arial" w:cs="Arial"/>
        </w:rPr>
        <w:t xml:space="preserve">Refer to Section 3.6 of the </w:t>
      </w:r>
      <w:r w:rsidRPr="008D68EE">
        <w:rPr>
          <w:rStyle w:val="ui-provider"/>
          <w:rFonts w:ascii="Arial" w:hAnsi="Arial" w:cs="Arial"/>
          <w:i/>
          <w:iCs/>
        </w:rPr>
        <w:t>Personal Annual Competency Evaluation</w:t>
      </w:r>
      <w:r w:rsidRPr="00AF1106">
        <w:rPr>
          <w:rStyle w:val="ui-provider"/>
          <w:rFonts w:ascii="Arial" w:hAnsi="Arial" w:cs="Arial"/>
        </w:rPr>
        <w:t xml:space="preserve"> practice guideline.</w:t>
      </w:r>
    </w:p>
    <w:p w14:paraId="7383CFEC" w14:textId="33661A60" w:rsidR="00DD5C5B" w:rsidRPr="00AF1106" w:rsidRDefault="00DD5C5B" w:rsidP="00DD5C5B">
      <w:pPr>
        <w:spacing w:line="276" w:lineRule="auto"/>
        <w:ind w:left="-360"/>
        <w:rPr>
          <w:rFonts w:ascii="Arial" w:hAnsi="Arial" w:cs="Arial"/>
          <w:color w:val="002E6D"/>
        </w:rPr>
      </w:pPr>
      <w:r w:rsidRPr="00AF1106">
        <w:rPr>
          <w:rStyle w:val="ui-provider"/>
          <w:rFonts w:ascii="Arial" w:hAnsi="Arial" w:cs="Arial"/>
          <w:color w:val="002E6D"/>
        </w:rPr>
        <w:t>Although it is not a requirement, APEGA recommends that licensed professionals review their Personal Annual Competency Evaluation plan with another licensed professional, such as a Responsible Member, supervisor, peer, or mentor.</w:t>
      </w:r>
    </w:p>
    <w:tbl>
      <w:tblPr>
        <w:tblStyle w:val="PlainTable2"/>
        <w:tblW w:w="0" w:type="auto"/>
        <w:tblInd w:w="-360" w:type="dxa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1800"/>
        <w:gridCol w:w="4140"/>
        <w:gridCol w:w="3685"/>
      </w:tblGrid>
      <w:tr w:rsidR="00DD5C5B" w:rsidRPr="00974EC8" w14:paraId="52F4093C" w14:textId="77777777" w:rsidTr="008D68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Merge w:val="restart"/>
          </w:tcPr>
          <w:p w14:paraId="22CC76A4" w14:textId="77777777" w:rsidR="00DD5C5B" w:rsidRPr="006451C9" w:rsidRDefault="00DD5C5B" w:rsidP="008D68EE">
            <w:pPr>
              <w:tabs>
                <w:tab w:val="left" w:pos="-19"/>
              </w:tabs>
              <w:ind w:left="-19" w:right="-342"/>
              <w:rPr>
                <w:rFonts w:ascii="Arial" w:hAnsi="Arial" w:cs="Arial"/>
              </w:rPr>
            </w:pPr>
            <w:r w:rsidRPr="006451C9">
              <w:rPr>
                <w:rFonts w:ascii="Arial" w:hAnsi="Arial" w:cs="Arial"/>
              </w:rPr>
              <w:t>Peer reviewer</w:t>
            </w:r>
          </w:p>
        </w:tc>
        <w:tc>
          <w:tcPr>
            <w:tcW w:w="4140" w:type="dxa"/>
          </w:tcPr>
          <w:p w14:paraId="4FF859B0" w14:textId="77777777" w:rsidR="00DD5C5B" w:rsidRPr="00875DE5" w:rsidRDefault="00DD5C5B" w:rsidP="008D68EE">
            <w:pPr>
              <w:pStyle w:val="ListParagraph"/>
              <w:pBdr>
                <w:bottom w:val="single" w:sz="12" w:space="1" w:color="auto"/>
              </w:pBdr>
              <w:tabs>
                <w:tab w:val="left" w:pos="-108"/>
              </w:tabs>
              <w:ind w:left="521" w:right="-342" w:hanging="50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</w:p>
          <w:p w14:paraId="0595991F" w14:textId="77777777" w:rsidR="00DD5C5B" w:rsidRPr="00235075" w:rsidRDefault="00DD5C5B" w:rsidP="008D68EE">
            <w:pPr>
              <w:pStyle w:val="ListParagraph"/>
              <w:tabs>
                <w:tab w:val="left" w:pos="-108"/>
              </w:tabs>
              <w:ind w:left="521" w:right="-342" w:hanging="50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4"/>
                <w:szCs w:val="14"/>
              </w:rPr>
              <w:t>Name</w:t>
            </w:r>
          </w:p>
        </w:tc>
        <w:tc>
          <w:tcPr>
            <w:tcW w:w="3685" w:type="dxa"/>
          </w:tcPr>
          <w:p w14:paraId="7E18A707" w14:textId="77777777" w:rsidR="00DD5C5B" w:rsidRPr="00875DE5" w:rsidRDefault="00DD5C5B" w:rsidP="008D68EE">
            <w:pPr>
              <w:pStyle w:val="ListParagraph"/>
              <w:pBdr>
                <w:bottom w:val="single" w:sz="12" w:space="1" w:color="auto"/>
              </w:pBdr>
              <w:tabs>
                <w:tab w:val="left" w:pos="-108"/>
              </w:tabs>
              <w:ind w:left="521" w:right="-342" w:hanging="50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</w:p>
          <w:p w14:paraId="12CCB979" w14:textId="77777777" w:rsidR="00DD5C5B" w:rsidRPr="00235075" w:rsidRDefault="00DD5C5B" w:rsidP="008D68EE">
            <w:pPr>
              <w:pStyle w:val="ListParagraph"/>
              <w:tabs>
                <w:tab w:val="left" w:pos="-108"/>
              </w:tabs>
              <w:ind w:left="521" w:right="-342" w:hanging="50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i/>
                <w:iCs/>
                <w:sz w:val="14"/>
                <w:szCs w:val="14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4"/>
                <w:szCs w:val="14"/>
              </w:rPr>
              <w:t>Title</w:t>
            </w:r>
          </w:p>
        </w:tc>
      </w:tr>
      <w:tr w:rsidR="00DD5C5B" w:rsidRPr="00974EC8" w14:paraId="5681E25F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0" w:type="dxa"/>
            <w:vMerge/>
          </w:tcPr>
          <w:p w14:paraId="77131810" w14:textId="77777777" w:rsidR="00DD5C5B" w:rsidRPr="006451C9" w:rsidRDefault="00DD5C5B" w:rsidP="008D68EE">
            <w:pPr>
              <w:pStyle w:val="ListParagraph"/>
              <w:tabs>
                <w:tab w:val="left" w:pos="-19"/>
              </w:tabs>
              <w:ind w:left="521" w:right="-342" w:hanging="611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35D0249A" w14:textId="77777777" w:rsidR="00DD5C5B" w:rsidRPr="00875DE5" w:rsidRDefault="00DD5C5B" w:rsidP="008D68EE">
            <w:pPr>
              <w:pStyle w:val="ListParagraph"/>
              <w:pBdr>
                <w:bottom w:val="single" w:sz="12" w:space="1" w:color="auto"/>
              </w:pBdr>
              <w:tabs>
                <w:tab w:val="left" w:pos="-108"/>
              </w:tabs>
              <w:ind w:left="521" w:right="-342" w:hanging="5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D18E64A" w14:textId="77777777" w:rsidR="00DD5C5B" w:rsidRPr="00235075" w:rsidRDefault="00DD5C5B" w:rsidP="008D68EE">
            <w:pPr>
              <w:pStyle w:val="ListParagraph"/>
              <w:tabs>
                <w:tab w:val="left" w:pos="-108"/>
              </w:tabs>
              <w:ind w:left="521" w:right="-342" w:hanging="5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235075">
              <w:rPr>
                <w:rFonts w:ascii="Arial" w:hAnsi="Arial" w:cs="Arial"/>
                <w:i/>
                <w:iCs/>
                <w:sz w:val="14"/>
                <w:szCs w:val="14"/>
              </w:rPr>
              <w:t>APEGA ID</w:t>
            </w:r>
          </w:p>
        </w:tc>
        <w:tc>
          <w:tcPr>
            <w:tcW w:w="3685" w:type="dxa"/>
          </w:tcPr>
          <w:p w14:paraId="3FCD8AD1" w14:textId="77777777" w:rsidR="00DD5C5B" w:rsidRPr="00875DE5" w:rsidRDefault="00DD5C5B" w:rsidP="008D68EE">
            <w:pPr>
              <w:pStyle w:val="ListParagraph"/>
              <w:pBdr>
                <w:bottom w:val="single" w:sz="12" w:space="1" w:color="auto"/>
              </w:pBdr>
              <w:tabs>
                <w:tab w:val="left" w:pos="-108"/>
              </w:tabs>
              <w:ind w:left="521" w:right="-342" w:hanging="5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B53521C" w14:textId="77777777" w:rsidR="00DD5C5B" w:rsidRPr="00235075" w:rsidRDefault="00DD5C5B" w:rsidP="008D68EE">
            <w:pPr>
              <w:pStyle w:val="ListParagraph"/>
              <w:tabs>
                <w:tab w:val="left" w:pos="-108"/>
              </w:tabs>
              <w:ind w:left="521" w:right="-342" w:hanging="5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235075">
              <w:rPr>
                <w:rFonts w:ascii="Arial" w:hAnsi="Arial" w:cs="Arial"/>
                <w:i/>
                <w:iCs/>
                <w:sz w:val="14"/>
                <w:szCs w:val="14"/>
              </w:rPr>
              <w:t>Designation</w:t>
            </w:r>
          </w:p>
        </w:tc>
      </w:tr>
      <w:tr w:rsidR="00DD5C5B" w:rsidRPr="00974EC8" w14:paraId="1E91731E" w14:textId="77777777" w:rsidTr="008D6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3"/>
          </w:tcPr>
          <w:p w14:paraId="4A09FA99" w14:textId="53A98B11" w:rsidR="00F43A75" w:rsidRPr="004B3C94" w:rsidRDefault="00DD5C5B" w:rsidP="008D68EE">
            <w:pPr>
              <w:tabs>
                <w:tab w:val="left" w:pos="-108"/>
              </w:tabs>
              <w:ind w:right="-342"/>
              <w:rPr>
                <w:rFonts w:ascii="Arial" w:hAnsi="Arial" w:cs="Arial"/>
                <w:b w:val="0"/>
                <w:bCs w:val="0"/>
              </w:rPr>
            </w:pPr>
            <w:r w:rsidRPr="006451C9">
              <w:rPr>
                <w:rFonts w:ascii="Arial" w:hAnsi="Arial" w:cs="Arial"/>
              </w:rPr>
              <w:t>Position and professional relationship (e.g., manager, supervisor, mentor, peer):</w:t>
            </w:r>
            <w:r w:rsidR="004B3C94">
              <w:rPr>
                <w:rFonts w:ascii="Arial" w:hAnsi="Arial" w:cs="Arial"/>
              </w:rPr>
              <w:t xml:space="preserve"> </w:t>
            </w:r>
          </w:p>
          <w:p w14:paraId="6B650C30" w14:textId="23B0D8BC" w:rsidR="00F43A75" w:rsidRPr="00F43A75" w:rsidRDefault="00F43A75" w:rsidP="008D68EE">
            <w:pPr>
              <w:tabs>
                <w:tab w:val="left" w:pos="-108"/>
              </w:tabs>
              <w:ind w:right="-342"/>
              <w:rPr>
                <w:rFonts w:ascii="Arial" w:hAnsi="Arial" w:cs="Arial"/>
                <w:b w:val="0"/>
                <w:bCs w:val="0"/>
              </w:rPr>
            </w:pPr>
          </w:p>
        </w:tc>
      </w:tr>
      <w:tr w:rsidR="00DD5C5B" w:rsidRPr="00974EC8" w14:paraId="2FAF4937" w14:textId="77777777" w:rsidTr="008D68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3"/>
          </w:tcPr>
          <w:p w14:paraId="2799DA7A" w14:textId="45B18DAB" w:rsidR="00DD5C5B" w:rsidRPr="004B3C94" w:rsidRDefault="00DD5C5B" w:rsidP="008D68EE">
            <w:pPr>
              <w:tabs>
                <w:tab w:val="left" w:pos="-108"/>
              </w:tabs>
              <w:ind w:right="-342"/>
              <w:rPr>
                <w:rFonts w:ascii="Arial" w:hAnsi="Arial" w:cs="Arial"/>
                <w:b w:val="0"/>
                <w:bCs w:val="0"/>
              </w:rPr>
            </w:pPr>
            <w:r w:rsidRPr="006451C9">
              <w:rPr>
                <w:rFonts w:ascii="Arial" w:hAnsi="Arial" w:cs="Arial"/>
              </w:rPr>
              <w:t>Peer reviewer’s comments:</w:t>
            </w:r>
            <w:r w:rsidR="004B3C94">
              <w:rPr>
                <w:rFonts w:ascii="Arial" w:hAnsi="Arial" w:cs="Arial"/>
                <w:b w:val="0"/>
                <w:bCs w:val="0"/>
              </w:rPr>
              <w:t xml:space="preserve"> </w:t>
            </w:r>
          </w:p>
          <w:p w14:paraId="4CFA0C1B" w14:textId="77777777" w:rsidR="003008B6" w:rsidRPr="003008B6" w:rsidRDefault="003008B6" w:rsidP="008D68EE">
            <w:pPr>
              <w:tabs>
                <w:tab w:val="left" w:pos="-108"/>
              </w:tabs>
              <w:ind w:right="-342"/>
              <w:rPr>
                <w:rFonts w:ascii="Arial" w:hAnsi="Arial" w:cs="Arial"/>
                <w:b w:val="0"/>
                <w:bCs w:val="0"/>
              </w:rPr>
            </w:pPr>
          </w:p>
        </w:tc>
      </w:tr>
      <w:tr w:rsidR="00DD5C5B" w:rsidRPr="00974EC8" w14:paraId="64886D2A" w14:textId="77777777" w:rsidTr="008D68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3"/>
          </w:tcPr>
          <w:p w14:paraId="7298A1E9" w14:textId="0D280737" w:rsidR="00DD5C5B" w:rsidRPr="004B3C94" w:rsidRDefault="00DD5C5B" w:rsidP="008D68EE">
            <w:pPr>
              <w:tabs>
                <w:tab w:val="left" w:pos="-108"/>
              </w:tabs>
              <w:ind w:right="-342"/>
              <w:rPr>
                <w:rFonts w:ascii="Arial" w:hAnsi="Arial" w:cs="Arial"/>
                <w:b w:val="0"/>
                <w:bCs w:val="0"/>
              </w:rPr>
            </w:pPr>
            <w:r w:rsidRPr="006451C9">
              <w:rPr>
                <w:rFonts w:ascii="Arial" w:hAnsi="Arial" w:cs="Arial"/>
              </w:rPr>
              <w:t>Date (DD-MMM-YYYY)</w:t>
            </w:r>
            <w:r w:rsidR="00F8220C">
              <w:rPr>
                <w:rFonts w:ascii="Arial" w:hAnsi="Arial" w:cs="Arial"/>
              </w:rPr>
              <w:t>:</w:t>
            </w:r>
            <w:r w:rsidR="004B3C94">
              <w:rPr>
                <w:rFonts w:ascii="Arial" w:hAnsi="Arial" w:cs="Arial"/>
              </w:rPr>
              <w:t xml:space="preserve"> </w:t>
            </w:r>
          </w:p>
        </w:tc>
      </w:tr>
    </w:tbl>
    <w:p w14:paraId="60D0D878" w14:textId="77777777" w:rsidR="00DD5C5B" w:rsidRPr="00974EC8" w:rsidRDefault="00DD5C5B" w:rsidP="00DD5C5B">
      <w:pPr>
        <w:pStyle w:val="ListParagraph"/>
        <w:ind w:left="-270"/>
        <w:rPr>
          <w:rFonts w:ascii="Arial" w:hAnsi="Arial" w:cs="Arial"/>
          <w:b/>
          <w:strike/>
          <w:sz w:val="28"/>
          <w:szCs w:val="28"/>
          <w:u w:val="single"/>
        </w:rPr>
      </w:pPr>
    </w:p>
    <w:p w14:paraId="470D693B" w14:textId="77777777" w:rsidR="00DD5C5B" w:rsidRPr="006451C9" w:rsidRDefault="00DD5C5B" w:rsidP="000128CB">
      <w:pPr>
        <w:pStyle w:val="Heading2"/>
      </w:pPr>
      <w:r w:rsidRPr="006451C9">
        <w:t>Personal Annual Competency Evaluation P</w:t>
      </w:r>
      <w:r>
        <w:t>lan</w:t>
      </w:r>
      <w:r w:rsidRPr="006451C9">
        <w:t xml:space="preserve"> S</w:t>
      </w:r>
      <w:r>
        <w:t>ign</w:t>
      </w:r>
      <w:r w:rsidRPr="006451C9">
        <w:t>-O</w:t>
      </w:r>
      <w:r>
        <w:t>ff</w:t>
      </w:r>
    </w:p>
    <w:p w14:paraId="688ADD04" w14:textId="77777777" w:rsidR="00DD5C5B" w:rsidRPr="000559B6" w:rsidRDefault="00DD5C5B" w:rsidP="00723DE3">
      <w:pPr>
        <w:keepNext/>
        <w:spacing w:line="276" w:lineRule="auto"/>
        <w:ind w:left="-360"/>
        <w:rPr>
          <w:rStyle w:val="ui-provider"/>
          <w:rFonts w:ascii="Arial" w:hAnsi="Arial" w:cs="Arial"/>
        </w:rPr>
      </w:pPr>
      <w:r w:rsidRPr="000559B6">
        <w:rPr>
          <w:rStyle w:val="ui-provider"/>
          <w:rFonts w:ascii="Arial" w:hAnsi="Arial" w:cs="Arial"/>
        </w:rPr>
        <w:t xml:space="preserve">Refer to Section 3.7 of the </w:t>
      </w:r>
      <w:r w:rsidRPr="000559B6">
        <w:rPr>
          <w:rStyle w:val="ui-provider"/>
          <w:rFonts w:ascii="Arial" w:hAnsi="Arial" w:cs="Arial"/>
          <w:i/>
          <w:iCs/>
        </w:rPr>
        <w:t>Personal Annual Competency Evaluation</w:t>
      </w:r>
      <w:r w:rsidRPr="000559B6">
        <w:rPr>
          <w:rStyle w:val="ui-provider"/>
          <w:rFonts w:ascii="Arial" w:hAnsi="Arial" w:cs="Arial"/>
        </w:rPr>
        <w:t xml:space="preserve"> practice guideline.</w:t>
      </w:r>
    </w:p>
    <w:p w14:paraId="324DC177" w14:textId="77777777" w:rsidR="00DD5C5B" w:rsidRPr="006451C9" w:rsidRDefault="00DD5C5B" w:rsidP="00DD5C5B">
      <w:pPr>
        <w:keepNext/>
        <w:spacing w:line="276" w:lineRule="auto"/>
        <w:ind w:left="-360"/>
        <w:rPr>
          <w:rFonts w:ascii="Arial" w:hAnsi="Arial" w:cs="Arial"/>
          <w:color w:val="002E6D"/>
        </w:rPr>
      </w:pPr>
      <w:r w:rsidRPr="006451C9">
        <w:rPr>
          <w:rStyle w:val="ui-provider"/>
          <w:rFonts w:ascii="Arial" w:hAnsi="Arial" w:cs="Arial"/>
          <w:color w:val="002E6D"/>
        </w:rPr>
        <w:t>It is recommended that once all completed continuing professional development (CPD) activities have been recorded, licensed professionals sign and date their Personal Annual Competency Evaluation plan by their CPD due date.</w:t>
      </w:r>
    </w:p>
    <w:tbl>
      <w:tblPr>
        <w:tblStyle w:val="PlainTable2"/>
        <w:tblW w:w="0" w:type="auto"/>
        <w:tblInd w:w="-360" w:type="dxa"/>
        <w:tblBorders>
          <w:top w:val="none" w:sz="0" w:space="0" w:color="auto"/>
          <w:bottom w:val="none" w:sz="0" w:space="0" w:color="auto"/>
          <w:insideH w:val="single" w:sz="4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610"/>
        <w:gridCol w:w="7015"/>
      </w:tblGrid>
      <w:tr w:rsidR="00DD5C5B" w:rsidRPr="00974EC8" w14:paraId="262F1F35" w14:textId="77777777" w:rsidTr="000128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vAlign w:val="bottom"/>
          </w:tcPr>
          <w:p w14:paraId="6C03B1FE" w14:textId="3211399F" w:rsidR="00DD5C5B" w:rsidRPr="006451C9" w:rsidRDefault="00DD5C5B" w:rsidP="0032429B">
            <w:pPr>
              <w:tabs>
                <w:tab w:val="left" w:pos="-19"/>
              </w:tabs>
              <w:ind w:left="-19" w:right="-342"/>
              <w:rPr>
                <w:rFonts w:ascii="Arial" w:hAnsi="Arial" w:cs="Arial"/>
              </w:rPr>
            </w:pPr>
            <w:r w:rsidRPr="006451C9">
              <w:rPr>
                <w:rFonts w:ascii="Arial" w:hAnsi="Arial" w:cs="Arial"/>
              </w:rPr>
              <w:t>Signature</w:t>
            </w:r>
          </w:p>
        </w:tc>
        <w:tc>
          <w:tcPr>
            <w:tcW w:w="7015" w:type="dxa"/>
            <w:vAlign w:val="bottom"/>
          </w:tcPr>
          <w:p w14:paraId="64D04D37" w14:textId="7F45E4A7" w:rsidR="00DD5C5B" w:rsidRPr="00BA5892" w:rsidRDefault="00DD5C5B" w:rsidP="0032429B">
            <w:pPr>
              <w:pBdr>
                <w:bottom w:val="single" w:sz="12" w:space="1" w:color="auto"/>
              </w:pBdr>
              <w:tabs>
                <w:tab w:val="left" w:pos="-108"/>
              </w:tabs>
              <w:ind w:right="-34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</w:p>
        </w:tc>
      </w:tr>
      <w:tr w:rsidR="00DD5C5B" w:rsidRPr="00974EC8" w14:paraId="088EC6B6" w14:textId="77777777" w:rsidTr="000128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bottom w:val="single" w:sz="4" w:space="0" w:color="auto"/>
            </w:tcBorders>
            <w:vAlign w:val="bottom"/>
          </w:tcPr>
          <w:p w14:paraId="78CD0121" w14:textId="59DC5AA8" w:rsidR="00DD5C5B" w:rsidRPr="006451C9" w:rsidRDefault="00DD5C5B" w:rsidP="0032429B">
            <w:pPr>
              <w:tabs>
                <w:tab w:val="left" w:pos="-19"/>
              </w:tabs>
              <w:ind w:left="-19" w:right="-342"/>
              <w:rPr>
                <w:rFonts w:ascii="Arial" w:hAnsi="Arial" w:cs="Arial"/>
              </w:rPr>
            </w:pPr>
            <w:r w:rsidRPr="006451C9">
              <w:rPr>
                <w:rFonts w:ascii="Arial" w:hAnsi="Arial" w:cs="Arial"/>
              </w:rPr>
              <w:t>Name</w:t>
            </w:r>
          </w:p>
        </w:tc>
        <w:tc>
          <w:tcPr>
            <w:tcW w:w="7015" w:type="dxa"/>
            <w:tcBorders>
              <w:bottom w:val="single" w:sz="4" w:space="0" w:color="auto"/>
            </w:tcBorders>
            <w:vAlign w:val="bottom"/>
          </w:tcPr>
          <w:p w14:paraId="6BB136C3" w14:textId="3761CDE9" w:rsidR="00DD5C5B" w:rsidRPr="00BA5892" w:rsidRDefault="00DD5C5B" w:rsidP="0032429B">
            <w:pPr>
              <w:pBdr>
                <w:bottom w:val="single" w:sz="12" w:space="1" w:color="auto"/>
              </w:pBdr>
              <w:tabs>
                <w:tab w:val="left" w:pos="-108"/>
              </w:tabs>
              <w:ind w:right="-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DD5C5B" w:rsidRPr="00974EC8" w14:paraId="7A532480" w14:textId="77777777" w:rsidTr="000128CB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69EEEF" w14:textId="758ECD53" w:rsidR="00DD5C5B" w:rsidRPr="006451C9" w:rsidRDefault="00DD5C5B" w:rsidP="0032429B">
            <w:pPr>
              <w:tabs>
                <w:tab w:val="left" w:pos="-19"/>
              </w:tabs>
              <w:ind w:left="-19" w:right="-342"/>
              <w:rPr>
                <w:rFonts w:ascii="Arial" w:hAnsi="Arial" w:cs="Arial"/>
              </w:rPr>
            </w:pPr>
            <w:r w:rsidRPr="006451C9">
              <w:rPr>
                <w:rFonts w:ascii="Arial" w:hAnsi="Arial" w:cs="Arial"/>
              </w:rPr>
              <w:t>Date (DD-MMM-YYYY)</w:t>
            </w:r>
          </w:p>
        </w:tc>
        <w:tc>
          <w:tcPr>
            <w:tcW w:w="70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003737" w14:textId="3E252535" w:rsidR="00DD5C5B" w:rsidRPr="00BA5892" w:rsidRDefault="00DD5C5B" w:rsidP="0032429B">
            <w:pPr>
              <w:pBdr>
                <w:bottom w:val="single" w:sz="12" w:space="1" w:color="auto"/>
              </w:pBdr>
              <w:tabs>
                <w:tab w:val="left" w:pos="-108"/>
              </w:tabs>
              <w:ind w:right="-3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9E9D333" w14:textId="77777777" w:rsidR="00070C53" w:rsidRDefault="00070C53"/>
    <w:sectPr w:rsidR="00070C53" w:rsidSect="00E05A8B">
      <w:footerReference w:type="default" r:id="rId14"/>
      <w:pgSz w:w="12240" w:h="15840"/>
      <w:pgMar w:top="1440" w:right="1440" w:bottom="1440" w:left="1440" w:header="446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939BF" w14:textId="77777777" w:rsidR="001522FC" w:rsidRDefault="001522FC" w:rsidP="00DD5C5B">
      <w:pPr>
        <w:spacing w:after="0" w:line="240" w:lineRule="auto"/>
      </w:pPr>
      <w:r>
        <w:separator/>
      </w:r>
    </w:p>
  </w:endnote>
  <w:endnote w:type="continuationSeparator" w:id="0">
    <w:p w14:paraId="385DEADE" w14:textId="77777777" w:rsidR="001522FC" w:rsidRDefault="001522FC" w:rsidP="00DD5C5B">
      <w:pPr>
        <w:spacing w:after="0" w:line="240" w:lineRule="auto"/>
      </w:pPr>
      <w:r>
        <w:continuationSeparator/>
      </w:r>
    </w:p>
  </w:endnote>
  <w:endnote w:type="continuationNotice" w:id="1">
    <w:p w14:paraId="7DF4BE15" w14:textId="77777777" w:rsidR="001522FC" w:rsidRDefault="001522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8D49B" w14:textId="3B62003A" w:rsidR="00D51E9E" w:rsidRPr="00A17979" w:rsidRDefault="00064311" w:rsidP="00057F1B">
    <w:pPr>
      <w:pStyle w:val="Footer"/>
      <w:ind w:left="-180"/>
      <w:jc w:val="right"/>
      <w:rPr>
        <w:color w:val="002E6D"/>
      </w:rPr>
    </w:pPr>
    <w:r>
      <w:rPr>
        <w:color w:val="002E6D"/>
      </w:rPr>
      <w:t xml:space="preserve">Version 1.0 | </w:t>
    </w:r>
    <w:r w:rsidR="00771D10" w:rsidRPr="004D18EA">
      <w:rPr>
        <w:color w:val="002E6D"/>
      </w:rPr>
      <w:t>November 1, 2025</w:t>
    </w:r>
    <w:r w:rsidR="00A17979">
      <w:tab/>
    </w:r>
    <w:r w:rsidR="00D51E9E">
      <w:tab/>
    </w:r>
    <w:sdt>
      <w:sdtPr>
        <w:rPr>
          <w:color w:val="002E6D"/>
        </w:rPr>
        <w:id w:val="185182906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41CC9">
          <w:rPr>
            <w:color w:val="002E6D"/>
          </w:rPr>
          <w:t xml:space="preserve">PACE Template | </w:t>
        </w:r>
        <w:r w:rsidR="00C255E9">
          <w:rPr>
            <w:color w:val="002E6D"/>
          </w:rPr>
          <w:t xml:space="preserve">Page </w:t>
        </w:r>
        <w:r w:rsidR="00D51E9E" w:rsidRPr="00A17979">
          <w:rPr>
            <w:color w:val="002E6D"/>
          </w:rPr>
          <w:fldChar w:fldCharType="begin"/>
        </w:r>
        <w:r w:rsidR="00D51E9E" w:rsidRPr="00A17979">
          <w:rPr>
            <w:color w:val="002E6D"/>
          </w:rPr>
          <w:instrText xml:space="preserve"> PAGE   \* MERGEFORMAT </w:instrText>
        </w:r>
        <w:r w:rsidR="00D51E9E" w:rsidRPr="00A17979">
          <w:rPr>
            <w:color w:val="002E6D"/>
          </w:rPr>
          <w:fldChar w:fldCharType="separate"/>
        </w:r>
        <w:r w:rsidR="00D51E9E" w:rsidRPr="00A17979">
          <w:rPr>
            <w:noProof/>
            <w:color w:val="002E6D"/>
          </w:rPr>
          <w:t>2</w:t>
        </w:r>
        <w:r w:rsidR="00D51E9E" w:rsidRPr="00A17979">
          <w:rPr>
            <w:noProof/>
            <w:color w:val="002E6D"/>
          </w:rPr>
          <w:fldChar w:fldCharType="end"/>
        </w:r>
      </w:sdtContent>
    </w:sdt>
  </w:p>
  <w:p w14:paraId="25E07992" w14:textId="600F05E5" w:rsidR="00DD5C5B" w:rsidRDefault="00DD5C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7DAA1" w14:textId="644920A7" w:rsidR="00E15681" w:rsidRPr="00A17979" w:rsidRDefault="00E15681" w:rsidP="00E15681">
    <w:pPr>
      <w:pStyle w:val="Footer"/>
      <w:ind w:left="-720"/>
      <w:jc w:val="right"/>
      <w:rPr>
        <w:color w:val="002E6D"/>
      </w:rPr>
    </w:pPr>
    <w:r>
      <w:rPr>
        <w:color w:val="002E6D"/>
      </w:rPr>
      <w:t xml:space="preserve">Version 1.0 | </w:t>
    </w:r>
    <w:r w:rsidRPr="004D18EA">
      <w:rPr>
        <w:color w:val="002E6D"/>
      </w:rPr>
      <w:t>November 1, 2025</w:t>
    </w:r>
    <w:r>
      <w:tab/>
    </w:r>
    <w:r>
      <w:tab/>
    </w:r>
    <w:r>
      <w:tab/>
    </w:r>
    <w:sdt>
      <w:sdtPr>
        <w:rPr>
          <w:color w:val="002E6D"/>
        </w:rPr>
        <w:id w:val="-176767976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rPr>
            <w:color w:val="002E6D"/>
          </w:rPr>
          <w:t xml:space="preserve">PACE Template | Page </w:t>
        </w:r>
        <w:r w:rsidRPr="00A17979">
          <w:rPr>
            <w:color w:val="002E6D"/>
          </w:rPr>
          <w:fldChar w:fldCharType="begin"/>
        </w:r>
        <w:r w:rsidRPr="00A17979">
          <w:rPr>
            <w:color w:val="002E6D"/>
          </w:rPr>
          <w:instrText xml:space="preserve"> PAGE   \* MERGEFORMAT </w:instrText>
        </w:r>
        <w:r w:rsidRPr="00A17979">
          <w:rPr>
            <w:color w:val="002E6D"/>
          </w:rPr>
          <w:fldChar w:fldCharType="separate"/>
        </w:r>
        <w:r w:rsidRPr="00A17979">
          <w:rPr>
            <w:noProof/>
            <w:color w:val="002E6D"/>
          </w:rPr>
          <w:t>2</w:t>
        </w:r>
        <w:r w:rsidRPr="00A17979">
          <w:rPr>
            <w:noProof/>
            <w:color w:val="002E6D"/>
          </w:rPr>
          <w:fldChar w:fldCharType="end"/>
        </w:r>
      </w:sdtContent>
    </w:sdt>
  </w:p>
  <w:p w14:paraId="2D2AF6C1" w14:textId="77777777" w:rsidR="00E15681" w:rsidRDefault="00E156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D7FC1" w14:textId="77777777" w:rsidR="0061524F" w:rsidRPr="00A17979" w:rsidRDefault="0061524F" w:rsidP="00057F1B">
    <w:pPr>
      <w:pStyle w:val="Footer"/>
      <w:ind w:left="-180"/>
      <w:jc w:val="right"/>
      <w:rPr>
        <w:color w:val="002E6D"/>
      </w:rPr>
    </w:pPr>
    <w:r>
      <w:rPr>
        <w:color w:val="002E6D"/>
      </w:rPr>
      <w:t xml:space="preserve">Version 1.0 | </w:t>
    </w:r>
    <w:r w:rsidRPr="004D18EA">
      <w:rPr>
        <w:color w:val="002E6D"/>
      </w:rPr>
      <w:t>November 1, 2025</w:t>
    </w:r>
    <w:r>
      <w:tab/>
    </w:r>
    <w:r>
      <w:tab/>
    </w:r>
    <w:sdt>
      <w:sdtPr>
        <w:rPr>
          <w:color w:val="002E6D"/>
        </w:rPr>
        <w:id w:val="-164882351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rPr>
            <w:color w:val="002E6D"/>
          </w:rPr>
          <w:t xml:space="preserve">PACE Template | Page </w:t>
        </w:r>
        <w:r w:rsidRPr="00A17979">
          <w:rPr>
            <w:color w:val="002E6D"/>
          </w:rPr>
          <w:fldChar w:fldCharType="begin"/>
        </w:r>
        <w:r w:rsidRPr="00A17979">
          <w:rPr>
            <w:color w:val="002E6D"/>
          </w:rPr>
          <w:instrText xml:space="preserve"> PAGE   \* MERGEFORMAT </w:instrText>
        </w:r>
        <w:r w:rsidRPr="00A17979">
          <w:rPr>
            <w:color w:val="002E6D"/>
          </w:rPr>
          <w:fldChar w:fldCharType="separate"/>
        </w:r>
        <w:r w:rsidRPr="00A17979">
          <w:rPr>
            <w:noProof/>
            <w:color w:val="002E6D"/>
          </w:rPr>
          <w:t>2</w:t>
        </w:r>
        <w:r w:rsidRPr="00A17979">
          <w:rPr>
            <w:noProof/>
            <w:color w:val="002E6D"/>
          </w:rPr>
          <w:fldChar w:fldCharType="end"/>
        </w:r>
      </w:sdtContent>
    </w:sdt>
  </w:p>
  <w:p w14:paraId="012B04D4" w14:textId="77777777" w:rsidR="0061524F" w:rsidRDefault="006152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B2B1B" w14:textId="77777777" w:rsidR="001522FC" w:rsidRDefault="001522FC" w:rsidP="00DD5C5B">
      <w:pPr>
        <w:spacing w:after="0" w:line="240" w:lineRule="auto"/>
      </w:pPr>
      <w:r>
        <w:separator/>
      </w:r>
    </w:p>
  </w:footnote>
  <w:footnote w:type="continuationSeparator" w:id="0">
    <w:p w14:paraId="4ECFDEF0" w14:textId="77777777" w:rsidR="001522FC" w:rsidRDefault="001522FC" w:rsidP="00DD5C5B">
      <w:pPr>
        <w:spacing w:after="0" w:line="240" w:lineRule="auto"/>
      </w:pPr>
      <w:r>
        <w:continuationSeparator/>
      </w:r>
    </w:p>
  </w:footnote>
  <w:footnote w:type="continuationNotice" w:id="1">
    <w:p w14:paraId="33500BB6" w14:textId="77777777" w:rsidR="001522FC" w:rsidRDefault="001522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B38AE" w14:textId="1539F4E7" w:rsidR="00DD5C5B" w:rsidRPr="00DD5C5B" w:rsidRDefault="00DD5C5B" w:rsidP="00DD5C5B">
    <w:pPr>
      <w:pStyle w:val="Header"/>
      <w:ind w:left="-720"/>
    </w:pPr>
    <w:r w:rsidRPr="00DD5C5B">
      <w:rPr>
        <w:noProof/>
      </w:rPr>
      <w:drawing>
        <wp:inline distT="0" distB="0" distL="0" distR="0" wp14:anchorId="3C5806FC" wp14:editId="077BBA68">
          <wp:extent cx="1929384" cy="548640"/>
          <wp:effectExtent l="0" t="0" r="0" b="0"/>
          <wp:docPr id="1276521904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177855" name="Picture 1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384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A4101" w14:textId="77777777" w:rsidR="00DD5C5B" w:rsidRPr="00DD5C5B" w:rsidRDefault="00DD5C5B" w:rsidP="00DD5C5B">
    <w:pPr>
      <w:tabs>
        <w:tab w:val="center" w:pos="4680"/>
        <w:tab w:val="right" w:pos="9360"/>
      </w:tabs>
      <w:spacing w:after="0" w:line="240" w:lineRule="auto"/>
    </w:pPr>
  </w:p>
  <w:p w14:paraId="1D0093BC" w14:textId="77777777" w:rsidR="00DD5C5B" w:rsidRDefault="00DD5C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75B00" w14:textId="5AF09A9A" w:rsidR="00AF1255" w:rsidRDefault="00DD5C5B" w:rsidP="00FF65E8">
    <w:pPr>
      <w:pStyle w:val="Header"/>
      <w:tabs>
        <w:tab w:val="left" w:pos="1710"/>
      </w:tabs>
      <w:ind w:left="-630"/>
    </w:pPr>
    <w:r>
      <w:rPr>
        <w:noProof/>
      </w:rPr>
      <w:drawing>
        <wp:inline distT="0" distB="0" distL="0" distR="0" wp14:anchorId="314D33C5" wp14:editId="5B67EC25">
          <wp:extent cx="2349500" cy="668999"/>
          <wp:effectExtent l="0" t="0" r="0" b="0"/>
          <wp:docPr id="81750325" name="Picture 1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177855" name="Picture 1" descr="A black background with blu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6088" cy="67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F208A"/>
    <w:multiLevelType w:val="hybridMultilevel"/>
    <w:tmpl w:val="021E8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104F0"/>
    <w:multiLevelType w:val="hybridMultilevel"/>
    <w:tmpl w:val="101A0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E0BF7"/>
    <w:multiLevelType w:val="hybridMultilevel"/>
    <w:tmpl w:val="46FEF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A40EC"/>
    <w:multiLevelType w:val="hybridMultilevel"/>
    <w:tmpl w:val="AFB4308C"/>
    <w:lvl w:ilvl="0" w:tplc="B82AA5AC">
      <w:start w:val="1"/>
      <w:numFmt w:val="decimal"/>
      <w:pStyle w:val="GREENHEADERS"/>
      <w:lvlText w:val="%1."/>
      <w:lvlJc w:val="left"/>
      <w:pPr>
        <w:ind w:left="90" w:hanging="360"/>
      </w:p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4" w15:restartNumberingAfterBreak="0">
    <w:nsid w:val="7A084684"/>
    <w:multiLevelType w:val="hybridMultilevel"/>
    <w:tmpl w:val="EDD25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174526">
    <w:abstractNumId w:val="3"/>
  </w:num>
  <w:num w:numId="2" w16cid:durableId="1970934103">
    <w:abstractNumId w:val="4"/>
  </w:num>
  <w:num w:numId="3" w16cid:durableId="919484546">
    <w:abstractNumId w:val="0"/>
  </w:num>
  <w:num w:numId="4" w16cid:durableId="1489900675">
    <w:abstractNumId w:val="2"/>
  </w:num>
  <w:num w:numId="5" w16cid:durableId="383414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5B"/>
    <w:rsid w:val="000032B0"/>
    <w:rsid w:val="000128CB"/>
    <w:rsid w:val="00017E56"/>
    <w:rsid w:val="000202E1"/>
    <w:rsid w:val="00021F76"/>
    <w:rsid w:val="000272C6"/>
    <w:rsid w:val="00027FCF"/>
    <w:rsid w:val="000303F4"/>
    <w:rsid w:val="000429E8"/>
    <w:rsid w:val="00045211"/>
    <w:rsid w:val="000559B6"/>
    <w:rsid w:val="00057F1B"/>
    <w:rsid w:val="000637B3"/>
    <w:rsid w:val="00063E72"/>
    <w:rsid w:val="00064311"/>
    <w:rsid w:val="00070C53"/>
    <w:rsid w:val="00076C88"/>
    <w:rsid w:val="000C4C95"/>
    <w:rsid w:val="000E684E"/>
    <w:rsid w:val="00107269"/>
    <w:rsid w:val="001278AF"/>
    <w:rsid w:val="00137A13"/>
    <w:rsid w:val="00151213"/>
    <w:rsid w:val="001522FC"/>
    <w:rsid w:val="00160652"/>
    <w:rsid w:val="00162B00"/>
    <w:rsid w:val="00172D32"/>
    <w:rsid w:val="00190BD7"/>
    <w:rsid w:val="001A0ACD"/>
    <w:rsid w:val="001A29E6"/>
    <w:rsid w:val="001A4FCD"/>
    <w:rsid w:val="001B08BA"/>
    <w:rsid w:val="001C37B8"/>
    <w:rsid w:val="001E2C0E"/>
    <w:rsid w:val="001E3A76"/>
    <w:rsid w:val="001E3EF3"/>
    <w:rsid w:val="001F4B4E"/>
    <w:rsid w:val="00202D91"/>
    <w:rsid w:val="00210AE8"/>
    <w:rsid w:val="00235C14"/>
    <w:rsid w:val="0024082E"/>
    <w:rsid w:val="00240D4E"/>
    <w:rsid w:val="00243AEF"/>
    <w:rsid w:val="00244562"/>
    <w:rsid w:val="00255353"/>
    <w:rsid w:val="002615F9"/>
    <w:rsid w:val="00262CEA"/>
    <w:rsid w:val="00267DEC"/>
    <w:rsid w:val="00270E48"/>
    <w:rsid w:val="00285EE9"/>
    <w:rsid w:val="0029072C"/>
    <w:rsid w:val="002A1B2B"/>
    <w:rsid w:val="002A22E3"/>
    <w:rsid w:val="002A75DB"/>
    <w:rsid w:val="002B0384"/>
    <w:rsid w:val="002B0F56"/>
    <w:rsid w:val="002B16F5"/>
    <w:rsid w:val="002B2B14"/>
    <w:rsid w:val="002B564F"/>
    <w:rsid w:val="002E01E5"/>
    <w:rsid w:val="002E4DBC"/>
    <w:rsid w:val="002F17AC"/>
    <w:rsid w:val="003008B6"/>
    <w:rsid w:val="00304EF9"/>
    <w:rsid w:val="003146A5"/>
    <w:rsid w:val="003167F3"/>
    <w:rsid w:val="003202B8"/>
    <w:rsid w:val="00323743"/>
    <w:rsid w:val="0032429B"/>
    <w:rsid w:val="00332096"/>
    <w:rsid w:val="00345439"/>
    <w:rsid w:val="00352165"/>
    <w:rsid w:val="00352E85"/>
    <w:rsid w:val="00362D23"/>
    <w:rsid w:val="00367740"/>
    <w:rsid w:val="00373534"/>
    <w:rsid w:val="00383A73"/>
    <w:rsid w:val="0038740B"/>
    <w:rsid w:val="003B338C"/>
    <w:rsid w:val="003C3342"/>
    <w:rsid w:val="003C7E5F"/>
    <w:rsid w:val="003D08A4"/>
    <w:rsid w:val="003D5789"/>
    <w:rsid w:val="003E2961"/>
    <w:rsid w:val="003E6AB4"/>
    <w:rsid w:val="003E7DA7"/>
    <w:rsid w:val="003F01C8"/>
    <w:rsid w:val="003F1EC2"/>
    <w:rsid w:val="003F210A"/>
    <w:rsid w:val="00401DE9"/>
    <w:rsid w:val="00404AC5"/>
    <w:rsid w:val="00415665"/>
    <w:rsid w:val="004324A9"/>
    <w:rsid w:val="00432E72"/>
    <w:rsid w:val="004429D1"/>
    <w:rsid w:val="004634ED"/>
    <w:rsid w:val="004673A1"/>
    <w:rsid w:val="004700A8"/>
    <w:rsid w:val="0047407F"/>
    <w:rsid w:val="00476DBD"/>
    <w:rsid w:val="004807F0"/>
    <w:rsid w:val="00483ED6"/>
    <w:rsid w:val="004866CF"/>
    <w:rsid w:val="004B3C94"/>
    <w:rsid w:val="004B6E14"/>
    <w:rsid w:val="004B7C39"/>
    <w:rsid w:val="004D18EA"/>
    <w:rsid w:val="004D519C"/>
    <w:rsid w:val="004D6A09"/>
    <w:rsid w:val="004F54CE"/>
    <w:rsid w:val="00504288"/>
    <w:rsid w:val="00504F4F"/>
    <w:rsid w:val="0052559E"/>
    <w:rsid w:val="005302D1"/>
    <w:rsid w:val="005636D3"/>
    <w:rsid w:val="0056572C"/>
    <w:rsid w:val="00582C17"/>
    <w:rsid w:val="00585C95"/>
    <w:rsid w:val="005A519B"/>
    <w:rsid w:val="005B2995"/>
    <w:rsid w:val="005D4AAA"/>
    <w:rsid w:val="005E56E7"/>
    <w:rsid w:val="005F3522"/>
    <w:rsid w:val="005F390F"/>
    <w:rsid w:val="005F6493"/>
    <w:rsid w:val="00602C70"/>
    <w:rsid w:val="0061524F"/>
    <w:rsid w:val="0063457D"/>
    <w:rsid w:val="006364DD"/>
    <w:rsid w:val="006443F6"/>
    <w:rsid w:val="00652FEF"/>
    <w:rsid w:val="0066749D"/>
    <w:rsid w:val="00690E88"/>
    <w:rsid w:val="00692169"/>
    <w:rsid w:val="0069498F"/>
    <w:rsid w:val="006A0E20"/>
    <w:rsid w:val="006A3001"/>
    <w:rsid w:val="006B08BF"/>
    <w:rsid w:val="006C1B5B"/>
    <w:rsid w:val="006D29F9"/>
    <w:rsid w:val="006E488D"/>
    <w:rsid w:val="006E5881"/>
    <w:rsid w:val="006F0B93"/>
    <w:rsid w:val="00723DE3"/>
    <w:rsid w:val="00731211"/>
    <w:rsid w:val="0074111D"/>
    <w:rsid w:val="00747015"/>
    <w:rsid w:val="00756FD9"/>
    <w:rsid w:val="00757AAE"/>
    <w:rsid w:val="00760B93"/>
    <w:rsid w:val="00762FBF"/>
    <w:rsid w:val="00771D10"/>
    <w:rsid w:val="00796C0C"/>
    <w:rsid w:val="007A7403"/>
    <w:rsid w:val="007B0037"/>
    <w:rsid w:val="007D3468"/>
    <w:rsid w:val="007E0DD5"/>
    <w:rsid w:val="007E3B16"/>
    <w:rsid w:val="007E4126"/>
    <w:rsid w:val="007E6DFB"/>
    <w:rsid w:val="007F10B6"/>
    <w:rsid w:val="00804574"/>
    <w:rsid w:val="0081474A"/>
    <w:rsid w:val="00841BC6"/>
    <w:rsid w:val="0084428B"/>
    <w:rsid w:val="00871202"/>
    <w:rsid w:val="00875DE5"/>
    <w:rsid w:val="008806EC"/>
    <w:rsid w:val="00880C2B"/>
    <w:rsid w:val="00885D66"/>
    <w:rsid w:val="0089696F"/>
    <w:rsid w:val="008A1888"/>
    <w:rsid w:val="008B0088"/>
    <w:rsid w:val="008B01D6"/>
    <w:rsid w:val="008B32C5"/>
    <w:rsid w:val="008C27B9"/>
    <w:rsid w:val="008D6D58"/>
    <w:rsid w:val="008E04E1"/>
    <w:rsid w:val="00913839"/>
    <w:rsid w:val="009206D8"/>
    <w:rsid w:val="00926EC1"/>
    <w:rsid w:val="009532EF"/>
    <w:rsid w:val="00960723"/>
    <w:rsid w:val="0098454F"/>
    <w:rsid w:val="00997586"/>
    <w:rsid w:val="009A3D05"/>
    <w:rsid w:val="009A5E39"/>
    <w:rsid w:val="009A7DF6"/>
    <w:rsid w:val="009B2FAD"/>
    <w:rsid w:val="009E1B25"/>
    <w:rsid w:val="009E789B"/>
    <w:rsid w:val="00A17979"/>
    <w:rsid w:val="00A207BA"/>
    <w:rsid w:val="00A23852"/>
    <w:rsid w:val="00A346E5"/>
    <w:rsid w:val="00A4585B"/>
    <w:rsid w:val="00A5788D"/>
    <w:rsid w:val="00A61B3D"/>
    <w:rsid w:val="00A660E8"/>
    <w:rsid w:val="00AA3961"/>
    <w:rsid w:val="00AB4B34"/>
    <w:rsid w:val="00AB7A68"/>
    <w:rsid w:val="00AC369B"/>
    <w:rsid w:val="00AC6C31"/>
    <w:rsid w:val="00AD1A08"/>
    <w:rsid w:val="00AE02BC"/>
    <w:rsid w:val="00AE12E8"/>
    <w:rsid w:val="00AE5247"/>
    <w:rsid w:val="00AF1255"/>
    <w:rsid w:val="00B04801"/>
    <w:rsid w:val="00B15115"/>
    <w:rsid w:val="00B36BF0"/>
    <w:rsid w:val="00B41CC9"/>
    <w:rsid w:val="00B4673D"/>
    <w:rsid w:val="00B77332"/>
    <w:rsid w:val="00B8566E"/>
    <w:rsid w:val="00B95B4B"/>
    <w:rsid w:val="00BA3CE5"/>
    <w:rsid w:val="00BA5892"/>
    <w:rsid w:val="00BA7F99"/>
    <w:rsid w:val="00BC0826"/>
    <w:rsid w:val="00BC0F2F"/>
    <w:rsid w:val="00BE3AF8"/>
    <w:rsid w:val="00BF1B69"/>
    <w:rsid w:val="00BF25F9"/>
    <w:rsid w:val="00BF3F46"/>
    <w:rsid w:val="00C00F16"/>
    <w:rsid w:val="00C03ED9"/>
    <w:rsid w:val="00C05845"/>
    <w:rsid w:val="00C05B92"/>
    <w:rsid w:val="00C150EF"/>
    <w:rsid w:val="00C255E9"/>
    <w:rsid w:val="00C271F4"/>
    <w:rsid w:val="00C30ECB"/>
    <w:rsid w:val="00C9220C"/>
    <w:rsid w:val="00C93C7A"/>
    <w:rsid w:val="00CA1E13"/>
    <w:rsid w:val="00CA4B9C"/>
    <w:rsid w:val="00CB63F2"/>
    <w:rsid w:val="00CE17E6"/>
    <w:rsid w:val="00CE2322"/>
    <w:rsid w:val="00D02981"/>
    <w:rsid w:val="00D25A5F"/>
    <w:rsid w:val="00D31D3B"/>
    <w:rsid w:val="00D35168"/>
    <w:rsid w:val="00D43A44"/>
    <w:rsid w:val="00D45EA1"/>
    <w:rsid w:val="00D51AD8"/>
    <w:rsid w:val="00D51E9E"/>
    <w:rsid w:val="00D55A77"/>
    <w:rsid w:val="00D55DD7"/>
    <w:rsid w:val="00D62C90"/>
    <w:rsid w:val="00D7686C"/>
    <w:rsid w:val="00DA719C"/>
    <w:rsid w:val="00DB7372"/>
    <w:rsid w:val="00DD10F6"/>
    <w:rsid w:val="00DD5C5B"/>
    <w:rsid w:val="00DE4CBB"/>
    <w:rsid w:val="00DF3B3A"/>
    <w:rsid w:val="00E02007"/>
    <w:rsid w:val="00E02180"/>
    <w:rsid w:val="00E05A8B"/>
    <w:rsid w:val="00E127EE"/>
    <w:rsid w:val="00E14FF4"/>
    <w:rsid w:val="00E15681"/>
    <w:rsid w:val="00E352E6"/>
    <w:rsid w:val="00E3592F"/>
    <w:rsid w:val="00E436DB"/>
    <w:rsid w:val="00E56040"/>
    <w:rsid w:val="00E63342"/>
    <w:rsid w:val="00E6430B"/>
    <w:rsid w:val="00E7416C"/>
    <w:rsid w:val="00E87FD1"/>
    <w:rsid w:val="00E90E48"/>
    <w:rsid w:val="00EC7F0D"/>
    <w:rsid w:val="00EF07DD"/>
    <w:rsid w:val="00EF0851"/>
    <w:rsid w:val="00EF1DA0"/>
    <w:rsid w:val="00EF34FD"/>
    <w:rsid w:val="00F24C06"/>
    <w:rsid w:val="00F40B38"/>
    <w:rsid w:val="00F43688"/>
    <w:rsid w:val="00F43A75"/>
    <w:rsid w:val="00F621D8"/>
    <w:rsid w:val="00F7758C"/>
    <w:rsid w:val="00F8220C"/>
    <w:rsid w:val="00F82D9C"/>
    <w:rsid w:val="00F93FCB"/>
    <w:rsid w:val="00FB1FF6"/>
    <w:rsid w:val="00FC3094"/>
    <w:rsid w:val="00FC4A68"/>
    <w:rsid w:val="00FD234B"/>
    <w:rsid w:val="00FF0A4E"/>
    <w:rsid w:val="00FF1858"/>
    <w:rsid w:val="00FF57CC"/>
    <w:rsid w:val="00FF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C51DF"/>
  <w15:chartTrackingRefBased/>
  <w15:docId w15:val="{83DEA7BE-5FFA-4777-ADD9-632E34B1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C5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3F46"/>
    <w:pPr>
      <w:spacing w:after="0" w:line="240" w:lineRule="auto"/>
      <w:ind w:left="-630"/>
      <w:outlineLvl w:val="0"/>
    </w:pPr>
    <w:rPr>
      <w:rFonts w:ascii="Arial" w:hAnsi="Arial" w:cs="Arial"/>
      <w:b/>
      <w:color w:val="00945E"/>
      <w:sz w:val="36"/>
      <w:szCs w:val="36"/>
      <w:lang w:val="en-CA"/>
    </w:rPr>
  </w:style>
  <w:style w:type="paragraph" w:styleId="Heading2">
    <w:name w:val="heading 2"/>
    <w:basedOn w:val="GREENHEADERS"/>
    <w:next w:val="Normal"/>
    <w:link w:val="Heading2Char"/>
    <w:uiPriority w:val="9"/>
    <w:unhideWhenUsed/>
    <w:qFormat/>
    <w:rsid w:val="00AC6C31"/>
    <w:pPr>
      <w:outlineLvl w:val="1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3961"/>
    <w:pPr>
      <w:spacing w:after="0" w:line="276" w:lineRule="auto"/>
      <w:outlineLvl w:val="2"/>
    </w:pPr>
    <w:rPr>
      <w:rFonts w:ascii="Arial" w:hAnsi="Arial" w:cs="Arial"/>
      <w:b/>
      <w:bCs/>
      <w:color w:val="002E6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C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F46"/>
    <w:rPr>
      <w:rFonts w:ascii="Arial" w:hAnsi="Arial" w:cs="Arial"/>
      <w:b/>
      <w:color w:val="00945E"/>
      <w:kern w:val="0"/>
      <w:sz w:val="36"/>
      <w:szCs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C6C31"/>
    <w:rPr>
      <w:rFonts w:ascii="Arial" w:hAnsi="Arial" w:cs="Arial"/>
      <w:b/>
      <w:color w:val="00945E"/>
      <w:kern w:val="0"/>
      <w:sz w:val="24"/>
      <w:szCs w:val="24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AA3961"/>
    <w:rPr>
      <w:rFonts w:ascii="Arial" w:hAnsi="Arial" w:cs="Arial"/>
      <w:b/>
      <w:bCs/>
      <w:color w:val="002E6D"/>
      <w:kern w:val="0"/>
      <w:sz w:val="22"/>
      <w:szCs w:val="22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C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C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C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C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C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C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C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C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096"/>
    <w:pPr>
      <w:spacing w:after="0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C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C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C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C5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D5C5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D5C5B"/>
    <w:rPr>
      <w:rFonts w:ascii="Calibri" w:eastAsia="Calibri" w:hAnsi="Calibri" w:cs="Calibri"/>
      <w:kern w:val="0"/>
      <w:sz w:val="22"/>
      <w:szCs w:val="22"/>
      <w:lang w:val="en-US" w:bidi="en-US"/>
      <w14:ligatures w14:val="none"/>
    </w:rPr>
  </w:style>
  <w:style w:type="table" w:styleId="TableGrid">
    <w:name w:val="Table Grid"/>
    <w:basedOn w:val="TableNormal"/>
    <w:uiPriority w:val="39"/>
    <w:rsid w:val="00DD5C5B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DD5C5B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DD5C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5C5B"/>
    <w:rPr>
      <w:kern w:val="0"/>
      <w:sz w:val="20"/>
      <w:szCs w:val="20"/>
      <w:lang w:val="en-US"/>
      <w14:ligatures w14:val="none"/>
    </w:rPr>
  </w:style>
  <w:style w:type="character" w:customStyle="1" w:styleId="ui-provider">
    <w:name w:val="ui-provider"/>
    <w:basedOn w:val="DefaultParagraphFont"/>
    <w:rsid w:val="00DD5C5B"/>
  </w:style>
  <w:style w:type="character" w:styleId="CommentReference">
    <w:name w:val="annotation reference"/>
    <w:basedOn w:val="DefaultParagraphFont"/>
    <w:uiPriority w:val="99"/>
    <w:semiHidden/>
    <w:unhideWhenUsed/>
    <w:rsid w:val="00DD5C5B"/>
    <w:rPr>
      <w:sz w:val="16"/>
      <w:szCs w:val="16"/>
    </w:rPr>
  </w:style>
  <w:style w:type="paragraph" w:customStyle="1" w:styleId="GREENHEADERS">
    <w:name w:val="GREEN HEADERS"/>
    <w:basedOn w:val="ListParagraph"/>
    <w:qFormat/>
    <w:rsid w:val="00DD5C5B"/>
    <w:pPr>
      <w:numPr>
        <w:numId w:val="1"/>
      </w:numPr>
      <w:ind w:left="-360" w:hanging="270"/>
    </w:pPr>
    <w:rPr>
      <w:rFonts w:ascii="Arial" w:hAnsi="Arial" w:cs="Arial"/>
      <w:b/>
      <w:color w:val="00945E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D5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C5B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D5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C5B"/>
    <w:rPr>
      <w:kern w:val="0"/>
      <w:sz w:val="22"/>
      <w:szCs w:val="22"/>
      <w:lang w:val="en-US"/>
      <w14:ligatures w14:val="none"/>
    </w:rPr>
  </w:style>
  <w:style w:type="paragraph" w:styleId="Revision">
    <w:name w:val="Revision"/>
    <w:hidden/>
    <w:uiPriority w:val="99"/>
    <w:semiHidden/>
    <w:rsid w:val="009B2FAD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41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416C"/>
    <w:rPr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358109A145C04CBC158B6F5A572D44" ma:contentTypeVersion="20" ma:contentTypeDescription="Create a new document." ma:contentTypeScope="" ma:versionID="67a27dd8853f8c0a2ba3882208955a92">
  <xsd:schema xmlns:xsd="http://www.w3.org/2001/XMLSchema" xmlns:xs="http://www.w3.org/2001/XMLSchema" xmlns:p="http://schemas.microsoft.com/office/2006/metadata/properties" xmlns:ns1="http://schemas.microsoft.com/sharepoint/v3" xmlns:ns2="fa5b1fec-44e2-4fc2-86b6-6c12cc19a7b5" xmlns:ns3="8c47eb42-e366-4d91-b644-25304adca575" targetNamespace="http://schemas.microsoft.com/office/2006/metadata/properties" ma:root="true" ma:fieldsID="bcbe778263cff2a7a5f64ef6153346fa" ns1:_="" ns2:_="" ns3:_="">
    <xsd:import namespace="http://schemas.microsoft.com/sharepoint/v3"/>
    <xsd:import namespace="fa5b1fec-44e2-4fc2-86b6-6c12cc19a7b5"/>
    <xsd:import namespace="8c47eb42-e366-4d91-b644-25304adca5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b1fec-44e2-4fc2-86b6-6c12cc19a7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a5443cd-a10c-4713-8b97-9f507df10f3e}" ma:internalName="TaxCatchAll" ma:showField="CatchAllData" ma:web="fa5b1fec-44e2-4fc2-86b6-6c12cc19a7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7eb42-e366-4d91-b644-25304adca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18aba24-c4da-4998-a347-94d17c8869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a5b1fec-44e2-4fc2-86b6-6c12cc19a7b5" xsi:nil="true"/>
    <_ip_UnifiedCompliancePolicyProperties xmlns="http://schemas.microsoft.com/sharepoint/v3" xsi:nil="true"/>
    <lcf76f155ced4ddcb4097134ff3c332f xmlns="8c47eb42-e366-4d91-b644-25304adca5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86B0A8-40ED-43A1-8C39-6E2F4A7D5E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6DB521-8B28-4BEA-B417-1CD0DAAE842A}"/>
</file>

<file path=customXml/itemProps3.xml><?xml version="1.0" encoding="utf-8"?>
<ds:datastoreItem xmlns:ds="http://schemas.openxmlformats.org/officeDocument/2006/customXml" ds:itemID="{83E2C89A-11ED-4585-B938-214EDC3B3D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5b1fec-44e2-4fc2-86b6-6c12cc19a7b5"/>
    <ds:schemaRef ds:uri="8c47eb42-e366-4d91-b644-25304adca5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8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Miller</dc:creator>
  <cp:keywords/>
  <dc:description/>
  <cp:lastModifiedBy>Sarah Miller</cp:lastModifiedBy>
  <cp:revision>54</cp:revision>
  <dcterms:created xsi:type="dcterms:W3CDTF">2025-10-07T17:16:00Z</dcterms:created>
  <dcterms:modified xsi:type="dcterms:W3CDTF">2025-10-17T19:07:00Z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0x0101004E358109A145C04CBC158B6F5A572D44</vt:lpwstr>
  </property>
  <property fmtid="{D5CDD505-2E9C-101B-9397-08002B2CF9AE}" pid="3" name="MediaServiceImageTags">
    <vt:lpwstr/>
  </property>
</Properties>
</file>